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145" w:type="dxa"/>
        <w:tblLook w:val="04A0" w:firstRow="1" w:lastRow="0" w:firstColumn="1" w:lastColumn="0" w:noHBand="0" w:noVBand="1"/>
      </w:tblPr>
      <w:tblGrid>
        <w:gridCol w:w="805"/>
        <w:gridCol w:w="6300"/>
        <w:gridCol w:w="1710"/>
        <w:gridCol w:w="3330"/>
      </w:tblGrid>
      <w:tr w:rsidR="00FA794C" w14:paraId="318F2ED1" w14:textId="77777777" w:rsidTr="00C36D3F">
        <w:tc>
          <w:tcPr>
            <w:tcW w:w="12145" w:type="dxa"/>
            <w:gridSpan w:val="4"/>
          </w:tcPr>
          <w:p w14:paraId="207F4808" w14:textId="2D0CDD00" w:rsidR="00FA794C" w:rsidRPr="00FA794C" w:rsidRDefault="007C650A" w:rsidP="00FA794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Helvetica-Bold" w:hAnsi="Helvetica-Bold" w:cs="Helvetica-Bold"/>
                <w:b/>
                <w:bCs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6808D325" wp14:editId="09D8D8A4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24130</wp:posOffset>
                  </wp:positionV>
                  <wp:extent cx="1283335" cy="830580"/>
                  <wp:effectExtent l="0" t="0" r="0" b="7620"/>
                  <wp:wrapTight wrapText="bothSides">
                    <wp:wrapPolygon edited="0">
                      <wp:start x="0" y="0"/>
                      <wp:lineTo x="0" y="21303"/>
                      <wp:lineTo x="21162" y="21303"/>
                      <wp:lineTo x="21162" y="0"/>
                      <wp:lineTo x="0" y="0"/>
                    </wp:wrapPolygon>
                  </wp:wrapTight>
                  <wp:docPr id="1" name="Picture 1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PAN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794C" w:rsidRPr="00FA794C">
              <w:rPr>
                <w:rFonts w:ascii="Helvetica-Bold" w:hAnsi="Helvetica-Bold" w:cs="Helvetica-Bold"/>
                <w:b/>
                <w:bCs/>
                <w:sz w:val="24"/>
                <w:szCs w:val="24"/>
                <w:u w:val="single"/>
              </w:rPr>
              <w:t>CRITICAL PATH PLAN</w:t>
            </w:r>
          </w:p>
          <w:p w14:paraId="4DFB24B6" w14:textId="77D121DC" w:rsidR="00FA794C" w:rsidRDefault="00FA794C" w:rsidP="00FA794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5</w:t>
            </w:r>
            <w:r w:rsidRPr="007C650A">
              <w:rPr>
                <w:rFonts w:ascii="Helvetica-Bold" w:hAnsi="Helvetica-Bold" w:cs="Helvetica-Bold"/>
                <w:b/>
                <w:bCs/>
                <w:sz w:val="24"/>
                <w:szCs w:val="24"/>
                <w:vertAlign w:val="superscript"/>
              </w:rPr>
              <w:t>th</w:t>
            </w:r>
            <w:r w:rsidR="007C650A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International Conference for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PeriAnaesthesia</w:t>
            </w:r>
            <w:proofErr w:type="spellEnd"/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 Nurses</w:t>
            </w:r>
          </w:p>
          <w:p w14:paraId="36BC30BC" w14:textId="6EBAB2A9" w:rsidR="00FA794C" w:rsidRDefault="007C650A" w:rsidP="00FA794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5</w:t>
            </w:r>
            <w:r w:rsidR="00FA794C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8</w:t>
            </w:r>
            <w:r w:rsidR="00FA794C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FA794C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November,</w:t>
            </w:r>
            <w:proofErr w:type="gramEnd"/>
            <w:r w:rsidR="00FA794C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 2019</w:t>
            </w:r>
          </w:p>
          <w:p w14:paraId="6CA6753C" w14:textId="0B64EE04" w:rsidR="00FA794C" w:rsidRDefault="00FA794C" w:rsidP="00FA794C">
            <w:pPr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Cancun</w:t>
            </w:r>
            <w:r w:rsidR="007C650A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,</w:t>
            </w: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 Mexico</w:t>
            </w:r>
          </w:p>
          <w:p w14:paraId="48EC6FF0" w14:textId="77777777" w:rsidR="00FA794C" w:rsidRDefault="00FA794C" w:rsidP="00FA794C">
            <w:pPr>
              <w:jc w:val="center"/>
            </w:pPr>
          </w:p>
        </w:tc>
      </w:tr>
      <w:tr w:rsidR="008D3AF6" w14:paraId="5A9D1603" w14:textId="77777777" w:rsidTr="00C36D3F">
        <w:trPr>
          <w:trHeight w:val="323"/>
        </w:trPr>
        <w:tc>
          <w:tcPr>
            <w:tcW w:w="805" w:type="dxa"/>
          </w:tcPr>
          <w:p w14:paraId="5D03DF97" w14:textId="77777777" w:rsidR="008D3AF6" w:rsidRPr="00B939B4" w:rsidRDefault="008D3AF6" w:rsidP="008D3AF6">
            <w:pPr>
              <w:jc w:val="center"/>
              <w:rPr>
                <w:sz w:val="28"/>
                <w:szCs w:val="28"/>
              </w:rPr>
            </w:pPr>
            <w:r w:rsidRPr="00FA794C">
              <w:rPr>
                <w:rFonts w:ascii="Wingdings" w:hAnsi="Wingdings" w:cs="Wingdings"/>
                <w:sz w:val="28"/>
                <w:szCs w:val="28"/>
              </w:rPr>
              <w:sym w:font="Wingdings" w:char="F0FC"/>
            </w:r>
          </w:p>
        </w:tc>
        <w:tc>
          <w:tcPr>
            <w:tcW w:w="6300" w:type="dxa"/>
          </w:tcPr>
          <w:p w14:paraId="78A5919F" w14:textId="77777777" w:rsidR="008D3AF6" w:rsidRPr="00B939B4" w:rsidRDefault="008D3AF6" w:rsidP="008D3AF6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Completed</w:t>
            </w:r>
          </w:p>
        </w:tc>
        <w:tc>
          <w:tcPr>
            <w:tcW w:w="1710" w:type="dxa"/>
          </w:tcPr>
          <w:p w14:paraId="02D084F0" w14:textId="444AF950" w:rsidR="008D3AF6" w:rsidRDefault="008D3AF6" w:rsidP="008D3AF6">
            <w:r w:rsidRPr="00FA794C">
              <w:rPr>
                <w:b/>
              </w:rPr>
              <w:t>PCO</w:t>
            </w:r>
          </w:p>
        </w:tc>
        <w:tc>
          <w:tcPr>
            <w:tcW w:w="3330" w:type="dxa"/>
          </w:tcPr>
          <w:p w14:paraId="1488AE8D" w14:textId="0B4B5293" w:rsidR="008D3AF6" w:rsidRDefault="008D3AF6" w:rsidP="008D3AF6">
            <w:r>
              <w:t xml:space="preserve">Professional Conference </w:t>
            </w:r>
            <w:proofErr w:type="spellStart"/>
            <w:r>
              <w:t>Organiser</w:t>
            </w:r>
            <w:proofErr w:type="spellEnd"/>
          </w:p>
        </w:tc>
      </w:tr>
      <w:tr w:rsidR="008D3AF6" w14:paraId="747DCD9D" w14:textId="77777777" w:rsidTr="00C36D3F">
        <w:tc>
          <w:tcPr>
            <w:tcW w:w="805" w:type="dxa"/>
          </w:tcPr>
          <w:p w14:paraId="57626A2C" w14:textId="77777777" w:rsidR="008D3AF6" w:rsidRDefault="008D3AF6" w:rsidP="008D3AF6">
            <w:pPr>
              <w:jc w:val="center"/>
            </w:pPr>
            <w:r w:rsidRPr="00FA794C">
              <w:rPr>
                <w:b/>
              </w:rPr>
              <w:t>IP</w:t>
            </w:r>
          </w:p>
        </w:tc>
        <w:tc>
          <w:tcPr>
            <w:tcW w:w="6300" w:type="dxa"/>
          </w:tcPr>
          <w:p w14:paraId="75900833" w14:textId="77777777" w:rsidR="008D3AF6" w:rsidRDefault="008D3AF6" w:rsidP="008D3AF6">
            <w:r>
              <w:rPr>
                <w:rFonts w:ascii="Helvetica" w:hAnsi="Helvetica" w:cs="Helvetica"/>
                <w:sz w:val="20"/>
                <w:szCs w:val="20"/>
              </w:rPr>
              <w:t>In Progress</w:t>
            </w:r>
          </w:p>
        </w:tc>
        <w:tc>
          <w:tcPr>
            <w:tcW w:w="1710" w:type="dxa"/>
          </w:tcPr>
          <w:p w14:paraId="31979426" w14:textId="63AB8314" w:rsidR="008D3AF6" w:rsidRDefault="008D3AF6" w:rsidP="008D3AF6">
            <w:r w:rsidRPr="00FA794C">
              <w:rPr>
                <w:b/>
              </w:rPr>
              <w:t>OC</w:t>
            </w:r>
          </w:p>
        </w:tc>
        <w:tc>
          <w:tcPr>
            <w:tcW w:w="3330" w:type="dxa"/>
          </w:tcPr>
          <w:p w14:paraId="1F1B46F4" w14:textId="45D08084" w:rsidR="008D3AF6" w:rsidRDefault="008D3AF6" w:rsidP="008D3AF6">
            <w:proofErr w:type="spellStart"/>
            <w:r>
              <w:t>Organising</w:t>
            </w:r>
            <w:proofErr w:type="spellEnd"/>
            <w:r>
              <w:t xml:space="preserve"> Committee</w:t>
            </w:r>
          </w:p>
        </w:tc>
      </w:tr>
      <w:tr w:rsidR="008D3AF6" w14:paraId="00D21DA6" w14:textId="77777777" w:rsidTr="00C36D3F">
        <w:tc>
          <w:tcPr>
            <w:tcW w:w="805" w:type="dxa"/>
          </w:tcPr>
          <w:p w14:paraId="1945EB1C" w14:textId="77777777" w:rsidR="008D3AF6" w:rsidRPr="00FA794C" w:rsidRDefault="008D3AF6" w:rsidP="008D3AF6">
            <w:pPr>
              <w:jc w:val="center"/>
              <w:rPr>
                <w:sz w:val="28"/>
                <w:szCs w:val="28"/>
              </w:rPr>
            </w:pPr>
            <w:r w:rsidRPr="00FA794C">
              <w:rPr>
                <w:sz w:val="28"/>
                <w:szCs w:val="28"/>
              </w:rPr>
              <w:sym w:font="Wingdings" w:char="F09F"/>
            </w:r>
          </w:p>
        </w:tc>
        <w:tc>
          <w:tcPr>
            <w:tcW w:w="6300" w:type="dxa"/>
          </w:tcPr>
          <w:p w14:paraId="2A595A61" w14:textId="77777777" w:rsidR="008D3AF6" w:rsidRDefault="008D3AF6" w:rsidP="008D3AF6">
            <w:r>
              <w:t>To Do</w:t>
            </w:r>
          </w:p>
        </w:tc>
        <w:tc>
          <w:tcPr>
            <w:tcW w:w="1710" w:type="dxa"/>
          </w:tcPr>
          <w:p w14:paraId="40ED0079" w14:textId="6ADF1128" w:rsidR="008D3AF6" w:rsidRDefault="008D3AF6" w:rsidP="008D3AF6">
            <w:r>
              <w:rPr>
                <w:b/>
              </w:rPr>
              <w:t>CM</w:t>
            </w:r>
          </w:p>
        </w:tc>
        <w:tc>
          <w:tcPr>
            <w:tcW w:w="3330" w:type="dxa"/>
          </w:tcPr>
          <w:p w14:paraId="5F37F580" w14:textId="0AA21722" w:rsidR="008D3AF6" w:rsidRDefault="008D3AF6" w:rsidP="008D3AF6">
            <w:r>
              <w:t>Committee member</w:t>
            </w:r>
          </w:p>
        </w:tc>
      </w:tr>
      <w:tr w:rsidR="00B939B4" w14:paraId="0C4120BD" w14:textId="77777777" w:rsidTr="00C36D3F">
        <w:tc>
          <w:tcPr>
            <w:tcW w:w="805" w:type="dxa"/>
          </w:tcPr>
          <w:p w14:paraId="6BC038C4" w14:textId="77777777" w:rsidR="00B939B4" w:rsidRDefault="00B939B4"/>
        </w:tc>
        <w:tc>
          <w:tcPr>
            <w:tcW w:w="11340" w:type="dxa"/>
            <w:gridSpan w:val="3"/>
          </w:tcPr>
          <w:p w14:paraId="1F813B0C" w14:textId="77777777" w:rsidR="00B939B4" w:rsidRDefault="00B939B4">
            <w:pPr>
              <w:rPr>
                <w:color w:val="FF0000"/>
              </w:rPr>
            </w:pPr>
            <w:proofErr w:type="gramStart"/>
            <w:r w:rsidRPr="00B939B4">
              <w:rPr>
                <w:color w:val="C00000"/>
              </w:rPr>
              <w:t>Note :</w:t>
            </w:r>
            <w:proofErr w:type="gramEnd"/>
            <w:r w:rsidRPr="00B939B4">
              <w:rPr>
                <w:color w:val="C00000"/>
              </w:rPr>
              <w:t xml:space="preserve"> </w:t>
            </w:r>
            <w:r w:rsidR="00D10BC7">
              <w:rPr>
                <w:color w:val="4472C4" w:themeColor="accent5"/>
              </w:rPr>
              <w:t>Completed tasks in blue</w:t>
            </w:r>
            <w:r w:rsidRPr="00B939B4">
              <w:rPr>
                <w:color w:val="4472C4" w:themeColor="accent5"/>
              </w:rPr>
              <w:t xml:space="preserve">; </w:t>
            </w:r>
            <w:r w:rsidRPr="00B939B4">
              <w:rPr>
                <w:color w:val="70AD47" w:themeColor="accent6"/>
              </w:rPr>
              <w:t xml:space="preserve">key dates in green; </w:t>
            </w:r>
            <w:r w:rsidRPr="00B939B4">
              <w:rPr>
                <w:color w:val="FF0000"/>
              </w:rPr>
              <w:t>urgent items in red</w:t>
            </w:r>
          </w:p>
          <w:p w14:paraId="484EA5F2" w14:textId="5EAC9FF4" w:rsidR="0050655C" w:rsidRDefault="0050655C"/>
        </w:tc>
      </w:tr>
      <w:tr w:rsidR="00FA794C" w14:paraId="64791339" w14:textId="77777777" w:rsidTr="00C36D3F">
        <w:tc>
          <w:tcPr>
            <w:tcW w:w="805" w:type="dxa"/>
            <w:shd w:val="clear" w:color="auto" w:fill="000000" w:themeFill="text1"/>
          </w:tcPr>
          <w:p w14:paraId="3991B4BF" w14:textId="77777777" w:rsidR="00FA794C" w:rsidRDefault="00FA794C"/>
        </w:tc>
        <w:tc>
          <w:tcPr>
            <w:tcW w:w="6300" w:type="dxa"/>
            <w:shd w:val="clear" w:color="auto" w:fill="000000" w:themeFill="text1"/>
          </w:tcPr>
          <w:p w14:paraId="41D567F5" w14:textId="77777777" w:rsidR="00FA794C" w:rsidRDefault="00B939B4">
            <w:r>
              <w:t>DESCRIPTION Of TASK</w:t>
            </w:r>
          </w:p>
          <w:p w14:paraId="25CFE52C" w14:textId="3BC2F8F3" w:rsidR="0050655C" w:rsidRDefault="0050655C"/>
        </w:tc>
        <w:tc>
          <w:tcPr>
            <w:tcW w:w="1710" w:type="dxa"/>
            <w:shd w:val="clear" w:color="auto" w:fill="000000" w:themeFill="text1"/>
          </w:tcPr>
          <w:p w14:paraId="33977E09" w14:textId="77777777" w:rsidR="00FA794C" w:rsidRDefault="00B939B4">
            <w:r>
              <w:t>TO ACTION</w:t>
            </w:r>
          </w:p>
        </w:tc>
        <w:tc>
          <w:tcPr>
            <w:tcW w:w="3330" w:type="dxa"/>
            <w:shd w:val="clear" w:color="auto" w:fill="000000" w:themeFill="text1"/>
          </w:tcPr>
          <w:p w14:paraId="55CAE9D2" w14:textId="77777777" w:rsidR="00FA794C" w:rsidRDefault="00B939B4">
            <w:r>
              <w:t>COMMENTS/NOTES</w:t>
            </w:r>
          </w:p>
        </w:tc>
      </w:tr>
      <w:tr w:rsidR="00FA794C" w14:paraId="1E0EFC79" w14:textId="77777777" w:rsidTr="00C36D3F">
        <w:trPr>
          <w:trHeight w:val="323"/>
        </w:trPr>
        <w:tc>
          <w:tcPr>
            <w:tcW w:w="805" w:type="dxa"/>
            <w:shd w:val="clear" w:color="auto" w:fill="BFBFBF" w:themeFill="background1" w:themeFillShade="BF"/>
          </w:tcPr>
          <w:p w14:paraId="13E36E2A" w14:textId="77777777" w:rsidR="00FA794C" w:rsidRDefault="00FA794C"/>
        </w:tc>
        <w:tc>
          <w:tcPr>
            <w:tcW w:w="6300" w:type="dxa"/>
            <w:shd w:val="clear" w:color="auto" w:fill="BFBFBF" w:themeFill="background1" w:themeFillShade="BF"/>
          </w:tcPr>
          <w:p w14:paraId="17060FC9" w14:textId="77777777" w:rsidR="00FA794C" w:rsidRDefault="00B939B4">
            <w:r w:rsidRPr="00BF2C9B">
              <w:rPr>
                <w:b/>
              </w:rPr>
              <w:t>February 2018</w:t>
            </w:r>
            <w:r>
              <w:t xml:space="preserve"> (minus 21 months)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E985348" w14:textId="77777777" w:rsidR="00FA794C" w:rsidRDefault="00FA794C"/>
        </w:tc>
        <w:tc>
          <w:tcPr>
            <w:tcW w:w="3330" w:type="dxa"/>
            <w:shd w:val="clear" w:color="auto" w:fill="BFBFBF" w:themeFill="background1" w:themeFillShade="BF"/>
          </w:tcPr>
          <w:p w14:paraId="14BFD304" w14:textId="77777777" w:rsidR="00FA794C" w:rsidRDefault="00FA794C"/>
        </w:tc>
      </w:tr>
      <w:tr w:rsidR="00FA794C" w14:paraId="23A45BAD" w14:textId="77777777" w:rsidTr="00C36D3F">
        <w:tc>
          <w:tcPr>
            <w:tcW w:w="805" w:type="dxa"/>
          </w:tcPr>
          <w:p w14:paraId="3FF87464" w14:textId="77777777" w:rsidR="00FA794C" w:rsidRDefault="008274BD">
            <w:r w:rsidRPr="00FA794C">
              <w:rPr>
                <w:rFonts w:ascii="Wingdings" w:hAnsi="Wingdings" w:cs="Wingdings"/>
                <w:sz w:val="28"/>
                <w:szCs w:val="28"/>
              </w:rPr>
              <w:sym w:font="Wingdings" w:char="F0FC"/>
            </w:r>
          </w:p>
        </w:tc>
        <w:tc>
          <w:tcPr>
            <w:tcW w:w="6300" w:type="dxa"/>
          </w:tcPr>
          <w:p w14:paraId="3995F047" w14:textId="77777777" w:rsidR="00FA794C" w:rsidRPr="00D10BC7" w:rsidRDefault="00451808" w:rsidP="00D10BC7">
            <w:pPr>
              <w:rPr>
                <w:color w:val="4472C4" w:themeColor="accent5"/>
              </w:rPr>
            </w:pPr>
            <w:r w:rsidRPr="00D10BC7">
              <w:rPr>
                <w:color w:val="4472C4" w:themeColor="accent5"/>
              </w:rPr>
              <w:t>Develop critical path plan (CPP)</w:t>
            </w:r>
          </w:p>
        </w:tc>
        <w:tc>
          <w:tcPr>
            <w:tcW w:w="1710" w:type="dxa"/>
          </w:tcPr>
          <w:p w14:paraId="482FA65D" w14:textId="77777777" w:rsidR="00FA794C" w:rsidRPr="00D10BC7" w:rsidRDefault="00410569" w:rsidP="00D10BC7">
            <w:pPr>
              <w:rPr>
                <w:color w:val="4472C4" w:themeColor="accent5"/>
              </w:rPr>
            </w:pPr>
            <w:r w:rsidRPr="00D10BC7">
              <w:rPr>
                <w:color w:val="4472C4" w:themeColor="accent5"/>
              </w:rPr>
              <w:t>PCO/OC</w:t>
            </w:r>
          </w:p>
        </w:tc>
        <w:tc>
          <w:tcPr>
            <w:tcW w:w="3330" w:type="dxa"/>
          </w:tcPr>
          <w:p w14:paraId="670E1E11" w14:textId="77777777" w:rsidR="00FA794C" w:rsidRDefault="00FA794C"/>
        </w:tc>
      </w:tr>
      <w:tr w:rsidR="00FA794C" w14:paraId="2B0D97E2" w14:textId="77777777" w:rsidTr="00C36D3F">
        <w:tc>
          <w:tcPr>
            <w:tcW w:w="805" w:type="dxa"/>
          </w:tcPr>
          <w:p w14:paraId="735DCC18" w14:textId="77777777" w:rsidR="00FA794C" w:rsidRDefault="008274BD">
            <w:r w:rsidRPr="00FA794C">
              <w:rPr>
                <w:rFonts w:ascii="Wingdings" w:hAnsi="Wingdings" w:cs="Wingdings"/>
                <w:sz w:val="28"/>
                <w:szCs w:val="28"/>
              </w:rPr>
              <w:sym w:font="Wingdings" w:char="F0FC"/>
            </w:r>
          </w:p>
        </w:tc>
        <w:tc>
          <w:tcPr>
            <w:tcW w:w="6300" w:type="dxa"/>
          </w:tcPr>
          <w:p w14:paraId="706BA329" w14:textId="1F7E9A4E" w:rsidR="00FA794C" w:rsidRPr="00BA5E6C" w:rsidRDefault="000E0B72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Prepare</w:t>
            </w:r>
            <w:r w:rsidR="00451808" w:rsidRPr="00BA5E6C">
              <w:rPr>
                <w:color w:val="4472C4" w:themeColor="accent5"/>
              </w:rPr>
              <w:t xml:space="preserve"> website</w:t>
            </w:r>
            <w:r>
              <w:rPr>
                <w:color w:val="4472C4" w:themeColor="accent5"/>
              </w:rPr>
              <w:t xml:space="preserve">, URL icpanconference.com (we own </w:t>
            </w:r>
            <w:r w:rsidR="00451808" w:rsidRPr="00BA5E6C">
              <w:rPr>
                <w:color w:val="4472C4" w:themeColor="accent5"/>
              </w:rPr>
              <w:t>domain name</w:t>
            </w:r>
            <w:r>
              <w:rPr>
                <w:color w:val="4472C4" w:themeColor="accent5"/>
              </w:rPr>
              <w:t>)</w:t>
            </w:r>
          </w:p>
        </w:tc>
        <w:tc>
          <w:tcPr>
            <w:tcW w:w="1710" w:type="dxa"/>
          </w:tcPr>
          <w:p w14:paraId="6C5F5234" w14:textId="77777777" w:rsidR="00FA794C" w:rsidRPr="00BA5E6C" w:rsidRDefault="00BA5E6C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OC</w:t>
            </w:r>
          </w:p>
        </w:tc>
        <w:tc>
          <w:tcPr>
            <w:tcW w:w="3330" w:type="dxa"/>
          </w:tcPr>
          <w:p w14:paraId="1FE18DE7" w14:textId="77777777" w:rsidR="00FA794C" w:rsidRDefault="00FA794C"/>
        </w:tc>
      </w:tr>
      <w:tr w:rsidR="00FA794C" w14:paraId="48144BAB" w14:textId="77777777" w:rsidTr="00C36D3F">
        <w:tc>
          <w:tcPr>
            <w:tcW w:w="805" w:type="dxa"/>
          </w:tcPr>
          <w:p w14:paraId="43887F16" w14:textId="77777777" w:rsidR="00FA794C" w:rsidRDefault="008274BD">
            <w:r w:rsidRPr="00FA794C">
              <w:rPr>
                <w:rFonts w:ascii="Wingdings" w:hAnsi="Wingdings" w:cs="Wingdings"/>
                <w:sz w:val="28"/>
                <w:szCs w:val="28"/>
              </w:rPr>
              <w:sym w:font="Wingdings" w:char="F0FC"/>
            </w:r>
          </w:p>
        </w:tc>
        <w:tc>
          <w:tcPr>
            <w:tcW w:w="6300" w:type="dxa"/>
          </w:tcPr>
          <w:p w14:paraId="66803B7E" w14:textId="5703CE30" w:rsidR="00FA794C" w:rsidRPr="00BA5E6C" w:rsidRDefault="00451808">
            <w:pPr>
              <w:rPr>
                <w:color w:val="4472C4" w:themeColor="accent5"/>
              </w:rPr>
            </w:pPr>
            <w:r w:rsidRPr="00BA5E6C">
              <w:rPr>
                <w:color w:val="4472C4" w:themeColor="accent5"/>
              </w:rPr>
              <w:t>Source</w:t>
            </w:r>
            <w:r w:rsidR="000E0B72">
              <w:rPr>
                <w:color w:val="4472C4" w:themeColor="accent5"/>
              </w:rPr>
              <w:t>,</w:t>
            </w:r>
            <w:r w:rsidRPr="00BA5E6C">
              <w:rPr>
                <w:color w:val="4472C4" w:themeColor="accent5"/>
              </w:rPr>
              <w:t xml:space="preserve"> </w:t>
            </w:r>
            <w:r w:rsidR="000E0B72">
              <w:rPr>
                <w:color w:val="4472C4" w:themeColor="accent5"/>
              </w:rPr>
              <w:t>r</w:t>
            </w:r>
            <w:r w:rsidR="000E0B72" w:rsidRPr="00C36D3F">
              <w:rPr>
                <w:color w:val="4472C4" w:themeColor="accent5"/>
              </w:rPr>
              <w:t xml:space="preserve">eview </w:t>
            </w:r>
            <w:r w:rsidRPr="00BA5E6C">
              <w:rPr>
                <w:color w:val="4472C4" w:themeColor="accent5"/>
              </w:rPr>
              <w:t>venue options</w:t>
            </w:r>
          </w:p>
        </w:tc>
        <w:tc>
          <w:tcPr>
            <w:tcW w:w="1710" w:type="dxa"/>
          </w:tcPr>
          <w:p w14:paraId="60773C12" w14:textId="77777777" w:rsidR="00FA794C" w:rsidRPr="00BA5E6C" w:rsidRDefault="00410569">
            <w:pPr>
              <w:rPr>
                <w:color w:val="4472C4" w:themeColor="accent5"/>
              </w:rPr>
            </w:pPr>
            <w:r w:rsidRPr="00BA5E6C">
              <w:rPr>
                <w:color w:val="4472C4" w:themeColor="accent5"/>
              </w:rPr>
              <w:t>PCO</w:t>
            </w:r>
          </w:p>
        </w:tc>
        <w:tc>
          <w:tcPr>
            <w:tcW w:w="3330" w:type="dxa"/>
          </w:tcPr>
          <w:p w14:paraId="59485C93" w14:textId="77777777" w:rsidR="00FA794C" w:rsidRDefault="00FA794C"/>
        </w:tc>
      </w:tr>
      <w:tr w:rsidR="00FA794C" w14:paraId="4EA1825E" w14:textId="77777777" w:rsidTr="00C36D3F">
        <w:tc>
          <w:tcPr>
            <w:tcW w:w="805" w:type="dxa"/>
            <w:shd w:val="clear" w:color="auto" w:fill="BFBFBF" w:themeFill="background1" w:themeFillShade="BF"/>
          </w:tcPr>
          <w:p w14:paraId="4DA7B7E9" w14:textId="77777777" w:rsidR="00FA794C" w:rsidRDefault="00FA794C"/>
        </w:tc>
        <w:tc>
          <w:tcPr>
            <w:tcW w:w="6300" w:type="dxa"/>
            <w:shd w:val="clear" w:color="auto" w:fill="BFBFBF" w:themeFill="background1" w:themeFillShade="BF"/>
          </w:tcPr>
          <w:p w14:paraId="364748DA" w14:textId="77777777" w:rsidR="00FA794C" w:rsidRPr="00451808" w:rsidRDefault="00451808">
            <w:pPr>
              <w:rPr>
                <w:b/>
                <w:bCs/>
              </w:rPr>
            </w:pPr>
            <w:r>
              <w:rPr>
                <w:b/>
                <w:bCs/>
              </w:rPr>
              <w:t>March 2018</w:t>
            </w:r>
            <w:r w:rsidRPr="00451808">
              <w:rPr>
                <w:b/>
                <w:bCs/>
              </w:rPr>
              <w:t xml:space="preserve"> </w:t>
            </w:r>
            <w:r w:rsidRPr="00BF2C9B">
              <w:rPr>
                <w:bCs/>
              </w:rPr>
              <w:t>(minus 20 months)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67C2998D" w14:textId="77777777" w:rsidR="00FA794C" w:rsidRDefault="00FA794C"/>
        </w:tc>
        <w:tc>
          <w:tcPr>
            <w:tcW w:w="3330" w:type="dxa"/>
            <w:shd w:val="clear" w:color="auto" w:fill="BFBFBF" w:themeFill="background1" w:themeFillShade="BF"/>
          </w:tcPr>
          <w:p w14:paraId="2F89A591" w14:textId="77777777" w:rsidR="00FA794C" w:rsidRDefault="00FA794C"/>
        </w:tc>
      </w:tr>
      <w:tr w:rsidR="00FA794C" w14:paraId="29E845E1" w14:textId="77777777" w:rsidTr="00C36D3F">
        <w:tc>
          <w:tcPr>
            <w:tcW w:w="805" w:type="dxa"/>
          </w:tcPr>
          <w:p w14:paraId="2513300F" w14:textId="77777777" w:rsidR="00FA794C" w:rsidRDefault="008274BD">
            <w:r w:rsidRPr="00FA794C">
              <w:rPr>
                <w:rFonts w:ascii="Wingdings" w:hAnsi="Wingdings" w:cs="Wingdings"/>
                <w:sz w:val="28"/>
                <w:szCs w:val="28"/>
              </w:rPr>
              <w:sym w:font="Wingdings" w:char="F0FC"/>
            </w:r>
          </w:p>
        </w:tc>
        <w:tc>
          <w:tcPr>
            <w:tcW w:w="6300" w:type="dxa"/>
          </w:tcPr>
          <w:p w14:paraId="6C27761B" w14:textId="2B5EB19A" w:rsidR="00FA794C" w:rsidRPr="00C36D3F" w:rsidRDefault="000E0B72" w:rsidP="00853943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N</w:t>
            </w:r>
            <w:r w:rsidR="00451808" w:rsidRPr="00C36D3F">
              <w:rPr>
                <w:color w:val="4472C4" w:themeColor="accent5"/>
              </w:rPr>
              <w:t>egotiate costs, confirm venue</w:t>
            </w:r>
          </w:p>
        </w:tc>
        <w:tc>
          <w:tcPr>
            <w:tcW w:w="1710" w:type="dxa"/>
          </w:tcPr>
          <w:p w14:paraId="40EACEAA" w14:textId="77777777" w:rsidR="00FA794C" w:rsidRPr="00C36D3F" w:rsidRDefault="00853943">
            <w:pPr>
              <w:rPr>
                <w:color w:val="4472C4" w:themeColor="accent5"/>
              </w:rPr>
            </w:pPr>
            <w:r w:rsidRPr="00C36D3F">
              <w:rPr>
                <w:color w:val="4472C4" w:themeColor="accent5"/>
              </w:rPr>
              <w:t>PCO</w:t>
            </w:r>
            <w:r w:rsidR="00C36D3F">
              <w:rPr>
                <w:color w:val="4472C4" w:themeColor="accent5"/>
              </w:rPr>
              <w:t>/OC</w:t>
            </w:r>
          </w:p>
        </w:tc>
        <w:tc>
          <w:tcPr>
            <w:tcW w:w="3330" w:type="dxa"/>
          </w:tcPr>
          <w:p w14:paraId="0B07161E" w14:textId="77777777" w:rsidR="00FA794C" w:rsidRDefault="00FA794C"/>
        </w:tc>
      </w:tr>
      <w:tr w:rsidR="00FA794C" w14:paraId="18BC4008" w14:textId="77777777" w:rsidTr="00C36D3F">
        <w:tc>
          <w:tcPr>
            <w:tcW w:w="805" w:type="dxa"/>
          </w:tcPr>
          <w:p w14:paraId="4ECD9F6E" w14:textId="77777777" w:rsidR="00FA794C" w:rsidRDefault="00FA794C"/>
        </w:tc>
        <w:tc>
          <w:tcPr>
            <w:tcW w:w="6300" w:type="dxa"/>
          </w:tcPr>
          <w:p w14:paraId="416A1EDF" w14:textId="77777777" w:rsidR="00FA794C" w:rsidRDefault="00451808" w:rsidP="00853943">
            <w:r w:rsidRPr="00451808">
              <w:t xml:space="preserve">Venue contract signed </w:t>
            </w:r>
          </w:p>
        </w:tc>
        <w:tc>
          <w:tcPr>
            <w:tcW w:w="1710" w:type="dxa"/>
          </w:tcPr>
          <w:p w14:paraId="1F2F17AC" w14:textId="77777777" w:rsidR="00FA794C" w:rsidRDefault="00853943">
            <w:r>
              <w:t>P</w:t>
            </w:r>
            <w:r w:rsidRPr="00451808">
              <w:t>C</w:t>
            </w:r>
            <w:r>
              <w:t>O</w:t>
            </w:r>
            <w:r w:rsidRPr="00451808">
              <w:t xml:space="preserve"> /OC</w:t>
            </w:r>
          </w:p>
        </w:tc>
        <w:tc>
          <w:tcPr>
            <w:tcW w:w="3330" w:type="dxa"/>
          </w:tcPr>
          <w:p w14:paraId="6CABDFF9" w14:textId="77777777" w:rsidR="00FA794C" w:rsidRDefault="00FA794C"/>
        </w:tc>
      </w:tr>
      <w:tr w:rsidR="00FA794C" w14:paraId="44FBE258" w14:textId="77777777" w:rsidTr="00C36D3F">
        <w:tc>
          <w:tcPr>
            <w:tcW w:w="805" w:type="dxa"/>
          </w:tcPr>
          <w:p w14:paraId="08F12E07" w14:textId="77777777" w:rsidR="00FA794C" w:rsidRDefault="008274BD">
            <w:r>
              <w:t>IP</w:t>
            </w:r>
          </w:p>
        </w:tc>
        <w:tc>
          <w:tcPr>
            <w:tcW w:w="6300" w:type="dxa"/>
          </w:tcPr>
          <w:p w14:paraId="277F8216" w14:textId="77777777" w:rsidR="00FA794C" w:rsidRDefault="00451808" w:rsidP="00853943">
            <w:r w:rsidRPr="00451808">
              <w:t>Prepare initial Conference budget once venue confirmed</w:t>
            </w:r>
          </w:p>
        </w:tc>
        <w:tc>
          <w:tcPr>
            <w:tcW w:w="1710" w:type="dxa"/>
          </w:tcPr>
          <w:p w14:paraId="61AE3AAA" w14:textId="77777777" w:rsidR="00FA794C" w:rsidRDefault="00853943">
            <w:r>
              <w:t>P</w:t>
            </w:r>
            <w:r w:rsidRPr="00451808">
              <w:t>C</w:t>
            </w:r>
            <w:r>
              <w:t>O</w:t>
            </w:r>
          </w:p>
        </w:tc>
        <w:tc>
          <w:tcPr>
            <w:tcW w:w="3330" w:type="dxa"/>
          </w:tcPr>
          <w:p w14:paraId="740D8032" w14:textId="77777777" w:rsidR="00FA794C" w:rsidRDefault="00FA794C"/>
        </w:tc>
      </w:tr>
      <w:tr w:rsidR="00BA5E6C" w14:paraId="4C929263" w14:textId="77777777" w:rsidTr="00C36D3F">
        <w:tc>
          <w:tcPr>
            <w:tcW w:w="805" w:type="dxa"/>
          </w:tcPr>
          <w:p w14:paraId="0E271E44" w14:textId="77777777" w:rsidR="00BA5E6C" w:rsidRDefault="008274BD">
            <w:r>
              <w:t>IP</w:t>
            </w:r>
          </w:p>
        </w:tc>
        <w:tc>
          <w:tcPr>
            <w:tcW w:w="6300" w:type="dxa"/>
          </w:tcPr>
          <w:p w14:paraId="0DC0D772" w14:textId="77777777" w:rsidR="00BA5E6C" w:rsidRPr="00451808" w:rsidRDefault="00BA5E6C" w:rsidP="00853943">
            <w:r w:rsidRPr="00451808">
              <w:t>Establish OC and subcommittees, appoint Chairperson</w:t>
            </w:r>
          </w:p>
        </w:tc>
        <w:tc>
          <w:tcPr>
            <w:tcW w:w="1710" w:type="dxa"/>
          </w:tcPr>
          <w:p w14:paraId="3A15E17E" w14:textId="77777777" w:rsidR="00BA5E6C" w:rsidRDefault="00BA5E6C">
            <w:r>
              <w:t>P</w:t>
            </w:r>
            <w:r w:rsidRPr="00451808">
              <w:t>C</w:t>
            </w:r>
            <w:r>
              <w:t>O</w:t>
            </w:r>
            <w:r w:rsidRPr="00451808">
              <w:t xml:space="preserve"> /OC</w:t>
            </w:r>
          </w:p>
        </w:tc>
        <w:tc>
          <w:tcPr>
            <w:tcW w:w="3330" w:type="dxa"/>
          </w:tcPr>
          <w:p w14:paraId="747877A3" w14:textId="77777777" w:rsidR="00BA5E6C" w:rsidRDefault="00BA5E6C"/>
        </w:tc>
      </w:tr>
      <w:tr w:rsidR="00BA5E6C" w14:paraId="79BA74EF" w14:textId="77777777" w:rsidTr="00C36D3F">
        <w:tc>
          <w:tcPr>
            <w:tcW w:w="805" w:type="dxa"/>
          </w:tcPr>
          <w:p w14:paraId="2E06C8A4" w14:textId="77777777" w:rsidR="00BA5E6C" w:rsidRPr="00C36D3F" w:rsidRDefault="008274BD">
            <w:pPr>
              <w:rPr>
                <w:color w:val="4472C4" w:themeColor="accent5"/>
              </w:rPr>
            </w:pPr>
            <w:r w:rsidRPr="00FA794C">
              <w:rPr>
                <w:rFonts w:ascii="Wingdings" w:hAnsi="Wingdings" w:cs="Wingdings"/>
                <w:sz w:val="28"/>
                <w:szCs w:val="28"/>
              </w:rPr>
              <w:sym w:font="Wingdings" w:char="F0FC"/>
            </w:r>
          </w:p>
        </w:tc>
        <w:tc>
          <w:tcPr>
            <w:tcW w:w="6300" w:type="dxa"/>
          </w:tcPr>
          <w:p w14:paraId="554C0BE6" w14:textId="77777777" w:rsidR="00BA5E6C" w:rsidRPr="00C36D3F" w:rsidRDefault="00BA5E6C" w:rsidP="00853943">
            <w:pPr>
              <w:rPr>
                <w:color w:val="4472C4" w:themeColor="accent5"/>
              </w:rPr>
            </w:pPr>
            <w:r w:rsidRPr="00C36D3F">
              <w:rPr>
                <w:color w:val="4472C4" w:themeColor="accent5"/>
              </w:rPr>
              <w:t>Decide on theme and format of conference</w:t>
            </w:r>
          </w:p>
        </w:tc>
        <w:tc>
          <w:tcPr>
            <w:tcW w:w="1710" w:type="dxa"/>
          </w:tcPr>
          <w:p w14:paraId="61716BF7" w14:textId="77777777" w:rsidR="00BA5E6C" w:rsidRPr="00C36D3F" w:rsidRDefault="00BA5E6C">
            <w:pPr>
              <w:rPr>
                <w:color w:val="4472C4" w:themeColor="accent5"/>
              </w:rPr>
            </w:pPr>
            <w:r w:rsidRPr="00C36D3F">
              <w:rPr>
                <w:color w:val="4472C4" w:themeColor="accent5"/>
              </w:rPr>
              <w:t>OC</w:t>
            </w:r>
          </w:p>
        </w:tc>
        <w:tc>
          <w:tcPr>
            <w:tcW w:w="3330" w:type="dxa"/>
          </w:tcPr>
          <w:p w14:paraId="5747D4C5" w14:textId="77777777" w:rsidR="00BA5E6C" w:rsidRPr="00C36D3F" w:rsidRDefault="00BA5E6C">
            <w:pPr>
              <w:rPr>
                <w:color w:val="4472C4" w:themeColor="accent5"/>
              </w:rPr>
            </w:pPr>
          </w:p>
        </w:tc>
      </w:tr>
      <w:tr w:rsidR="00BA5E6C" w14:paraId="17CC928A" w14:textId="77777777" w:rsidTr="00C36D3F">
        <w:tc>
          <w:tcPr>
            <w:tcW w:w="805" w:type="dxa"/>
          </w:tcPr>
          <w:p w14:paraId="01250032" w14:textId="77777777" w:rsidR="00BA5E6C" w:rsidRDefault="008274BD">
            <w:r>
              <w:t>IP</w:t>
            </w:r>
          </w:p>
        </w:tc>
        <w:tc>
          <w:tcPr>
            <w:tcW w:w="6300" w:type="dxa"/>
          </w:tcPr>
          <w:p w14:paraId="03852BF3" w14:textId="35098D06" w:rsidR="00BA5E6C" w:rsidRPr="00451808" w:rsidRDefault="000E0B72" w:rsidP="00853943">
            <w:r>
              <w:t xml:space="preserve">Design conference logo / </w:t>
            </w:r>
            <w:r w:rsidR="00BA5E6C" w:rsidRPr="00451808">
              <w:t>Draft website copy</w:t>
            </w:r>
          </w:p>
        </w:tc>
        <w:tc>
          <w:tcPr>
            <w:tcW w:w="1710" w:type="dxa"/>
          </w:tcPr>
          <w:p w14:paraId="26F3BC15" w14:textId="5BE390DC" w:rsidR="00BA5E6C" w:rsidRPr="00451808" w:rsidRDefault="000E0B72">
            <w:r>
              <w:t>PCO/</w:t>
            </w:r>
            <w:r w:rsidR="00BA5E6C">
              <w:t>OC</w:t>
            </w:r>
          </w:p>
        </w:tc>
        <w:tc>
          <w:tcPr>
            <w:tcW w:w="3330" w:type="dxa"/>
          </w:tcPr>
          <w:p w14:paraId="6F833671" w14:textId="77777777" w:rsidR="00BA5E6C" w:rsidRDefault="00BA5E6C"/>
        </w:tc>
      </w:tr>
      <w:tr w:rsidR="00BA5E6C" w14:paraId="141E4EC6" w14:textId="77777777" w:rsidTr="00C36D3F">
        <w:tc>
          <w:tcPr>
            <w:tcW w:w="805" w:type="dxa"/>
            <w:shd w:val="clear" w:color="auto" w:fill="A5A5A5" w:themeFill="accent3"/>
          </w:tcPr>
          <w:p w14:paraId="1E1E6F35" w14:textId="77777777" w:rsidR="00BA5E6C" w:rsidRDefault="00BA5E6C"/>
        </w:tc>
        <w:tc>
          <w:tcPr>
            <w:tcW w:w="6300" w:type="dxa"/>
            <w:shd w:val="clear" w:color="auto" w:fill="A5A5A5" w:themeFill="accent3"/>
          </w:tcPr>
          <w:p w14:paraId="109D0B24" w14:textId="77777777" w:rsidR="00BA5E6C" w:rsidRPr="00451808" w:rsidRDefault="00BA5E6C" w:rsidP="00853943">
            <w:r w:rsidRPr="00AF19FA">
              <w:rPr>
                <w:b/>
              </w:rPr>
              <w:t>April 2018</w:t>
            </w:r>
            <w:r>
              <w:t xml:space="preserve"> (minus 19 months)</w:t>
            </w:r>
          </w:p>
        </w:tc>
        <w:tc>
          <w:tcPr>
            <w:tcW w:w="1710" w:type="dxa"/>
            <w:shd w:val="clear" w:color="auto" w:fill="A5A5A5" w:themeFill="accent3"/>
          </w:tcPr>
          <w:p w14:paraId="73C1111B" w14:textId="77777777" w:rsidR="00BA5E6C" w:rsidRPr="00451808" w:rsidRDefault="00BA5E6C"/>
        </w:tc>
        <w:tc>
          <w:tcPr>
            <w:tcW w:w="3330" w:type="dxa"/>
            <w:shd w:val="clear" w:color="auto" w:fill="A5A5A5" w:themeFill="accent3"/>
          </w:tcPr>
          <w:p w14:paraId="50BA3F61" w14:textId="77777777" w:rsidR="00BA5E6C" w:rsidRDefault="00BA5E6C"/>
        </w:tc>
      </w:tr>
      <w:tr w:rsidR="00BA5E6C" w14:paraId="3CC7D6AB" w14:textId="77777777" w:rsidTr="00C36D3F">
        <w:tc>
          <w:tcPr>
            <w:tcW w:w="805" w:type="dxa"/>
          </w:tcPr>
          <w:p w14:paraId="69C0AFEF" w14:textId="77777777" w:rsidR="00BA5E6C" w:rsidRDefault="00BA5E6C"/>
        </w:tc>
        <w:tc>
          <w:tcPr>
            <w:tcW w:w="6300" w:type="dxa"/>
          </w:tcPr>
          <w:p w14:paraId="202A51E5" w14:textId="0859E90D" w:rsidR="0050655C" w:rsidRPr="00451808" w:rsidRDefault="001547C4" w:rsidP="00853943">
            <w:proofErr w:type="spellStart"/>
            <w:r>
              <w:t>F</w:t>
            </w:r>
            <w:r w:rsidR="00BA5E6C" w:rsidRPr="00451808">
              <w:t>inalise</w:t>
            </w:r>
            <w:proofErr w:type="spellEnd"/>
            <w:r w:rsidR="00BA5E6C" w:rsidRPr="00451808">
              <w:t xml:space="preserve"> conference logo</w:t>
            </w:r>
            <w:r>
              <w:t xml:space="preserve">, </w:t>
            </w:r>
            <w:r w:rsidR="002D10BF">
              <w:t>create</w:t>
            </w:r>
            <w:r>
              <w:t xml:space="preserve"> </w:t>
            </w:r>
            <w:r w:rsidR="00141AEF">
              <w:t xml:space="preserve">marketing </w:t>
            </w:r>
            <w:r w:rsidR="0051209C">
              <w:t xml:space="preserve">post card, </w:t>
            </w:r>
            <w:r>
              <w:t>print ads</w:t>
            </w:r>
          </w:p>
        </w:tc>
        <w:tc>
          <w:tcPr>
            <w:tcW w:w="1710" w:type="dxa"/>
          </w:tcPr>
          <w:p w14:paraId="12949184" w14:textId="3144FCC1" w:rsidR="00BA5E6C" w:rsidRPr="00451808" w:rsidRDefault="00BA5E6C">
            <w:r>
              <w:t>P</w:t>
            </w:r>
            <w:r w:rsidRPr="00451808">
              <w:t>C</w:t>
            </w:r>
            <w:r>
              <w:t>O</w:t>
            </w:r>
          </w:p>
        </w:tc>
        <w:tc>
          <w:tcPr>
            <w:tcW w:w="3330" w:type="dxa"/>
          </w:tcPr>
          <w:p w14:paraId="689F27D4" w14:textId="77777777" w:rsidR="00BA5E6C" w:rsidRDefault="00BA5E6C"/>
        </w:tc>
      </w:tr>
      <w:tr w:rsidR="00BF2C9B" w14:paraId="34869D49" w14:textId="77777777" w:rsidTr="00C36D3F">
        <w:tc>
          <w:tcPr>
            <w:tcW w:w="805" w:type="dxa"/>
          </w:tcPr>
          <w:p w14:paraId="6E35F69B" w14:textId="77777777" w:rsidR="00BF2C9B" w:rsidRDefault="00BF2C9B" w:rsidP="00BF2C9B"/>
        </w:tc>
        <w:tc>
          <w:tcPr>
            <w:tcW w:w="6300" w:type="dxa"/>
          </w:tcPr>
          <w:p w14:paraId="27428E9F" w14:textId="1EF2E41F" w:rsidR="00BF2C9B" w:rsidRPr="00451808" w:rsidRDefault="00BF2C9B" w:rsidP="00BF2C9B">
            <w:r w:rsidRPr="00853943">
              <w:t>D</w:t>
            </w:r>
            <w:r w:rsidR="00141AEF">
              <w:t>evelop</w:t>
            </w:r>
            <w:r w:rsidRPr="00853943">
              <w:t xml:space="preserve"> Sponsorship &amp; Exhibition prospectus</w:t>
            </w:r>
          </w:p>
        </w:tc>
        <w:tc>
          <w:tcPr>
            <w:tcW w:w="1710" w:type="dxa"/>
          </w:tcPr>
          <w:p w14:paraId="3F663C68" w14:textId="5F53D72C" w:rsidR="00BF2C9B" w:rsidRDefault="00BF2C9B" w:rsidP="00BF2C9B">
            <w:r>
              <w:t>PCO</w:t>
            </w:r>
          </w:p>
        </w:tc>
        <w:tc>
          <w:tcPr>
            <w:tcW w:w="3330" w:type="dxa"/>
          </w:tcPr>
          <w:p w14:paraId="50284908" w14:textId="77777777" w:rsidR="00BF2C9B" w:rsidRDefault="00BF2C9B" w:rsidP="00BF2C9B"/>
        </w:tc>
      </w:tr>
      <w:tr w:rsidR="00BF2C9B" w14:paraId="5451520A" w14:textId="77777777" w:rsidTr="00C36D3F">
        <w:tc>
          <w:tcPr>
            <w:tcW w:w="805" w:type="dxa"/>
          </w:tcPr>
          <w:p w14:paraId="6D4F666B" w14:textId="77777777" w:rsidR="00BF2C9B" w:rsidRDefault="00BF2C9B" w:rsidP="00BF2C9B"/>
        </w:tc>
        <w:tc>
          <w:tcPr>
            <w:tcW w:w="6300" w:type="dxa"/>
          </w:tcPr>
          <w:p w14:paraId="1A190BB0" w14:textId="00A3C85D" w:rsidR="00BF2C9B" w:rsidRPr="00451808" w:rsidRDefault="00BF2C9B" w:rsidP="00BF2C9B">
            <w:r w:rsidRPr="00853943">
              <w:t>D</w:t>
            </w:r>
            <w:r w:rsidR="00141AEF">
              <w:t>raft</w:t>
            </w:r>
            <w:r w:rsidRPr="00853943">
              <w:t xml:space="preserve"> Sponsorship &amp; Trade Exhibition target list</w:t>
            </w:r>
          </w:p>
        </w:tc>
        <w:tc>
          <w:tcPr>
            <w:tcW w:w="1710" w:type="dxa"/>
          </w:tcPr>
          <w:p w14:paraId="4DE2194E" w14:textId="7EB6281C" w:rsidR="00BF2C9B" w:rsidRDefault="00BF2C9B" w:rsidP="00BF2C9B">
            <w:r>
              <w:t>PCO</w:t>
            </w:r>
            <w:r w:rsidRPr="00853943">
              <w:t xml:space="preserve"> /OC</w:t>
            </w:r>
          </w:p>
        </w:tc>
        <w:tc>
          <w:tcPr>
            <w:tcW w:w="3330" w:type="dxa"/>
          </w:tcPr>
          <w:p w14:paraId="75F1B247" w14:textId="77777777" w:rsidR="00BF2C9B" w:rsidRDefault="00BF2C9B" w:rsidP="00BF2C9B"/>
        </w:tc>
      </w:tr>
      <w:tr w:rsidR="00BF2C9B" w14:paraId="04B759E8" w14:textId="77777777" w:rsidTr="00C36D3F">
        <w:tc>
          <w:tcPr>
            <w:tcW w:w="805" w:type="dxa"/>
            <w:shd w:val="clear" w:color="auto" w:fill="BFBFBF" w:themeFill="background1" w:themeFillShade="BF"/>
          </w:tcPr>
          <w:p w14:paraId="5983321D" w14:textId="77777777" w:rsidR="00BF2C9B" w:rsidRDefault="00BF2C9B" w:rsidP="00BF2C9B"/>
        </w:tc>
        <w:tc>
          <w:tcPr>
            <w:tcW w:w="6300" w:type="dxa"/>
            <w:shd w:val="clear" w:color="auto" w:fill="BFBFBF" w:themeFill="background1" w:themeFillShade="BF"/>
          </w:tcPr>
          <w:p w14:paraId="19267421" w14:textId="77777777" w:rsidR="00BF2C9B" w:rsidRPr="00451808" w:rsidRDefault="00BF2C9B" w:rsidP="00BF2C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June 2018 </w:t>
            </w:r>
            <w:r w:rsidRPr="00BF2C9B">
              <w:rPr>
                <w:bCs/>
              </w:rPr>
              <w:t>(minus 17 months)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7341D78C" w14:textId="77777777" w:rsidR="00BF2C9B" w:rsidRDefault="00BF2C9B" w:rsidP="00BF2C9B"/>
        </w:tc>
        <w:tc>
          <w:tcPr>
            <w:tcW w:w="3330" w:type="dxa"/>
            <w:shd w:val="clear" w:color="auto" w:fill="BFBFBF" w:themeFill="background1" w:themeFillShade="BF"/>
          </w:tcPr>
          <w:p w14:paraId="3FF71397" w14:textId="77777777" w:rsidR="00BF2C9B" w:rsidRDefault="00BF2C9B" w:rsidP="00BF2C9B"/>
        </w:tc>
      </w:tr>
      <w:tr w:rsidR="00BF2C9B" w14:paraId="34EEBF2E" w14:textId="77777777" w:rsidTr="00C36D3F">
        <w:tc>
          <w:tcPr>
            <w:tcW w:w="805" w:type="dxa"/>
          </w:tcPr>
          <w:p w14:paraId="73E1FF14" w14:textId="77777777" w:rsidR="00BF2C9B" w:rsidRDefault="00BF2C9B" w:rsidP="00BF2C9B"/>
        </w:tc>
        <w:tc>
          <w:tcPr>
            <w:tcW w:w="6300" w:type="dxa"/>
          </w:tcPr>
          <w:p w14:paraId="40039B93" w14:textId="60255F1F" w:rsidR="00BF2C9B" w:rsidRDefault="00BF2C9B" w:rsidP="00BF2C9B">
            <w:r w:rsidRPr="00451808">
              <w:t>Draft</w:t>
            </w:r>
            <w:r w:rsidR="001547C4">
              <w:t>,</w:t>
            </w:r>
            <w:r w:rsidRPr="00451808">
              <w:t xml:space="preserve"> </w:t>
            </w:r>
            <w:proofErr w:type="spellStart"/>
            <w:r w:rsidRPr="00451808">
              <w:t>Finalise</w:t>
            </w:r>
            <w:proofErr w:type="spellEnd"/>
            <w:r w:rsidRPr="00451808">
              <w:t xml:space="preserve"> Call for Abstracts Flyer</w:t>
            </w:r>
          </w:p>
        </w:tc>
        <w:tc>
          <w:tcPr>
            <w:tcW w:w="1710" w:type="dxa"/>
          </w:tcPr>
          <w:p w14:paraId="6574333D" w14:textId="2AFDD35E" w:rsidR="00BF2C9B" w:rsidRDefault="00BF2C9B" w:rsidP="00BF2C9B">
            <w:r>
              <w:t>PCO</w:t>
            </w:r>
          </w:p>
        </w:tc>
        <w:tc>
          <w:tcPr>
            <w:tcW w:w="3330" w:type="dxa"/>
          </w:tcPr>
          <w:p w14:paraId="35DE8706" w14:textId="77777777" w:rsidR="00BF2C9B" w:rsidRDefault="00BF2C9B" w:rsidP="00BF2C9B"/>
        </w:tc>
      </w:tr>
      <w:tr w:rsidR="00BF2C9B" w14:paraId="4ECE497E" w14:textId="77777777" w:rsidTr="00C36D3F">
        <w:tc>
          <w:tcPr>
            <w:tcW w:w="805" w:type="dxa"/>
          </w:tcPr>
          <w:p w14:paraId="462924EC" w14:textId="77777777" w:rsidR="00BF2C9B" w:rsidRDefault="00BF2C9B" w:rsidP="00BF2C9B"/>
        </w:tc>
        <w:tc>
          <w:tcPr>
            <w:tcW w:w="6300" w:type="dxa"/>
          </w:tcPr>
          <w:p w14:paraId="337A4A13" w14:textId="77777777" w:rsidR="00BF2C9B" w:rsidRDefault="00BF2C9B" w:rsidP="00BF2C9B">
            <w:r w:rsidRPr="00451808">
              <w:t>Set up on-line abstract submission site</w:t>
            </w:r>
          </w:p>
        </w:tc>
        <w:tc>
          <w:tcPr>
            <w:tcW w:w="1710" w:type="dxa"/>
          </w:tcPr>
          <w:p w14:paraId="75789AA8" w14:textId="77777777" w:rsidR="00BF2C9B" w:rsidRDefault="00BF2C9B" w:rsidP="00BF2C9B">
            <w:r>
              <w:t>PCO</w:t>
            </w:r>
          </w:p>
        </w:tc>
        <w:tc>
          <w:tcPr>
            <w:tcW w:w="3330" w:type="dxa"/>
          </w:tcPr>
          <w:p w14:paraId="2ED2247B" w14:textId="77777777" w:rsidR="00BF2C9B" w:rsidRDefault="00BF2C9B" w:rsidP="00BF2C9B"/>
        </w:tc>
      </w:tr>
      <w:tr w:rsidR="00F110F5" w14:paraId="589B7084" w14:textId="77777777" w:rsidTr="00C36D3F">
        <w:tc>
          <w:tcPr>
            <w:tcW w:w="805" w:type="dxa"/>
          </w:tcPr>
          <w:p w14:paraId="59CCDB7A" w14:textId="77777777" w:rsidR="00F110F5" w:rsidRDefault="00F110F5" w:rsidP="00F110F5"/>
        </w:tc>
        <w:tc>
          <w:tcPr>
            <w:tcW w:w="6300" w:type="dxa"/>
          </w:tcPr>
          <w:p w14:paraId="230CB9B4" w14:textId="7AFF0DB7" w:rsidR="00F110F5" w:rsidRDefault="00F110F5" w:rsidP="00F110F5">
            <w:pPr>
              <w:rPr>
                <w:i/>
                <w:iCs/>
              </w:rPr>
            </w:pPr>
            <w:proofErr w:type="spellStart"/>
            <w:r w:rsidRPr="008274BD">
              <w:rPr>
                <w:color w:val="70AD47" w:themeColor="accent6"/>
              </w:rPr>
              <w:t>Finalise</w:t>
            </w:r>
            <w:proofErr w:type="spellEnd"/>
            <w:r w:rsidRPr="008274BD">
              <w:rPr>
                <w:color w:val="70AD47" w:themeColor="accent6"/>
              </w:rPr>
              <w:t xml:space="preserve"> &amp; distribute sponsorship and exhibition prospectus</w:t>
            </w:r>
          </w:p>
        </w:tc>
        <w:tc>
          <w:tcPr>
            <w:tcW w:w="1710" w:type="dxa"/>
          </w:tcPr>
          <w:p w14:paraId="3A3CF4D3" w14:textId="25BE1C18" w:rsidR="00F110F5" w:rsidRDefault="00F110F5" w:rsidP="00F110F5">
            <w:r w:rsidRPr="008274BD">
              <w:rPr>
                <w:color w:val="70AD47" w:themeColor="accent6"/>
              </w:rPr>
              <w:t>PCO</w:t>
            </w:r>
          </w:p>
        </w:tc>
        <w:tc>
          <w:tcPr>
            <w:tcW w:w="3330" w:type="dxa"/>
          </w:tcPr>
          <w:p w14:paraId="4F89129A" w14:textId="77777777" w:rsidR="00F110F5" w:rsidRDefault="00F110F5" w:rsidP="00F110F5"/>
        </w:tc>
      </w:tr>
      <w:tr w:rsidR="00F110F5" w14:paraId="71F7A2D2" w14:textId="77777777" w:rsidTr="00C36D3F">
        <w:tc>
          <w:tcPr>
            <w:tcW w:w="805" w:type="dxa"/>
          </w:tcPr>
          <w:p w14:paraId="5AE63333" w14:textId="77777777" w:rsidR="00F110F5" w:rsidRDefault="00F110F5" w:rsidP="00F110F5"/>
        </w:tc>
        <w:tc>
          <w:tcPr>
            <w:tcW w:w="6300" w:type="dxa"/>
          </w:tcPr>
          <w:p w14:paraId="4C470FDB" w14:textId="77777777" w:rsidR="00F110F5" w:rsidRDefault="00F110F5" w:rsidP="00F110F5">
            <w:r>
              <w:rPr>
                <w:i/>
                <w:iCs/>
              </w:rPr>
              <w:t>Venue</w:t>
            </w:r>
            <w:r w:rsidRPr="00451808">
              <w:rPr>
                <w:i/>
                <w:iCs/>
              </w:rPr>
              <w:t xml:space="preserve"> site inspection and meeting </w:t>
            </w:r>
          </w:p>
        </w:tc>
        <w:tc>
          <w:tcPr>
            <w:tcW w:w="1710" w:type="dxa"/>
          </w:tcPr>
          <w:p w14:paraId="5D3826B7" w14:textId="77777777" w:rsidR="00F110F5" w:rsidRDefault="00F110F5" w:rsidP="00F110F5">
            <w:r>
              <w:t>P</w:t>
            </w:r>
            <w:r w:rsidRPr="00451808">
              <w:t>C</w:t>
            </w:r>
            <w:r>
              <w:t>O</w:t>
            </w:r>
            <w:r w:rsidRPr="00451808">
              <w:t xml:space="preserve"> /OC</w:t>
            </w:r>
          </w:p>
        </w:tc>
        <w:tc>
          <w:tcPr>
            <w:tcW w:w="3330" w:type="dxa"/>
          </w:tcPr>
          <w:p w14:paraId="4E32125F" w14:textId="3301E823" w:rsidR="00F110F5" w:rsidRDefault="00F110F5" w:rsidP="00F110F5"/>
        </w:tc>
      </w:tr>
      <w:tr w:rsidR="00F110F5" w14:paraId="69047070" w14:textId="77777777" w:rsidTr="00C36D3F">
        <w:tc>
          <w:tcPr>
            <w:tcW w:w="805" w:type="dxa"/>
            <w:shd w:val="clear" w:color="auto" w:fill="BFBFBF" w:themeFill="background1" w:themeFillShade="BF"/>
          </w:tcPr>
          <w:p w14:paraId="442E4A19" w14:textId="77777777" w:rsidR="00F110F5" w:rsidRDefault="00F110F5" w:rsidP="00F110F5"/>
        </w:tc>
        <w:tc>
          <w:tcPr>
            <w:tcW w:w="6300" w:type="dxa"/>
            <w:shd w:val="clear" w:color="auto" w:fill="BFBFBF" w:themeFill="background1" w:themeFillShade="BF"/>
          </w:tcPr>
          <w:p w14:paraId="3EDD8C01" w14:textId="77777777" w:rsidR="00F110F5" w:rsidRPr="00451808" w:rsidRDefault="00F110F5" w:rsidP="00F110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July2018 </w:t>
            </w:r>
            <w:r w:rsidRPr="00BF2C9B">
              <w:rPr>
                <w:bCs/>
              </w:rPr>
              <w:t>(minus 16 months)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450E3EB" w14:textId="77777777" w:rsidR="00F110F5" w:rsidRDefault="00F110F5" w:rsidP="00F110F5"/>
        </w:tc>
        <w:tc>
          <w:tcPr>
            <w:tcW w:w="3330" w:type="dxa"/>
            <w:shd w:val="clear" w:color="auto" w:fill="BFBFBF" w:themeFill="background1" w:themeFillShade="BF"/>
          </w:tcPr>
          <w:p w14:paraId="3E449B3E" w14:textId="77777777" w:rsidR="00F110F5" w:rsidRDefault="00F110F5" w:rsidP="00F110F5"/>
        </w:tc>
      </w:tr>
      <w:tr w:rsidR="00F110F5" w14:paraId="59D4DCC0" w14:textId="77777777" w:rsidTr="00C36D3F">
        <w:tc>
          <w:tcPr>
            <w:tcW w:w="805" w:type="dxa"/>
          </w:tcPr>
          <w:p w14:paraId="6A5A6D80" w14:textId="77777777" w:rsidR="00F110F5" w:rsidRDefault="00F110F5" w:rsidP="00F110F5"/>
        </w:tc>
        <w:tc>
          <w:tcPr>
            <w:tcW w:w="6300" w:type="dxa"/>
          </w:tcPr>
          <w:p w14:paraId="2A27A829" w14:textId="473D78A8" w:rsidR="00F110F5" w:rsidRPr="008274BD" w:rsidRDefault="00F110F5" w:rsidP="00F110F5">
            <w:pPr>
              <w:rPr>
                <w:color w:val="70AD47" w:themeColor="accent6"/>
              </w:rPr>
            </w:pPr>
            <w:r w:rsidRPr="008274BD">
              <w:rPr>
                <w:color w:val="70AD47" w:themeColor="accent6"/>
              </w:rPr>
              <w:t xml:space="preserve">Email blast abstract submission open </w:t>
            </w:r>
            <w:r w:rsidR="002D10BF">
              <w:rPr>
                <w:color w:val="70AD47" w:themeColor="accent6"/>
              </w:rPr>
              <w:t>1 July</w:t>
            </w:r>
          </w:p>
        </w:tc>
        <w:tc>
          <w:tcPr>
            <w:tcW w:w="1710" w:type="dxa"/>
          </w:tcPr>
          <w:p w14:paraId="4E6AEC82" w14:textId="77777777" w:rsidR="00F110F5" w:rsidRPr="008274BD" w:rsidRDefault="00F110F5" w:rsidP="00F110F5">
            <w:pPr>
              <w:rPr>
                <w:color w:val="70AD47" w:themeColor="accent6"/>
              </w:rPr>
            </w:pPr>
            <w:r w:rsidRPr="008274BD">
              <w:rPr>
                <w:color w:val="70AD47" w:themeColor="accent6"/>
              </w:rPr>
              <w:t>PCO /OC</w:t>
            </w:r>
          </w:p>
        </w:tc>
        <w:tc>
          <w:tcPr>
            <w:tcW w:w="3330" w:type="dxa"/>
          </w:tcPr>
          <w:p w14:paraId="7700193B" w14:textId="77777777" w:rsidR="00F110F5" w:rsidRDefault="00F110F5" w:rsidP="00F110F5"/>
        </w:tc>
      </w:tr>
      <w:tr w:rsidR="00F110F5" w14:paraId="31010AFC" w14:textId="77777777" w:rsidTr="00C36D3F">
        <w:tc>
          <w:tcPr>
            <w:tcW w:w="805" w:type="dxa"/>
          </w:tcPr>
          <w:p w14:paraId="56259661" w14:textId="77777777" w:rsidR="00F110F5" w:rsidRDefault="00F110F5" w:rsidP="00F110F5"/>
        </w:tc>
        <w:tc>
          <w:tcPr>
            <w:tcW w:w="6300" w:type="dxa"/>
          </w:tcPr>
          <w:p w14:paraId="7B06DEE7" w14:textId="77777777" w:rsidR="00F110F5" w:rsidRDefault="00F110F5" w:rsidP="00F110F5">
            <w:r w:rsidRPr="00451808">
              <w:t>Identify appropriate accommodation and make block bookings</w:t>
            </w:r>
          </w:p>
        </w:tc>
        <w:tc>
          <w:tcPr>
            <w:tcW w:w="1710" w:type="dxa"/>
          </w:tcPr>
          <w:p w14:paraId="51A231B0" w14:textId="77777777" w:rsidR="00F110F5" w:rsidRDefault="00F110F5" w:rsidP="00F110F5">
            <w:r>
              <w:t>P</w:t>
            </w:r>
            <w:r w:rsidRPr="00451808">
              <w:t>C</w:t>
            </w:r>
            <w:r>
              <w:t>O</w:t>
            </w:r>
            <w:r w:rsidRPr="00451808">
              <w:t xml:space="preserve"> / OC</w:t>
            </w:r>
          </w:p>
        </w:tc>
        <w:tc>
          <w:tcPr>
            <w:tcW w:w="3330" w:type="dxa"/>
          </w:tcPr>
          <w:p w14:paraId="56590AD2" w14:textId="77777777" w:rsidR="00F110F5" w:rsidRDefault="00F110F5" w:rsidP="00F110F5"/>
        </w:tc>
      </w:tr>
      <w:tr w:rsidR="00F110F5" w14:paraId="7FC9EA04" w14:textId="77777777" w:rsidTr="00C36D3F">
        <w:tc>
          <w:tcPr>
            <w:tcW w:w="805" w:type="dxa"/>
          </w:tcPr>
          <w:p w14:paraId="100F2038" w14:textId="77777777" w:rsidR="00F110F5" w:rsidRDefault="00F110F5" w:rsidP="00F110F5"/>
        </w:tc>
        <w:tc>
          <w:tcPr>
            <w:tcW w:w="6300" w:type="dxa"/>
          </w:tcPr>
          <w:p w14:paraId="2F53C070" w14:textId="77777777" w:rsidR="00F110F5" w:rsidRDefault="00F110F5" w:rsidP="00F110F5">
            <w:r w:rsidRPr="00451808">
              <w:t>Develop registration form and open registration</w:t>
            </w:r>
          </w:p>
        </w:tc>
        <w:tc>
          <w:tcPr>
            <w:tcW w:w="1710" w:type="dxa"/>
          </w:tcPr>
          <w:p w14:paraId="3B0A5617" w14:textId="77777777" w:rsidR="00F110F5" w:rsidRDefault="00F110F5" w:rsidP="00F110F5">
            <w:r>
              <w:t>P</w:t>
            </w:r>
            <w:r w:rsidRPr="00451808">
              <w:t>C</w:t>
            </w:r>
            <w:r>
              <w:t>O</w:t>
            </w:r>
          </w:p>
        </w:tc>
        <w:tc>
          <w:tcPr>
            <w:tcW w:w="3330" w:type="dxa"/>
          </w:tcPr>
          <w:p w14:paraId="16957C30" w14:textId="77777777" w:rsidR="00F110F5" w:rsidRDefault="00F110F5" w:rsidP="00F110F5"/>
        </w:tc>
      </w:tr>
      <w:tr w:rsidR="00F110F5" w14:paraId="7951687A" w14:textId="77777777" w:rsidTr="00C36D3F">
        <w:tc>
          <w:tcPr>
            <w:tcW w:w="805" w:type="dxa"/>
            <w:shd w:val="clear" w:color="auto" w:fill="BFBFBF" w:themeFill="background1" w:themeFillShade="BF"/>
          </w:tcPr>
          <w:p w14:paraId="627A9A80" w14:textId="77777777" w:rsidR="00F110F5" w:rsidRDefault="00F110F5" w:rsidP="00F110F5"/>
        </w:tc>
        <w:tc>
          <w:tcPr>
            <w:tcW w:w="6300" w:type="dxa"/>
            <w:shd w:val="clear" w:color="auto" w:fill="BFBFBF" w:themeFill="background1" w:themeFillShade="BF"/>
          </w:tcPr>
          <w:p w14:paraId="14861850" w14:textId="77777777" w:rsidR="00F110F5" w:rsidRPr="00853943" w:rsidRDefault="00F110F5" w:rsidP="00F110F5">
            <w:pPr>
              <w:rPr>
                <w:b/>
                <w:bCs/>
              </w:rPr>
            </w:pPr>
            <w:r>
              <w:rPr>
                <w:b/>
                <w:bCs/>
              </w:rPr>
              <w:t>September 2018</w:t>
            </w:r>
            <w:r w:rsidRPr="00451808">
              <w:rPr>
                <w:b/>
                <w:bCs/>
              </w:rPr>
              <w:t xml:space="preserve"> (minus 14 months)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775F798B" w14:textId="77777777" w:rsidR="00F110F5" w:rsidRDefault="00F110F5" w:rsidP="00F110F5"/>
        </w:tc>
        <w:tc>
          <w:tcPr>
            <w:tcW w:w="3330" w:type="dxa"/>
            <w:shd w:val="clear" w:color="auto" w:fill="BFBFBF" w:themeFill="background1" w:themeFillShade="BF"/>
          </w:tcPr>
          <w:p w14:paraId="24C6CA73" w14:textId="77777777" w:rsidR="00F110F5" w:rsidRDefault="00F110F5" w:rsidP="00F110F5"/>
        </w:tc>
      </w:tr>
      <w:tr w:rsidR="00F110F5" w14:paraId="4C52EF2D" w14:textId="77777777" w:rsidTr="00C36D3F">
        <w:tc>
          <w:tcPr>
            <w:tcW w:w="805" w:type="dxa"/>
          </w:tcPr>
          <w:p w14:paraId="43221432" w14:textId="77777777" w:rsidR="00F110F5" w:rsidRDefault="00F110F5" w:rsidP="00F110F5"/>
        </w:tc>
        <w:tc>
          <w:tcPr>
            <w:tcW w:w="6300" w:type="dxa"/>
          </w:tcPr>
          <w:p w14:paraId="0D6D9005" w14:textId="16C3E758" w:rsidR="00F110F5" w:rsidRDefault="00F110F5" w:rsidP="00F110F5">
            <w:r w:rsidRPr="00451808">
              <w:t xml:space="preserve">Email blast abstract reminder and </w:t>
            </w:r>
            <w:r w:rsidR="00AE58EE">
              <w:rPr>
                <w:color w:val="70AD47" w:themeColor="accent6"/>
              </w:rPr>
              <w:t>Re</w:t>
            </w:r>
            <w:r w:rsidRPr="00AE58EE">
              <w:rPr>
                <w:color w:val="70AD47" w:themeColor="accent6"/>
              </w:rPr>
              <w:t>gistration open</w:t>
            </w:r>
            <w:r w:rsidR="00AE58EE">
              <w:rPr>
                <w:color w:val="70AD47" w:themeColor="accent6"/>
              </w:rPr>
              <w:t>s</w:t>
            </w:r>
            <w:r w:rsidRPr="00AE58EE">
              <w:rPr>
                <w:color w:val="70AD47" w:themeColor="accent6"/>
              </w:rPr>
              <w:t xml:space="preserve"> </w:t>
            </w:r>
            <w:r w:rsidR="00AE58EE">
              <w:rPr>
                <w:color w:val="70AD47" w:themeColor="accent6"/>
              </w:rPr>
              <w:t>1 September</w:t>
            </w:r>
          </w:p>
        </w:tc>
        <w:tc>
          <w:tcPr>
            <w:tcW w:w="1710" w:type="dxa"/>
          </w:tcPr>
          <w:p w14:paraId="3F3AB8BA" w14:textId="77777777" w:rsidR="00F110F5" w:rsidRDefault="00F110F5" w:rsidP="00F110F5">
            <w:r>
              <w:t>P</w:t>
            </w:r>
            <w:r w:rsidRPr="00451808">
              <w:t>C</w:t>
            </w:r>
            <w:r>
              <w:t>O</w:t>
            </w:r>
            <w:r w:rsidRPr="00451808">
              <w:t xml:space="preserve"> /OC</w:t>
            </w:r>
          </w:p>
        </w:tc>
        <w:tc>
          <w:tcPr>
            <w:tcW w:w="3330" w:type="dxa"/>
          </w:tcPr>
          <w:p w14:paraId="4ACD9827" w14:textId="77777777" w:rsidR="00F110F5" w:rsidRDefault="00F110F5" w:rsidP="00F110F5"/>
        </w:tc>
      </w:tr>
      <w:tr w:rsidR="00F110F5" w14:paraId="7CE41966" w14:textId="77777777" w:rsidTr="00C36D3F">
        <w:tc>
          <w:tcPr>
            <w:tcW w:w="805" w:type="dxa"/>
          </w:tcPr>
          <w:p w14:paraId="24AE777A" w14:textId="77777777" w:rsidR="00F110F5" w:rsidRDefault="00F110F5" w:rsidP="00F110F5"/>
        </w:tc>
        <w:tc>
          <w:tcPr>
            <w:tcW w:w="6300" w:type="dxa"/>
          </w:tcPr>
          <w:p w14:paraId="542A4CE6" w14:textId="77777777" w:rsidR="00F110F5" w:rsidRDefault="00F110F5" w:rsidP="00F110F5">
            <w:r w:rsidRPr="00451808">
              <w:t xml:space="preserve">Update on Abstract Submissions </w:t>
            </w:r>
          </w:p>
        </w:tc>
        <w:tc>
          <w:tcPr>
            <w:tcW w:w="1710" w:type="dxa"/>
          </w:tcPr>
          <w:p w14:paraId="75D4FBA1" w14:textId="77777777" w:rsidR="00F110F5" w:rsidRDefault="00F110F5" w:rsidP="00F110F5">
            <w:r>
              <w:t>P</w:t>
            </w:r>
            <w:r w:rsidRPr="00451808">
              <w:t>C</w:t>
            </w:r>
            <w:r>
              <w:t>O</w:t>
            </w:r>
            <w:r w:rsidRPr="00451808">
              <w:t xml:space="preserve"> / OC</w:t>
            </w:r>
          </w:p>
        </w:tc>
        <w:tc>
          <w:tcPr>
            <w:tcW w:w="3330" w:type="dxa"/>
          </w:tcPr>
          <w:p w14:paraId="06C634CC" w14:textId="77777777" w:rsidR="00F110F5" w:rsidRDefault="00F110F5" w:rsidP="00F110F5"/>
        </w:tc>
      </w:tr>
      <w:tr w:rsidR="00F110F5" w14:paraId="5564C97C" w14:textId="77777777" w:rsidTr="00C36D3F">
        <w:tc>
          <w:tcPr>
            <w:tcW w:w="805" w:type="dxa"/>
          </w:tcPr>
          <w:p w14:paraId="55AF4D19" w14:textId="77777777" w:rsidR="00F110F5" w:rsidRDefault="00F110F5" w:rsidP="00F110F5"/>
        </w:tc>
        <w:tc>
          <w:tcPr>
            <w:tcW w:w="6300" w:type="dxa"/>
          </w:tcPr>
          <w:p w14:paraId="412D996A" w14:textId="77777777" w:rsidR="00F110F5" w:rsidRDefault="00F110F5" w:rsidP="00F110F5">
            <w:r w:rsidRPr="00451808">
              <w:t xml:space="preserve">Update on Registrations </w:t>
            </w:r>
          </w:p>
        </w:tc>
        <w:tc>
          <w:tcPr>
            <w:tcW w:w="1710" w:type="dxa"/>
          </w:tcPr>
          <w:p w14:paraId="0D634F7A" w14:textId="77777777" w:rsidR="00F110F5" w:rsidRDefault="00F110F5" w:rsidP="00F110F5">
            <w:r>
              <w:t>P</w:t>
            </w:r>
            <w:r w:rsidRPr="00451808">
              <w:t>C</w:t>
            </w:r>
            <w:r>
              <w:t>O</w:t>
            </w:r>
          </w:p>
        </w:tc>
        <w:tc>
          <w:tcPr>
            <w:tcW w:w="3330" w:type="dxa"/>
          </w:tcPr>
          <w:p w14:paraId="35ECB83D" w14:textId="77777777" w:rsidR="00F110F5" w:rsidRDefault="00F110F5" w:rsidP="00F110F5"/>
        </w:tc>
      </w:tr>
      <w:tr w:rsidR="00F110F5" w14:paraId="32286DA1" w14:textId="77777777" w:rsidTr="00C36D3F">
        <w:tc>
          <w:tcPr>
            <w:tcW w:w="805" w:type="dxa"/>
            <w:shd w:val="clear" w:color="auto" w:fill="BFBFBF" w:themeFill="background1" w:themeFillShade="BF"/>
          </w:tcPr>
          <w:p w14:paraId="16928546" w14:textId="77777777" w:rsidR="00F110F5" w:rsidRDefault="00F110F5" w:rsidP="00F110F5"/>
        </w:tc>
        <w:tc>
          <w:tcPr>
            <w:tcW w:w="6300" w:type="dxa"/>
            <w:shd w:val="clear" w:color="auto" w:fill="BFBFBF" w:themeFill="background1" w:themeFillShade="BF"/>
          </w:tcPr>
          <w:p w14:paraId="0E0F7F23" w14:textId="77777777" w:rsidR="00F110F5" w:rsidRPr="00853943" w:rsidRDefault="00F110F5" w:rsidP="00F110F5">
            <w:pPr>
              <w:rPr>
                <w:b/>
                <w:bCs/>
              </w:rPr>
            </w:pPr>
            <w:r>
              <w:rPr>
                <w:b/>
                <w:bCs/>
              </w:rPr>
              <w:t>October 2018</w:t>
            </w:r>
            <w:r w:rsidRPr="00853943">
              <w:rPr>
                <w:b/>
                <w:bCs/>
              </w:rPr>
              <w:t xml:space="preserve"> (minus 13 months)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038D17BE" w14:textId="77777777" w:rsidR="00F110F5" w:rsidRDefault="00F110F5" w:rsidP="00F110F5"/>
        </w:tc>
        <w:tc>
          <w:tcPr>
            <w:tcW w:w="3330" w:type="dxa"/>
            <w:shd w:val="clear" w:color="auto" w:fill="BFBFBF" w:themeFill="background1" w:themeFillShade="BF"/>
          </w:tcPr>
          <w:p w14:paraId="56D48613" w14:textId="77777777" w:rsidR="00F110F5" w:rsidRDefault="00F110F5" w:rsidP="00F110F5"/>
        </w:tc>
      </w:tr>
      <w:tr w:rsidR="00F110F5" w14:paraId="17A217D1" w14:textId="77777777" w:rsidTr="00C36D3F">
        <w:tc>
          <w:tcPr>
            <w:tcW w:w="805" w:type="dxa"/>
          </w:tcPr>
          <w:p w14:paraId="54029473" w14:textId="77777777" w:rsidR="00F110F5" w:rsidRDefault="00F110F5" w:rsidP="00F110F5"/>
        </w:tc>
        <w:tc>
          <w:tcPr>
            <w:tcW w:w="6300" w:type="dxa"/>
          </w:tcPr>
          <w:p w14:paraId="0205ED40" w14:textId="77777777" w:rsidR="00F110F5" w:rsidRDefault="00F110F5" w:rsidP="00F110F5">
            <w:r w:rsidRPr="00853943">
              <w:t xml:space="preserve">Update on Abstract Submissions </w:t>
            </w:r>
          </w:p>
        </w:tc>
        <w:tc>
          <w:tcPr>
            <w:tcW w:w="1710" w:type="dxa"/>
          </w:tcPr>
          <w:p w14:paraId="386B7230" w14:textId="77777777" w:rsidR="00F110F5" w:rsidRDefault="00F110F5" w:rsidP="00F110F5">
            <w:r>
              <w:t>PCO</w:t>
            </w:r>
            <w:r w:rsidRPr="00853943">
              <w:t xml:space="preserve"> / OC</w:t>
            </w:r>
          </w:p>
        </w:tc>
        <w:tc>
          <w:tcPr>
            <w:tcW w:w="3330" w:type="dxa"/>
          </w:tcPr>
          <w:p w14:paraId="0D086F4A" w14:textId="77777777" w:rsidR="00F110F5" w:rsidRDefault="00F110F5" w:rsidP="00F110F5"/>
        </w:tc>
      </w:tr>
      <w:tr w:rsidR="00F110F5" w14:paraId="2EF95C1B" w14:textId="77777777" w:rsidTr="00C36D3F">
        <w:tc>
          <w:tcPr>
            <w:tcW w:w="805" w:type="dxa"/>
          </w:tcPr>
          <w:p w14:paraId="40786DAA" w14:textId="77777777" w:rsidR="00F110F5" w:rsidRDefault="00F110F5" w:rsidP="00F110F5"/>
        </w:tc>
        <w:tc>
          <w:tcPr>
            <w:tcW w:w="6300" w:type="dxa"/>
          </w:tcPr>
          <w:p w14:paraId="6713EA32" w14:textId="77777777" w:rsidR="00F110F5" w:rsidRDefault="00F110F5" w:rsidP="00F110F5">
            <w:r w:rsidRPr="00853943">
              <w:t xml:space="preserve">Update on Registrations </w:t>
            </w:r>
          </w:p>
        </w:tc>
        <w:tc>
          <w:tcPr>
            <w:tcW w:w="1710" w:type="dxa"/>
          </w:tcPr>
          <w:p w14:paraId="020C7F65" w14:textId="77777777" w:rsidR="00F110F5" w:rsidRDefault="00F110F5" w:rsidP="00F110F5">
            <w:r>
              <w:t>PCO</w:t>
            </w:r>
          </w:p>
        </w:tc>
        <w:tc>
          <w:tcPr>
            <w:tcW w:w="3330" w:type="dxa"/>
          </w:tcPr>
          <w:p w14:paraId="34800981" w14:textId="77777777" w:rsidR="00F110F5" w:rsidRDefault="00F110F5" w:rsidP="00F110F5"/>
        </w:tc>
      </w:tr>
      <w:tr w:rsidR="00F110F5" w14:paraId="40AA3566" w14:textId="77777777" w:rsidTr="00C36D3F">
        <w:tc>
          <w:tcPr>
            <w:tcW w:w="805" w:type="dxa"/>
          </w:tcPr>
          <w:p w14:paraId="2F4F31CE" w14:textId="77777777" w:rsidR="00F110F5" w:rsidRDefault="00F110F5" w:rsidP="00F110F5"/>
        </w:tc>
        <w:tc>
          <w:tcPr>
            <w:tcW w:w="6300" w:type="dxa"/>
          </w:tcPr>
          <w:p w14:paraId="0C3675F2" w14:textId="77777777" w:rsidR="00F110F5" w:rsidRPr="00853943" w:rsidRDefault="00F110F5" w:rsidP="00F110F5">
            <w:r w:rsidRPr="00853943">
              <w:t>Update on Sponsorship and Trade</w:t>
            </w:r>
          </w:p>
        </w:tc>
        <w:tc>
          <w:tcPr>
            <w:tcW w:w="1710" w:type="dxa"/>
          </w:tcPr>
          <w:p w14:paraId="20576AAE" w14:textId="77777777" w:rsidR="00F110F5" w:rsidRDefault="00F110F5" w:rsidP="00F110F5">
            <w:r>
              <w:t>PCO</w:t>
            </w:r>
          </w:p>
        </w:tc>
        <w:tc>
          <w:tcPr>
            <w:tcW w:w="3330" w:type="dxa"/>
          </w:tcPr>
          <w:p w14:paraId="54A45DAA" w14:textId="77777777" w:rsidR="00F110F5" w:rsidRDefault="00F110F5" w:rsidP="00F110F5"/>
        </w:tc>
      </w:tr>
      <w:tr w:rsidR="00F110F5" w14:paraId="0D0F4CB0" w14:textId="77777777" w:rsidTr="00C36D3F">
        <w:tc>
          <w:tcPr>
            <w:tcW w:w="805" w:type="dxa"/>
          </w:tcPr>
          <w:p w14:paraId="5CCF6072" w14:textId="77777777" w:rsidR="00F110F5" w:rsidRDefault="00F110F5" w:rsidP="00F110F5"/>
        </w:tc>
        <w:tc>
          <w:tcPr>
            <w:tcW w:w="6300" w:type="dxa"/>
          </w:tcPr>
          <w:p w14:paraId="1AB3DFD1" w14:textId="77777777" w:rsidR="00F110F5" w:rsidRDefault="00F110F5" w:rsidP="00F110F5">
            <w:r w:rsidRPr="00853943">
              <w:t xml:space="preserve">Email blast abstract reminder and registration open </w:t>
            </w:r>
          </w:p>
        </w:tc>
        <w:tc>
          <w:tcPr>
            <w:tcW w:w="1710" w:type="dxa"/>
          </w:tcPr>
          <w:p w14:paraId="019E05B5" w14:textId="77777777" w:rsidR="00F110F5" w:rsidRDefault="00F110F5" w:rsidP="00F110F5">
            <w:r>
              <w:t>PCO</w:t>
            </w:r>
            <w:r w:rsidRPr="00853943">
              <w:t xml:space="preserve"> /OC </w:t>
            </w:r>
          </w:p>
        </w:tc>
        <w:tc>
          <w:tcPr>
            <w:tcW w:w="3330" w:type="dxa"/>
          </w:tcPr>
          <w:p w14:paraId="264DADBF" w14:textId="77777777" w:rsidR="00F110F5" w:rsidRDefault="00F110F5" w:rsidP="00F110F5"/>
        </w:tc>
      </w:tr>
      <w:tr w:rsidR="00F110F5" w14:paraId="5E3B8FBA" w14:textId="77777777" w:rsidTr="00C36D3F">
        <w:tc>
          <w:tcPr>
            <w:tcW w:w="805" w:type="dxa"/>
          </w:tcPr>
          <w:p w14:paraId="1EFDA1D1" w14:textId="77777777" w:rsidR="00F110F5" w:rsidRDefault="00F110F5" w:rsidP="00F110F5"/>
        </w:tc>
        <w:tc>
          <w:tcPr>
            <w:tcW w:w="6300" w:type="dxa"/>
          </w:tcPr>
          <w:p w14:paraId="03358EA8" w14:textId="5E4386C2" w:rsidR="00F110F5" w:rsidRDefault="00F110F5" w:rsidP="00F110F5">
            <w:r w:rsidRPr="007771E4">
              <w:rPr>
                <w:b/>
                <w:bCs/>
                <w:i/>
                <w:iCs/>
                <w:color w:val="70AD47" w:themeColor="accent6"/>
              </w:rPr>
              <w:t xml:space="preserve">Closing date for submission of </w:t>
            </w:r>
            <w:r w:rsidR="00F0746D">
              <w:rPr>
                <w:b/>
                <w:bCs/>
                <w:i/>
                <w:iCs/>
                <w:color w:val="70AD47" w:themeColor="accent6"/>
              </w:rPr>
              <w:t xml:space="preserve">oral </w:t>
            </w:r>
            <w:r w:rsidRPr="007771E4">
              <w:rPr>
                <w:b/>
                <w:bCs/>
                <w:i/>
                <w:iCs/>
                <w:color w:val="70AD47" w:themeColor="accent6"/>
              </w:rPr>
              <w:t xml:space="preserve">abstracts 31st October 2018 </w:t>
            </w:r>
          </w:p>
        </w:tc>
        <w:tc>
          <w:tcPr>
            <w:tcW w:w="1710" w:type="dxa"/>
          </w:tcPr>
          <w:p w14:paraId="38AE75F2" w14:textId="77777777" w:rsidR="00F110F5" w:rsidRDefault="00F110F5" w:rsidP="00F110F5">
            <w:r>
              <w:t>PCO</w:t>
            </w:r>
            <w:r w:rsidRPr="00853943">
              <w:t>/OC</w:t>
            </w:r>
          </w:p>
        </w:tc>
        <w:tc>
          <w:tcPr>
            <w:tcW w:w="3330" w:type="dxa"/>
          </w:tcPr>
          <w:p w14:paraId="17EF9BE0" w14:textId="77777777" w:rsidR="00F110F5" w:rsidRDefault="00F110F5" w:rsidP="00F110F5">
            <w:r>
              <w:t>? Keep this date in which case abstract review can be bought forward from Feb.</w:t>
            </w:r>
          </w:p>
        </w:tc>
      </w:tr>
      <w:tr w:rsidR="00F110F5" w14:paraId="254B8DF9" w14:textId="77777777" w:rsidTr="00C36D3F">
        <w:tc>
          <w:tcPr>
            <w:tcW w:w="805" w:type="dxa"/>
            <w:shd w:val="clear" w:color="auto" w:fill="BFBFBF" w:themeFill="background1" w:themeFillShade="BF"/>
          </w:tcPr>
          <w:p w14:paraId="2E05CAFB" w14:textId="77777777" w:rsidR="00F110F5" w:rsidRDefault="00F110F5" w:rsidP="00F110F5"/>
        </w:tc>
        <w:tc>
          <w:tcPr>
            <w:tcW w:w="6300" w:type="dxa"/>
            <w:shd w:val="clear" w:color="auto" w:fill="BFBFBF" w:themeFill="background1" w:themeFillShade="BF"/>
          </w:tcPr>
          <w:p w14:paraId="2F48D50E" w14:textId="77777777" w:rsidR="00F110F5" w:rsidRPr="00A2026A" w:rsidRDefault="00F110F5" w:rsidP="00F110F5">
            <w:pPr>
              <w:rPr>
                <w:b/>
                <w:bCs/>
              </w:rPr>
            </w:pPr>
            <w:r>
              <w:rPr>
                <w:b/>
                <w:bCs/>
              </w:rPr>
              <w:t>November 2018</w:t>
            </w:r>
            <w:r w:rsidRPr="00853943">
              <w:rPr>
                <w:b/>
                <w:bCs/>
              </w:rPr>
              <w:t xml:space="preserve"> (minus 12 months)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182233B5" w14:textId="77777777" w:rsidR="00F110F5" w:rsidRDefault="00F110F5" w:rsidP="00F110F5"/>
        </w:tc>
        <w:tc>
          <w:tcPr>
            <w:tcW w:w="3330" w:type="dxa"/>
            <w:shd w:val="clear" w:color="auto" w:fill="BFBFBF" w:themeFill="background1" w:themeFillShade="BF"/>
          </w:tcPr>
          <w:p w14:paraId="73267460" w14:textId="77777777" w:rsidR="00F110F5" w:rsidRDefault="00F110F5" w:rsidP="00F110F5"/>
        </w:tc>
      </w:tr>
      <w:tr w:rsidR="00F110F5" w14:paraId="4A739548" w14:textId="77777777" w:rsidTr="00C36D3F">
        <w:tc>
          <w:tcPr>
            <w:tcW w:w="805" w:type="dxa"/>
          </w:tcPr>
          <w:p w14:paraId="5E92501D" w14:textId="77777777" w:rsidR="00F110F5" w:rsidRDefault="00F110F5" w:rsidP="00F110F5"/>
        </w:tc>
        <w:tc>
          <w:tcPr>
            <w:tcW w:w="6300" w:type="dxa"/>
          </w:tcPr>
          <w:p w14:paraId="2E184D64" w14:textId="77777777" w:rsidR="00F110F5" w:rsidRDefault="00F110F5" w:rsidP="00F110F5">
            <w:r w:rsidRPr="00853943">
              <w:t xml:space="preserve">Update on Abstract Submissions </w:t>
            </w:r>
          </w:p>
        </w:tc>
        <w:tc>
          <w:tcPr>
            <w:tcW w:w="1710" w:type="dxa"/>
          </w:tcPr>
          <w:p w14:paraId="755DBB88" w14:textId="77777777" w:rsidR="00F110F5" w:rsidRDefault="00F110F5" w:rsidP="00F110F5">
            <w:r>
              <w:t>PCO</w:t>
            </w:r>
            <w:r w:rsidRPr="00853943">
              <w:t xml:space="preserve"> / OC</w:t>
            </w:r>
          </w:p>
        </w:tc>
        <w:tc>
          <w:tcPr>
            <w:tcW w:w="3330" w:type="dxa"/>
          </w:tcPr>
          <w:p w14:paraId="27F0582E" w14:textId="77777777" w:rsidR="00F110F5" w:rsidRDefault="00F110F5" w:rsidP="00F110F5"/>
        </w:tc>
      </w:tr>
      <w:tr w:rsidR="00F110F5" w14:paraId="14057715" w14:textId="77777777" w:rsidTr="00C36D3F">
        <w:tc>
          <w:tcPr>
            <w:tcW w:w="805" w:type="dxa"/>
          </w:tcPr>
          <w:p w14:paraId="4F32CA51" w14:textId="77777777" w:rsidR="00F110F5" w:rsidRDefault="00F110F5" w:rsidP="00F110F5"/>
        </w:tc>
        <w:tc>
          <w:tcPr>
            <w:tcW w:w="6300" w:type="dxa"/>
          </w:tcPr>
          <w:p w14:paraId="6A885320" w14:textId="77777777" w:rsidR="00F110F5" w:rsidRDefault="00F110F5" w:rsidP="00F110F5">
            <w:r w:rsidRPr="00853943">
              <w:t xml:space="preserve">Update on Registrations </w:t>
            </w:r>
          </w:p>
        </w:tc>
        <w:tc>
          <w:tcPr>
            <w:tcW w:w="1710" w:type="dxa"/>
          </w:tcPr>
          <w:p w14:paraId="0AE9DA54" w14:textId="77777777" w:rsidR="00F110F5" w:rsidRDefault="00F110F5" w:rsidP="00F110F5">
            <w:r>
              <w:t>PCO</w:t>
            </w:r>
          </w:p>
        </w:tc>
        <w:tc>
          <w:tcPr>
            <w:tcW w:w="3330" w:type="dxa"/>
          </w:tcPr>
          <w:p w14:paraId="48698AFA" w14:textId="77777777" w:rsidR="00F110F5" w:rsidRDefault="00F110F5" w:rsidP="00F110F5"/>
        </w:tc>
      </w:tr>
      <w:tr w:rsidR="00F110F5" w14:paraId="6E0AA2F0" w14:textId="77777777" w:rsidTr="00C36D3F">
        <w:tc>
          <w:tcPr>
            <w:tcW w:w="805" w:type="dxa"/>
          </w:tcPr>
          <w:p w14:paraId="30B62770" w14:textId="77777777" w:rsidR="00F110F5" w:rsidRDefault="00F110F5" w:rsidP="00F110F5"/>
        </w:tc>
        <w:tc>
          <w:tcPr>
            <w:tcW w:w="6300" w:type="dxa"/>
          </w:tcPr>
          <w:p w14:paraId="5713C01D" w14:textId="77777777" w:rsidR="00F110F5" w:rsidRDefault="00F110F5" w:rsidP="00F110F5">
            <w:r w:rsidRPr="00853943">
              <w:t>Update on Sponsorship and Trade</w:t>
            </w:r>
          </w:p>
        </w:tc>
        <w:tc>
          <w:tcPr>
            <w:tcW w:w="1710" w:type="dxa"/>
          </w:tcPr>
          <w:p w14:paraId="2BBDFCDE" w14:textId="77777777" w:rsidR="00F110F5" w:rsidRDefault="00F110F5" w:rsidP="00F110F5">
            <w:r>
              <w:t>PCO</w:t>
            </w:r>
          </w:p>
        </w:tc>
        <w:tc>
          <w:tcPr>
            <w:tcW w:w="3330" w:type="dxa"/>
          </w:tcPr>
          <w:p w14:paraId="329A8C71" w14:textId="77777777" w:rsidR="00F110F5" w:rsidRDefault="00F110F5" w:rsidP="00F110F5"/>
        </w:tc>
      </w:tr>
      <w:tr w:rsidR="00F110F5" w14:paraId="2AE34084" w14:textId="77777777" w:rsidTr="00C36D3F">
        <w:tc>
          <w:tcPr>
            <w:tcW w:w="805" w:type="dxa"/>
          </w:tcPr>
          <w:p w14:paraId="2919D3DD" w14:textId="77777777" w:rsidR="00F110F5" w:rsidRDefault="00F110F5" w:rsidP="00F110F5"/>
        </w:tc>
        <w:tc>
          <w:tcPr>
            <w:tcW w:w="6300" w:type="dxa"/>
          </w:tcPr>
          <w:p w14:paraId="5EE196BB" w14:textId="77777777" w:rsidR="00F110F5" w:rsidRDefault="00F110F5" w:rsidP="00F110F5">
            <w:r w:rsidRPr="00853943">
              <w:t>Update website with information to date</w:t>
            </w:r>
          </w:p>
        </w:tc>
        <w:tc>
          <w:tcPr>
            <w:tcW w:w="1710" w:type="dxa"/>
          </w:tcPr>
          <w:p w14:paraId="0F606EC9" w14:textId="77777777" w:rsidR="00F110F5" w:rsidRDefault="00F110F5" w:rsidP="00F110F5">
            <w:r>
              <w:t>OC</w:t>
            </w:r>
          </w:p>
        </w:tc>
        <w:tc>
          <w:tcPr>
            <w:tcW w:w="3330" w:type="dxa"/>
          </w:tcPr>
          <w:p w14:paraId="0186C940" w14:textId="77777777" w:rsidR="00F110F5" w:rsidRDefault="00F110F5" w:rsidP="00F110F5"/>
        </w:tc>
      </w:tr>
      <w:tr w:rsidR="00F110F5" w14:paraId="7313A8A1" w14:textId="77777777" w:rsidTr="00C36D3F">
        <w:tc>
          <w:tcPr>
            <w:tcW w:w="805" w:type="dxa"/>
            <w:shd w:val="clear" w:color="auto" w:fill="BFBFBF" w:themeFill="background1" w:themeFillShade="BF"/>
          </w:tcPr>
          <w:p w14:paraId="6B2EDE7F" w14:textId="77777777" w:rsidR="00F110F5" w:rsidRDefault="00F110F5" w:rsidP="00F110F5"/>
        </w:tc>
        <w:tc>
          <w:tcPr>
            <w:tcW w:w="6300" w:type="dxa"/>
            <w:shd w:val="clear" w:color="auto" w:fill="BFBFBF" w:themeFill="background1" w:themeFillShade="BF"/>
          </w:tcPr>
          <w:p w14:paraId="001A8B9D" w14:textId="77777777" w:rsidR="00F110F5" w:rsidRPr="00A2026A" w:rsidRDefault="00F110F5" w:rsidP="00F110F5">
            <w:pPr>
              <w:rPr>
                <w:b/>
                <w:bCs/>
              </w:rPr>
            </w:pPr>
            <w:r>
              <w:rPr>
                <w:b/>
                <w:bCs/>
              </w:rPr>
              <w:t>December 2018</w:t>
            </w:r>
            <w:r w:rsidRPr="00853943">
              <w:rPr>
                <w:b/>
                <w:bCs/>
              </w:rPr>
              <w:t xml:space="preserve"> (minus 11 months)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156ABD43" w14:textId="77777777" w:rsidR="00F110F5" w:rsidRDefault="00F110F5" w:rsidP="00F110F5"/>
        </w:tc>
        <w:tc>
          <w:tcPr>
            <w:tcW w:w="3330" w:type="dxa"/>
            <w:shd w:val="clear" w:color="auto" w:fill="BFBFBF" w:themeFill="background1" w:themeFillShade="BF"/>
          </w:tcPr>
          <w:p w14:paraId="3AEB61CC" w14:textId="77777777" w:rsidR="00F110F5" w:rsidRDefault="00F110F5" w:rsidP="00F110F5"/>
        </w:tc>
      </w:tr>
      <w:tr w:rsidR="00F110F5" w14:paraId="300DBBAA" w14:textId="77777777" w:rsidTr="00C36D3F">
        <w:tc>
          <w:tcPr>
            <w:tcW w:w="805" w:type="dxa"/>
          </w:tcPr>
          <w:p w14:paraId="54390C84" w14:textId="77777777" w:rsidR="00F110F5" w:rsidRDefault="00F110F5" w:rsidP="00F110F5"/>
        </w:tc>
        <w:tc>
          <w:tcPr>
            <w:tcW w:w="6300" w:type="dxa"/>
          </w:tcPr>
          <w:p w14:paraId="2BA210AD" w14:textId="77777777" w:rsidR="00F110F5" w:rsidRDefault="00F110F5" w:rsidP="00F110F5">
            <w:r w:rsidRPr="00853943">
              <w:t xml:space="preserve">Update on Sponsorship and Trade </w:t>
            </w:r>
          </w:p>
        </w:tc>
        <w:tc>
          <w:tcPr>
            <w:tcW w:w="1710" w:type="dxa"/>
          </w:tcPr>
          <w:p w14:paraId="036685D5" w14:textId="77777777" w:rsidR="00F110F5" w:rsidRDefault="00F110F5" w:rsidP="00F110F5">
            <w:r>
              <w:t>PCO</w:t>
            </w:r>
          </w:p>
        </w:tc>
        <w:tc>
          <w:tcPr>
            <w:tcW w:w="3330" w:type="dxa"/>
          </w:tcPr>
          <w:p w14:paraId="0F28ECB6" w14:textId="77777777" w:rsidR="00F110F5" w:rsidRDefault="00F110F5" w:rsidP="00F110F5"/>
        </w:tc>
      </w:tr>
      <w:tr w:rsidR="00F110F5" w14:paraId="5913DE25" w14:textId="77777777" w:rsidTr="00C36D3F">
        <w:tc>
          <w:tcPr>
            <w:tcW w:w="805" w:type="dxa"/>
          </w:tcPr>
          <w:p w14:paraId="19E52F6B" w14:textId="77777777" w:rsidR="00F110F5" w:rsidRDefault="00F110F5" w:rsidP="00F110F5"/>
        </w:tc>
        <w:tc>
          <w:tcPr>
            <w:tcW w:w="6300" w:type="dxa"/>
          </w:tcPr>
          <w:p w14:paraId="0858DA5D" w14:textId="77777777" w:rsidR="00F110F5" w:rsidRDefault="00F110F5" w:rsidP="00F110F5">
            <w:r w:rsidRPr="00853943">
              <w:t>Update on Registrations</w:t>
            </w:r>
          </w:p>
        </w:tc>
        <w:tc>
          <w:tcPr>
            <w:tcW w:w="1710" w:type="dxa"/>
          </w:tcPr>
          <w:p w14:paraId="53BDE7FE" w14:textId="77777777" w:rsidR="00F110F5" w:rsidRDefault="00F110F5" w:rsidP="00F110F5">
            <w:r>
              <w:t>PCO</w:t>
            </w:r>
          </w:p>
        </w:tc>
        <w:tc>
          <w:tcPr>
            <w:tcW w:w="3330" w:type="dxa"/>
          </w:tcPr>
          <w:p w14:paraId="3779DCAE" w14:textId="77777777" w:rsidR="00F110F5" w:rsidRDefault="00F110F5" w:rsidP="00F110F5"/>
        </w:tc>
      </w:tr>
      <w:tr w:rsidR="00F110F5" w14:paraId="772137C0" w14:textId="77777777" w:rsidTr="00C36D3F">
        <w:tc>
          <w:tcPr>
            <w:tcW w:w="805" w:type="dxa"/>
          </w:tcPr>
          <w:p w14:paraId="6A3E1099" w14:textId="77777777" w:rsidR="00F110F5" w:rsidRDefault="00F110F5" w:rsidP="00F110F5"/>
        </w:tc>
        <w:tc>
          <w:tcPr>
            <w:tcW w:w="6300" w:type="dxa"/>
          </w:tcPr>
          <w:p w14:paraId="6A0FB1A5" w14:textId="77777777" w:rsidR="00F110F5" w:rsidRDefault="00F110F5" w:rsidP="00F110F5">
            <w:r w:rsidRPr="00853943">
              <w:t xml:space="preserve">Update website </w:t>
            </w:r>
          </w:p>
        </w:tc>
        <w:tc>
          <w:tcPr>
            <w:tcW w:w="1710" w:type="dxa"/>
          </w:tcPr>
          <w:p w14:paraId="771EEEA4" w14:textId="77777777" w:rsidR="00F110F5" w:rsidRDefault="00F110F5" w:rsidP="00F110F5">
            <w:r>
              <w:t>OC</w:t>
            </w:r>
          </w:p>
        </w:tc>
        <w:tc>
          <w:tcPr>
            <w:tcW w:w="3330" w:type="dxa"/>
          </w:tcPr>
          <w:p w14:paraId="78B5F266" w14:textId="77777777" w:rsidR="00F110F5" w:rsidRDefault="00F110F5" w:rsidP="00F110F5"/>
        </w:tc>
      </w:tr>
      <w:tr w:rsidR="00F110F5" w14:paraId="237DB711" w14:textId="77777777" w:rsidTr="00C36D3F">
        <w:tc>
          <w:tcPr>
            <w:tcW w:w="805" w:type="dxa"/>
            <w:shd w:val="clear" w:color="auto" w:fill="BFBFBF" w:themeFill="background1" w:themeFillShade="BF"/>
          </w:tcPr>
          <w:p w14:paraId="5064B4F7" w14:textId="77777777" w:rsidR="00F110F5" w:rsidRDefault="00F110F5" w:rsidP="00F110F5"/>
        </w:tc>
        <w:tc>
          <w:tcPr>
            <w:tcW w:w="6300" w:type="dxa"/>
            <w:shd w:val="clear" w:color="auto" w:fill="BFBFBF" w:themeFill="background1" w:themeFillShade="BF"/>
          </w:tcPr>
          <w:p w14:paraId="427F3714" w14:textId="77777777" w:rsidR="00F110F5" w:rsidRPr="00A2026A" w:rsidRDefault="00F110F5" w:rsidP="00F110F5">
            <w:pPr>
              <w:rPr>
                <w:b/>
                <w:bCs/>
              </w:rPr>
            </w:pPr>
            <w:r>
              <w:rPr>
                <w:b/>
                <w:bCs/>
              </w:rPr>
              <w:t>January 2019</w:t>
            </w:r>
            <w:r w:rsidRPr="00853943">
              <w:rPr>
                <w:b/>
                <w:bCs/>
              </w:rPr>
              <w:t xml:space="preserve"> (minus 10 months)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2570E1D2" w14:textId="77777777" w:rsidR="00F110F5" w:rsidRDefault="00F110F5" w:rsidP="00F110F5"/>
        </w:tc>
        <w:tc>
          <w:tcPr>
            <w:tcW w:w="3330" w:type="dxa"/>
            <w:shd w:val="clear" w:color="auto" w:fill="BFBFBF" w:themeFill="background1" w:themeFillShade="BF"/>
          </w:tcPr>
          <w:p w14:paraId="7693E9D0" w14:textId="77777777" w:rsidR="00F110F5" w:rsidRDefault="00F110F5" w:rsidP="00F110F5"/>
        </w:tc>
      </w:tr>
      <w:tr w:rsidR="00F110F5" w14:paraId="465D656B" w14:textId="77777777" w:rsidTr="00C36D3F">
        <w:tc>
          <w:tcPr>
            <w:tcW w:w="805" w:type="dxa"/>
          </w:tcPr>
          <w:p w14:paraId="28E4CD3C" w14:textId="77777777" w:rsidR="00F110F5" w:rsidRDefault="00F110F5" w:rsidP="00F110F5"/>
        </w:tc>
        <w:tc>
          <w:tcPr>
            <w:tcW w:w="6300" w:type="dxa"/>
          </w:tcPr>
          <w:p w14:paraId="6CA24A44" w14:textId="77777777" w:rsidR="00F110F5" w:rsidRDefault="00F110F5" w:rsidP="00F110F5">
            <w:r w:rsidRPr="00853943">
              <w:t xml:space="preserve">Email reminder - abstract submission deadline </w:t>
            </w:r>
          </w:p>
        </w:tc>
        <w:tc>
          <w:tcPr>
            <w:tcW w:w="1710" w:type="dxa"/>
          </w:tcPr>
          <w:p w14:paraId="2907F9E2" w14:textId="77777777" w:rsidR="00F110F5" w:rsidRDefault="00F110F5" w:rsidP="00F110F5">
            <w:r>
              <w:t>PCO</w:t>
            </w:r>
          </w:p>
        </w:tc>
        <w:tc>
          <w:tcPr>
            <w:tcW w:w="3330" w:type="dxa"/>
          </w:tcPr>
          <w:p w14:paraId="320A0B39" w14:textId="77777777" w:rsidR="00F110F5" w:rsidRDefault="00F110F5" w:rsidP="00F110F5"/>
        </w:tc>
      </w:tr>
      <w:tr w:rsidR="00F110F5" w14:paraId="5E107646" w14:textId="77777777" w:rsidTr="00C36D3F">
        <w:tc>
          <w:tcPr>
            <w:tcW w:w="805" w:type="dxa"/>
          </w:tcPr>
          <w:p w14:paraId="0808A04D" w14:textId="77777777" w:rsidR="00F110F5" w:rsidRDefault="00F110F5" w:rsidP="00F110F5"/>
        </w:tc>
        <w:tc>
          <w:tcPr>
            <w:tcW w:w="6300" w:type="dxa"/>
          </w:tcPr>
          <w:p w14:paraId="4DFA6910" w14:textId="77777777" w:rsidR="00F110F5" w:rsidRDefault="00F110F5" w:rsidP="00F110F5">
            <w:r w:rsidRPr="00853943">
              <w:rPr>
                <w:b/>
                <w:bCs/>
              </w:rPr>
              <w:t xml:space="preserve">Revised closing date for submission of abstracts 31st January </w:t>
            </w:r>
            <w:r>
              <w:rPr>
                <w:b/>
                <w:bCs/>
              </w:rPr>
              <w:t>2018</w:t>
            </w:r>
            <w:r w:rsidRPr="00853943">
              <w:rPr>
                <w:b/>
                <w:bCs/>
              </w:rPr>
              <w:t xml:space="preserve"> </w:t>
            </w:r>
          </w:p>
        </w:tc>
        <w:tc>
          <w:tcPr>
            <w:tcW w:w="1710" w:type="dxa"/>
          </w:tcPr>
          <w:p w14:paraId="1A9D6268" w14:textId="77777777" w:rsidR="00F110F5" w:rsidRDefault="00F110F5" w:rsidP="00F110F5">
            <w:r>
              <w:t>PCO</w:t>
            </w:r>
          </w:p>
        </w:tc>
        <w:tc>
          <w:tcPr>
            <w:tcW w:w="3330" w:type="dxa"/>
          </w:tcPr>
          <w:p w14:paraId="22D4F039" w14:textId="77777777" w:rsidR="00F110F5" w:rsidRDefault="00F110F5" w:rsidP="00F110F5">
            <w:r>
              <w:t>If required</w:t>
            </w:r>
          </w:p>
        </w:tc>
      </w:tr>
      <w:tr w:rsidR="00F110F5" w14:paraId="6192B47C" w14:textId="77777777" w:rsidTr="00C36D3F">
        <w:tc>
          <w:tcPr>
            <w:tcW w:w="805" w:type="dxa"/>
            <w:shd w:val="clear" w:color="auto" w:fill="BFBFBF" w:themeFill="background1" w:themeFillShade="BF"/>
          </w:tcPr>
          <w:p w14:paraId="389644C8" w14:textId="77777777" w:rsidR="00F110F5" w:rsidRDefault="00F110F5" w:rsidP="00F110F5"/>
        </w:tc>
        <w:tc>
          <w:tcPr>
            <w:tcW w:w="6300" w:type="dxa"/>
            <w:shd w:val="clear" w:color="auto" w:fill="BFBFBF" w:themeFill="background1" w:themeFillShade="BF"/>
          </w:tcPr>
          <w:p w14:paraId="77D96EF7" w14:textId="77777777" w:rsidR="00F110F5" w:rsidRPr="00A2026A" w:rsidRDefault="00F110F5" w:rsidP="00F110F5">
            <w:pPr>
              <w:rPr>
                <w:b/>
                <w:bCs/>
              </w:rPr>
            </w:pPr>
            <w:r>
              <w:rPr>
                <w:b/>
                <w:bCs/>
              </w:rPr>
              <w:t>February 2019</w:t>
            </w:r>
            <w:r w:rsidRPr="00853943">
              <w:rPr>
                <w:b/>
                <w:bCs/>
              </w:rPr>
              <w:t xml:space="preserve"> (minus 9 months)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6B82F06A" w14:textId="77777777" w:rsidR="00F110F5" w:rsidRDefault="00F110F5" w:rsidP="00F110F5"/>
        </w:tc>
        <w:tc>
          <w:tcPr>
            <w:tcW w:w="3330" w:type="dxa"/>
            <w:shd w:val="clear" w:color="auto" w:fill="BFBFBF" w:themeFill="background1" w:themeFillShade="BF"/>
          </w:tcPr>
          <w:p w14:paraId="194E07EC" w14:textId="77777777" w:rsidR="00F110F5" w:rsidRDefault="00F110F5" w:rsidP="00F110F5"/>
        </w:tc>
      </w:tr>
      <w:tr w:rsidR="00F110F5" w14:paraId="60EEE8AF" w14:textId="77777777" w:rsidTr="00C36D3F">
        <w:tc>
          <w:tcPr>
            <w:tcW w:w="805" w:type="dxa"/>
          </w:tcPr>
          <w:p w14:paraId="5422EB63" w14:textId="77777777" w:rsidR="00F110F5" w:rsidRDefault="00F110F5" w:rsidP="00F110F5"/>
        </w:tc>
        <w:tc>
          <w:tcPr>
            <w:tcW w:w="6300" w:type="dxa"/>
          </w:tcPr>
          <w:p w14:paraId="5AAD15D9" w14:textId="77777777" w:rsidR="00F110F5" w:rsidRDefault="00F110F5" w:rsidP="00F110F5">
            <w:r w:rsidRPr="00853943">
              <w:t>Update on Sponsorship and Trade</w:t>
            </w:r>
          </w:p>
        </w:tc>
        <w:tc>
          <w:tcPr>
            <w:tcW w:w="1710" w:type="dxa"/>
          </w:tcPr>
          <w:p w14:paraId="3D2BFA5A" w14:textId="77777777" w:rsidR="00F110F5" w:rsidRDefault="00F110F5" w:rsidP="00F110F5">
            <w:r>
              <w:rPr>
                <w:i/>
                <w:iCs/>
              </w:rPr>
              <w:t>PCO</w:t>
            </w:r>
            <w:r w:rsidRPr="00FE7743">
              <w:rPr>
                <w:i/>
                <w:iCs/>
              </w:rPr>
              <w:t>/OC</w:t>
            </w:r>
          </w:p>
        </w:tc>
        <w:tc>
          <w:tcPr>
            <w:tcW w:w="3330" w:type="dxa"/>
          </w:tcPr>
          <w:p w14:paraId="5B302456" w14:textId="77777777" w:rsidR="00F110F5" w:rsidRDefault="00F110F5" w:rsidP="00F110F5"/>
        </w:tc>
      </w:tr>
      <w:tr w:rsidR="00F110F5" w14:paraId="031944FB" w14:textId="77777777" w:rsidTr="00C36D3F">
        <w:tc>
          <w:tcPr>
            <w:tcW w:w="805" w:type="dxa"/>
          </w:tcPr>
          <w:p w14:paraId="48615B90" w14:textId="77777777" w:rsidR="00F110F5" w:rsidRDefault="00F110F5" w:rsidP="00F110F5"/>
        </w:tc>
        <w:tc>
          <w:tcPr>
            <w:tcW w:w="6300" w:type="dxa"/>
          </w:tcPr>
          <w:p w14:paraId="5A0282EB" w14:textId="77777777" w:rsidR="00F110F5" w:rsidRDefault="00F110F5" w:rsidP="00F110F5">
            <w:r w:rsidRPr="00853943">
              <w:t xml:space="preserve">Update on Registrations </w:t>
            </w:r>
          </w:p>
        </w:tc>
        <w:tc>
          <w:tcPr>
            <w:tcW w:w="1710" w:type="dxa"/>
          </w:tcPr>
          <w:p w14:paraId="2D6568E2" w14:textId="77777777" w:rsidR="00F110F5" w:rsidRDefault="00F110F5" w:rsidP="00F110F5">
            <w:r>
              <w:t>PCO</w:t>
            </w:r>
          </w:p>
        </w:tc>
        <w:tc>
          <w:tcPr>
            <w:tcW w:w="3330" w:type="dxa"/>
          </w:tcPr>
          <w:p w14:paraId="26757514" w14:textId="77777777" w:rsidR="00F110F5" w:rsidRDefault="00F110F5" w:rsidP="00F110F5"/>
        </w:tc>
      </w:tr>
      <w:tr w:rsidR="00F110F5" w14:paraId="71257CD1" w14:textId="77777777" w:rsidTr="00C36D3F">
        <w:tc>
          <w:tcPr>
            <w:tcW w:w="805" w:type="dxa"/>
          </w:tcPr>
          <w:p w14:paraId="7B77F3F2" w14:textId="77777777" w:rsidR="00F110F5" w:rsidRDefault="00F110F5" w:rsidP="00F110F5"/>
        </w:tc>
        <w:tc>
          <w:tcPr>
            <w:tcW w:w="6300" w:type="dxa"/>
          </w:tcPr>
          <w:p w14:paraId="43D695E9" w14:textId="77777777" w:rsidR="00F110F5" w:rsidRDefault="00F110F5" w:rsidP="00F110F5">
            <w:r w:rsidRPr="00853943">
              <w:t xml:space="preserve">Abstracts available to reviewing committee with instructions on accessing online </w:t>
            </w:r>
          </w:p>
        </w:tc>
        <w:tc>
          <w:tcPr>
            <w:tcW w:w="1710" w:type="dxa"/>
          </w:tcPr>
          <w:p w14:paraId="1A41D3F4" w14:textId="77777777" w:rsidR="00F110F5" w:rsidRDefault="00F110F5" w:rsidP="00F110F5">
            <w:r>
              <w:t>PCO</w:t>
            </w:r>
          </w:p>
        </w:tc>
        <w:tc>
          <w:tcPr>
            <w:tcW w:w="3330" w:type="dxa"/>
          </w:tcPr>
          <w:p w14:paraId="6A6CF5FB" w14:textId="77777777" w:rsidR="00F110F5" w:rsidRDefault="00F110F5" w:rsidP="00F110F5"/>
        </w:tc>
      </w:tr>
      <w:tr w:rsidR="00F110F5" w14:paraId="5B6DD4FA" w14:textId="77777777" w:rsidTr="00C36D3F">
        <w:tc>
          <w:tcPr>
            <w:tcW w:w="805" w:type="dxa"/>
          </w:tcPr>
          <w:p w14:paraId="46324793" w14:textId="77777777" w:rsidR="00F110F5" w:rsidRDefault="00F110F5" w:rsidP="00F110F5"/>
        </w:tc>
        <w:tc>
          <w:tcPr>
            <w:tcW w:w="6300" w:type="dxa"/>
          </w:tcPr>
          <w:p w14:paraId="11F0B0BD" w14:textId="77777777" w:rsidR="00F110F5" w:rsidRDefault="00F110F5" w:rsidP="00F110F5">
            <w:r w:rsidRPr="00853943">
              <w:t xml:space="preserve">Scientific committee to set aside time for review of abstracts </w:t>
            </w:r>
          </w:p>
        </w:tc>
        <w:tc>
          <w:tcPr>
            <w:tcW w:w="1710" w:type="dxa"/>
          </w:tcPr>
          <w:p w14:paraId="59B9106F" w14:textId="77777777" w:rsidR="00F110F5" w:rsidRDefault="00F110F5" w:rsidP="00F110F5">
            <w:r w:rsidRPr="00853943">
              <w:t>OC</w:t>
            </w:r>
          </w:p>
        </w:tc>
        <w:tc>
          <w:tcPr>
            <w:tcW w:w="3330" w:type="dxa"/>
          </w:tcPr>
          <w:p w14:paraId="2BB860FF" w14:textId="77777777" w:rsidR="00F110F5" w:rsidRDefault="00F110F5" w:rsidP="00F110F5"/>
        </w:tc>
      </w:tr>
      <w:tr w:rsidR="00F110F5" w14:paraId="61122328" w14:textId="77777777" w:rsidTr="00C36D3F">
        <w:tc>
          <w:tcPr>
            <w:tcW w:w="805" w:type="dxa"/>
          </w:tcPr>
          <w:p w14:paraId="1F905975" w14:textId="77777777" w:rsidR="00F110F5" w:rsidRDefault="00F110F5" w:rsidP="00F110F5"/>
        </w:tc>
        <w:tc>
          <w:tcPr>
            <w:tcW w:w="6300" w:type="dxa"/>
          </w:tcPr>
          <w:p w14:paraId="7FC4A0C9" w14:textId="77777777" w:rsidR="00F110F5" w:rsidRDefault="00F110F5" w:rsidP="00F110F5">
            <w:r w:rsidRPr="00853943">
              <w:t xml:space="preserve">Obtain audio visual quotes </w:t>
            </w:r>
          </w:p>
        </w:tc>
        <w:tc>
          <w:tcPr>
            <w:tcW w:w="1710" w:type="dxa"/>
          </w:tcPr>
          <w:p w14:paraId="35594392" w14:textId="77777777" w:rsidR="00F110F5" w:rsidRDefault="00F110F5" w:rsidP="00F110F5">
            <w:r>
              <w:t>PCO</w:t>
            </w:r>
          </w:p>
        </w:tc>
        <w:tc>
          <w:tcPr>
            <w:tcW w:w="3330" w:type="dxa"/>
          </w:tcPr>
          <w:p w14:paraId="3C81F7F4" w14:textId="77777777" w:rsidR="00F110F5" w:rsidRDefault="00F110F5" w:rsidP="00F110F5">
            <w:r>
              <w:t>? already in contract.</w:t>
            </w:r>
          </w:p>
        </w:tc>
      </w:tr>
      <w:tr w:rsidR="00F110F5" w14:paraId="7EE9C1A5" w14:textId="77777777" w:rsidTr="00C36D3F">
        <w:tc>
          <w:tcPr>
            <w:tcW w:w="805" w:type="dxa"/>
          </w:tcPr>
          <w:p w14:paraId="0FDB955E" w14:textId="77777777" w:rsidR="00F110F5" w:rsidRDefault="00F110F5" w:rsidP="00F110F5"/>
        </w:tc>
        <w:tc>
          <w:tcPr>
            <w:tcW w:w="6300" w:type="dxa"/>
          </w:tcPr>
          <w:p w14:paraId="75FDF6D6" w14:textId="77777777" w:rsidR="00F110F5" w:rsidRDefault="00F110F5" w:rsidP="00F110F5">
            <w:r w:rsidRPr="00853943">
              <w:t xml:space="preserve">Develop social program ideas </w:t>
            </w:r>
          </w:p>
        </w:tc>
        <w:tc>
          <w:tcPr>
            <w:tcW w:w="1710" w:type="dxa"/>
          </w:tcPr>
          <w:p w14:paraId="2AF358B8" w14:textId="77777777" w:rsidR="00F110F5" w:rsidRDefault="00F110F5" w:rsidP="00F110F5">
            <w:r>
              <w:rPr>
                <w:i/>
                <w:iCs/>
              </w:rPr>
              <w:t>PCO</w:t>
            </w:r>
            <w:r w:rsidRPr="00FE7743">
              <w:rPr>
                <w:i/>
                <w:iCs/>
              </w:rPr>
              <w:t>/OC</w:t>
            </w:r>
          </w:p>
        </w:tc>
        <w:tc>
          <w:tcPr>
            <w:tcW w:w="3330" w:type="dxa"/>
          </w:tcPr>
          <w:p w14:paraId="549F50C0" w14:textId="77777777" w:rsidR="00F110F5" w:rsidRDefault="00F110F5" w:rsidP="00F110F5"/>
        </w:tc>
      </w:tr>
      <w:tr w:rsidR="00F110F5" w14:paraId="53D9B474" w14:textId="77777777" w:rsidTr="00C36D3F">
        <w:tc>
          <w:tcPr>
            <w:tcW w:w="805" w:type="dxa"/>
            <w:shd w:val="clear" w:color="auto" w:fill="BFBFBF" w:themeFill="background1" w:themeFillShade="BF"/>
          </w:tcPr>
          <w:p w14:paraId="68B6C65C" w14:textId="77777777" w:rsidR="00F110F5" w:rsidRDefault="00F110F5" w:rsidP="00F110F5"/>
        </w:tc>
        <w:tc>
          <w:tcPr>
            <w:tcW w:w="6300" w:type="dxa"/>
            <w:shd w:val="clear" w:color="auto" w:fill="BFBFBF" w:themeFill="background1" w:themeFillShade="BF"/>
          </w:tcPr>
          <w:p w14:paraId="46E49528" w14:textId="77777777" w:rsidR="00F110F5" w:rsidRPr="00410569" w:rsidRDefault="00F110F5" w:rsidP="00F110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March 2019 </w:t>
            </w:r>
            <w:r w:rsidRPr="00410569">
              <w:rPr>
                <w:b/>
                <w:bCs/>
              </w:rPr>
              <w:t>(minus 8 months)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A3B0249" w14:textId="77777777" w:rsidR="00F110F5" w:rsidRDefault="00F110F5" w:rsidP="00F110F5"/>
        </w:tc>
        <w:tc>
          <w:tcPr>
            <w:tcW w:w="3330" w:type="dxa"/>
            <w:shd w:val="clear" w:color="auto" w:fill="BFBFBF" w:themeFill="background1" w:themeFillShade="BF"/>
          </w:tcPr>
          <w:p w14:paraId="54D393CB" w14:textId="77777777" w:rsidR="00F110F5" w:rsidRDefault="00F110F5" w:rsidP="00F110F5"/>
        </w:tc>
      </w:tr>
      <w:tr w:rsidR="00F110F5" w14:paraId="6E84550C" w14:textId="77777777" w:rsidTr="00C36D3F">
        <w:tc>
          <w:tcPr>
            <w:tcW w:w="805" w:type="dxa"/>
          </w:tcPr>
          <w:p w14:paraId="61EC9A95" w14:textId="77777777" w:rsidR="00F110F5" w:rsidRDefault="00F110F5" w:rsidP="00F110F5"/>
        </w:tc>
        <w:tc>
          <w:tcPr>
            <w:tcW w:w="6300" w:type="dxa"/>
          </w:tcPr>
          <w:p w14:paraId="4CF33B2B" w14:textId="77777777" w:rsidR="00F110F5" w:rsidRDefault="00F110F5" w:rsidP="00F110F5">
            <w:r w:rsidRPr="00410569">
              <w:t xml:space="preserve">Identify and invite keynote speakers </w:t>
            </w:r>
          </w:p>
        </w:tc>
        <w:tc>
          <w:tcPr>
            <w:tcW w:w="1710" w:type="dxa"/>
          </w:tcPr>
          <w:p w14:paraId="2A31AFD2" w14:textId="77777777" w:rsidR="00F110F5" w:rsidRDefault="00F110F5" w:rsidP="00F110F5">
            <w:r>
              <w:rPr>
                <w:i/>
                <w:iCs/>
              </w:rPr>
              <w:t>PCO</w:t>
            </w:r>
            <w:r w:rsidRPr="00FE7743">
              <w:rPr>
                <w:i/>
                <w:iCs/>
              </w:rPr>
              <w:t>/OC</w:t>
            </w:r>
          </w:p>
        </w:tc>
        <w:tc>
          <w:tcPr>
            <w:tcW w:w="3330" w:type="dxa"/>
          </w:tcPr>
          <w:p w14:paraId="4F32E4E7" w14:textId="77777777" w:rsidR="00F110F5" w:rsidRDefault="00F110F5" w:rsidP="00F110F5"/>
        </w:tc>
      </w:tr>
      <w:tr w:rsidR="00F110F5" w14:paraId="2D75A407" w14:textId="77777777" w:rsidTr="00C36D3F">
        <w:tc>
          <w:tcPr>
            <w:tcW w:w="805" w:type="dxa"/>
          </w:tcPr>
          <w:p w14:paraId="65BF931C" w14:textId="77777777" w:rsidR="00F110F5" w:rsidRDefault="00F110F5" w:rsidP="00F110F5"/>
        </w:tc>
        <w:tc>
          <w:tcPr>
            <w:tcW w:w="6300" w:type="dxa"/>
          </w:tcPr>
          <w:p w14:paraId="017B8CCA" w14:textId="77777777" w:rsidR="00F110F5" w:rsidRDefault="00F110F5" w:rsidP="00F110F5">
            <w:r w:rsidRPr="00410569">
              <w:t xml:space="preserve">Scientific committee to allocate accepted presentations to concurrent streams </w:t>
            </w:r>
          </w:p>
        </w:tc>
        <w:tc>
          <w:tcPr>
            <w:tcW w:w="1710" w:type="dxa"/>
          </w:tcPr>
          <w:p w14:paraId="7BD4DF45" w14:textId="77777777" w:rsidR="00F110F5" w:rsidRDefault="00F110F5" w:rsidP="00F110F5">
            <w:r w:rsidRPr="00410569">
              <w:t>OC</w:t>
            </w:r>
          </w:p>
        </w:tc>
        <w:tc>
          <w:tcPr>
            <w:tcW w:w="3330" w:type="dxa"/>
          </w:tcPr>
          <w:p w14:paraId="30865B9F" w14:textId="77777777" w:rsidR="00F110F5" w:rsidRDefault="00F110F5" w:rsidP="00F110F5"/>
        </w:tc>
      </w:tr>
      <w:tr w:rsidR="00F110F5" w14:paraId="7182EE42" w14:textId="77777777" w:rsidTr="00C36D3F">
        <w:tc>
          <w:tcPr>
            <w:tcW w:w="805" w:type="dxa"/>
          </w:tcPr>
          <w:p w14:paraId="15225C0A" w14:textId="77777777" w:rsidR="00F110F5" w:rsidRDefault="00F110F5" w:rsidP="00F110F5"/>
        </w:tc>
        <w:tc>
          <w:tcPr>
            <w:tcW w:w="6300" w:type="dxa"/>
          </w:tcPr>
          <w:p w14:paraId="6231A7A6" w14:textId="77777777" w:rsidR="00F110F5" w:rsidRDefault="00F110F5" w:rsidP="00F110F5">
            <w:r w:rsidRPr="00410569">
              <w:t xml:space="preserve">Draft initial program </w:t>
            </w:r>
          </w:p>
        </w:tc>
        <w:tc>
          <w:tcPr>
            <w:tcW w:w="1710" w:type="dxa"/>
          </w:tcPr>
          <w:p w14:paraId="25F9781A" w14:textId="77777777" w:rsidR="00F110F5" w:rsidRDefault="00F110F5" w:rsidP="00F110F5">
            <w:r>
              <w:rPr>
                <w:i/>
                <w:iCs/>
              </w:rPr>
              <w:t>PCO</w:t>
            </w:r>
            <w:r w:rsidRPr="00FE7743">
              <w:rPr>
                <w:i/>
                <w:iCs/>
              </w:rPr>
              <w:t>/OC</w:t>
            </w:r>
          </w:p>
        </w:tc>
        <w:tc>
          <w:tcPr>
            <w:tcW w:w="3330" w:type="dxa"/>
          </w:tcPr>
          <w:p w14:paraId="6E814D64" w14:textId="77777777" w:rsidR="00F110F5" w:rsidRDefault="00F110F5" w:rsidP="00F110F5"/>
        </w:tc>
      </w:tr>
      <w:tr w:rsidR="00F110F5" w14:paraId="2C27C8EE" w14:textId="77777777" w:rsidTr="00C36D3F">
        <w:tc>
          <w:tcPr>
            <w:tcW w:w="805" w:type="dxa"/>
          </w:tcPr>
          <w:p w14:paraId="46FB60C6" w14:textId="77777777" w:rsidR="00F110F5" w:rsidRDefault="00F110F5" w:rsidP="00F110F5"/>
        </w:tc>
        <w:tc>
          <w:tcPr>
            <w:tcW w:w="6300" w:type="dxa"/>
          </w:tcPr>
          <w:p w14:paraId="34BC5D14" w14:textId="77777777" w:rsidR="00F110F5" w:rsidRDefault="00F110F5" w:rsidP="00F110F5">
            <w:r w:rsidRPr="00410569">
              <w:t xml:space="preserve">Update on Sponsorship and Trade </w:t>
            </w:r>
          </w:p>
        </w:tc>
        <w:tc>
          <w:tcPr>
            <w:tcW w:w="1710" w:type="dxa"/>
          </w:tcPr>
          <w:p w14:paraId="394B973E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23F5EA3C" w14:textId="77777777" w:rsidR="00F110F5" w:rsidRDefault="00F110F5" w:rsidP="00F110F5"/>
        </w:tc>
      </w:tr>
      <w:tr w:rsidR="00F110F5" w14:paraId="40CCBCB7" w14:textId="77777777" w:rsidTr="00C36D3F">
        <w:tc>
          <w:tcPr>
            <w:tcW w:w="805" w:type="dxa"/>
          </w:tcPr>
          <w:p w14:paraId="0D5410BB" w14:textId="77777777" w:rsidR="00F110F5" w:rsidRDefault="00F110F5" w:rsidP="00F110F5"/>
        </w:tc>
        <w:tc>
          <w:tcPr>
            <w:tcW w:w="6300" w:type="dxa"/>
          </w:tcPr>
          <w:p w14:paraId="6D12873C" w14:textId="77777777" w:rsidR="00F110F5" w:rsidRDefault="00F110F5" w:rsidP="00F110F5">
            <w:r w:rsidRPr="00410569">
              <w:t xml:space="preserve">Update on Registrations </w:t>
            </w:r>
          </w:p>
        </w:tc>
        <w:tc>
          <w:tcPr>
            <w:tcW w:w="1710" w:type="dxa"/>
          </w:tcPr>
          <w:p w14:paraId="7ADAF690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3D31F690" w14:textId="77777777" w:rsidR="00F110F5" w:rsidRDefault="00F110F5" w:rsidP="00F110F5"/>
        </w:tc>
      </w:tr>
      <w:tr w:rsidR="00F110F5" w14:paraId="2819C263" w14:textId="77777777" w:rsidTr="00C36D3F">
        <w:tc>
          <w:tcPr>
            <w:tcW w:w="805" w:type="dxa"/>
          </w:tcPr>
          <w:p w14:paraId="0970A07C" w14:textId="77777777" w:rsidR="00F110F5" w:rsidRDefault="00F110F5" w:rsidP="00F110F5"/>
        </w:tc>
        <w:tc>
          <w:tcPr>
            <w:tcW w:w="6300" w:type="dxa"/>
          </w:tcPr>
          <w:p w14:paraId="40C96D05" w14:textId="77777777" w:rsidR="00F110F5" w:rsidRPr="008274BD" w:rsidRDefault="00F110F5" w:rsidP="00F110F5">
            <w:pPr>
              <w:rPr>
                <w:color w:val="70AD47" w:themeColor="accent6"/>
              </w:rPr>
            </w:pPr>
            <w:r w:rsidRPr="008274BD">
              <w:rPr>
                <w:b/>
                <w:bCs/>
                <w:color w:val="70AD47" w:themeColor="accent6"/>
              </w:rPr>
              <w:t xml:space="preserve">Notification to authors of accepted abstracts - 1 March 2019 </w:t>
            </w:r>
          </w:p>
        </w:tc>
        <w:tc>
          <w:tcPr>
            <w:tcW w:w="1710" w:type="dxa"/>
          </w:tcPr>
          <w:p w14:paraId="0A682698" w14:textId="77777777" w:rsidR="00F110F5" w:rsidRPr="008274BD" w:rsidRDefault="00F110F5" w:rsidP="00F110F5">
            <w:pPr>
              <w:rPr>
                <w:color w:val="70AD47" w:themeColor="accent6"/>
              </w:rPr>
            </w:pPr>
            <w:r w:rsidRPr="008274BD">
              <w:rPr>
                <w:i/>
                <w:iCs/>
                <w:color w:val="70AD47" w:themeColor="accent6"/>
              </w:rPr>
              <w:t>PCO</w:t>
            </w:r>
          </w:p>
        </w:tc>
        <w:tc>
          <w:tcPr>
            <w:tcW w:w="3330" w:type="dxa"/>
          </w:tcPr>
          <w:p w14:paraId="589D5D86" w14:textId="77777777" w:rsidR="00F110F5" w:rsidRDefault="00F110F5" w:rsidP="00F110F5"/>
        </w:tc>
      </w:tr>
      <w:tr w:rsidR="00F110F5" w14:paraId="3FCF4059" w14:textId="77777777" w:rsidTr="00C36D3F">
        <w:tc>
          <w:tcPr>
            <w:tcW w:w="805" w:type="dxa"/>
            <w:shd w:val="clear" w:color="auto" w:fill="A5A5A5" w:themeFill="accent3"/>
          </w:tcPr>
          <w:p w14:paraId="7F43083C" w14:textId="77777777" w:rsidR="00F110F5" w:rsidRDefault="00F110F5" w:rsidP="00F110F5"/>
        </w:tc>
        <w:tc>
          <w:tcPr>
            <w:tcW w:w="6300" w:type="dxa"/>
            <w:shd w:val="clear" w:color="auto" w:fill="A5A5A5" w:themeFill="accent3"/>
          </w:tcPr>
          <w:p w14:paraId="499FCF72" w14:textId="77777777" w:rsidR="00F110F5" w:rsidRPr="00FE7743" w:rsidRDefault="00F110F5" w:rsidP="00F110F5">
            <w:pPr>
              <w:rPr>
                <w:b/>
                <w:bCs/>
              </w:rPr>
            </w:pPr>
            <w:r>
              <w:rPr>
                <w:b/>
                <w:bCs/>
              </w:rPr>
              <w:t>April 2019</w:t>
            </w:r>
            <w:r w:rsidRPr="00410569">
              <w:rPr>
                <w:b/>
                <w:bCs/>
              </w:rPr>
              <w:t xml:space="preserve"> (minus 7 months)</w:t>
            </w:r>
          </w:p>
        </w:tc>
        <w:tc>
          <w:tcPr>
            <w:tcW w:w="1710" w:type="dxa"/>
            <w:shd w:val="clear" w:color="auto" w:fill="A5A5A5" w:themeFill="accent3"/>
          </w:tcPr>
          <w:p w14:paraId="12E626C0" w14:textId="77777777" w:rsidR="00F110F5" w:rsidRDefault="00F110F5" w:rsidP="00F110F5"/>
        </w:tc>
        <w:tc>
          <w:tcPr>
            <w:tcW w:w="3330" w:type="dxa"/>
            <w:shd w:val="clear" w:color="auto" w:fill="A5A5A5" w:themeFill="accent3"/>
          </w:tcPr>
          <w:p w14:paraId="22696187" w14:textId="77777777" w:rsidR="00F110F5" w:rsidRDefault="00F110F5" w:rsidP="00F110F5"/>
        </w:tc>
      </w:tr>
      <w:tr w:rsidR="00F110F5" w14:paraId="0C8F9321" w14:textId="77777777" w:rsidTr="00C36D3F">
        <w:tc>
          <w:tcPr>
            <w:tcW w:w="805" w:type="dxa"/>
          </w:tcPr>
          <w:p w14:paraId="0CE47B0A" w14:textId="77777777" w:rsidR="00F110F5" w:rsidRDefault="00F110F5" w:rsidP="00F110F5"/>
        </w:tc>
        <w:tc>
          <w:tcPr>
            <w:tcW w:w="6300" w:type="dxa"/>
          </w:tcPr>
          <w:p w14:paraId="3450E6E8" w14:textId="77777777" w:rsidR="00F110F5" w:rsidRDefault="00F110F5" w:rsidP="00F110F5">
            <w:r w:rsidRPr="00410569">
              <w:t xml:space="preserve">Update on Sponsorship and Trade </w:t>
            </w:r>
          </w:p>
        </w:tc>
        <w:tc>
          <w:tcPr>
            <w:tcW w:w="1710" w:type="dxa"/>
          </w:tcPr>
          <w:p w14:paraId="1EB71592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70C339DC" w14:textId="77777777" w:rsidR="00F110F5" w:rsidRDefault="00F110F5" w:rsidP="00F110F5"/>
        </w:tc>
      </w:tr>
      <w:tr w:rsidR="00F110F5" w14:paraId="0732DEE1" w14:textId="77777777" w:rsidTr="00C36D3F">
        <w:tc>
          <w:tcPr>
            <w:tcW w:w="805" w:type="dxa"/>
          </w:tcPr>
          <w:p w14:paraId="7B0C032B" w14:textId="77777777" w:rsidR="00F110F5" w:rsidRDefault="00F110F5" w:rsidP="00F110F5"/>
        </w:tc>
        <w:tc>
          <w:tcPr>
            <w:tcW w:w="6300" w:type="dxa"/>
          </w:tcPr>
          <w:p w14:paraId="16E292F1" w14:textId="77777777" w:rsidR="00F110F5" w:rsidRDefault="00F110F5" w:rsidP="00F110F5">
            <w:r w:rsidRPr="00410569">
              <w:t xml:space="preserve">Update on Registrations </w:t>
            </w:r>
          </w:p>
        </w:tc>
        <w:tc>
          <w:tcPr>
            <w:tcW w:w="1710" w:type="dxa"/>
          </w:tcPr>
          <w:p w14:paraId="0D2BE705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684A5885" w14:textId="77777777" w:rsidR="00F110F5" w:rsidRDefault="00F110F5" w:rsidP="00F110F5"/>
        </w:tc>
      </w:tr>
      <w:tr w:rsidR="00F110F5" w14:paraId="036C61AE" w14:textId="77777777" w:rsidTr="00C36D3F">
        <w:tc>
          <w:tcPr>
            <w:tcW w:w="805" w:type="dxa"/>
          </w:tcPr>
          <w:p w14:paraId="459D1B2E" w14:textId="77777777" w:rsidR="00F110F5" w:rsidRDefault="00F110F5" w:rsidP="00F110F5"/>
        </w:tc>
        <w:tc>
          <w:tcPr>
            <w:tcW w:w="6300" w:type="dxa"/>
          </w:tcPr>
          <w:p w14:paraId="37288B74" w14:textId="77777777" w:rsidR="00F110F5" w:rsidRDefault="00F110F5" w:rsidP="00F110F5">
            <w:r w:rsidRPr="00410569">
              <w:t xml:space="preserve">Confirmation letters and briefing notes to accepted speakers </w:t>
            </w:r>
          </w:p>
        </w:tc>
        <w:tc>
          <w:tcPr>
            <w:tcW w:w="1710" w:type="dxa"/>
          </w:tcPr>
          <w:p w14:paraId="297AAF84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62AC34A4" w14:textId="77777777" w:rsidR="00F110F5" w:rsidRDefault="00F110F5" w:rsidP="00F110F5"/>
        </w:tc>
      </w:tr>
      <w:tr w:rsidR="00F110F5" w14:paraId="516373B1" w14:textId="77777777" w:rsidTr="00C36D3F">
        <w:tc>
          <w:tcPr>
            <w:tcW w:w="805" w:type="dxa"/>
          </w:tcPr>
          <w:p w14:paraId="6FEC0B7A" w14:textId="77777777" w:rsidR="00F110F5" w:rsidRDefault="00F110F5" w:rsidP="00F110F5"/>
        </w:tc>
        <w:tc>
          <w:tcPr>
            <w:tcW w:w="6300" w:type="dxa"/>
          </w:tcPr>
          <w:p w14:paraId="4D813B29" w14:textId="77777777" w:rsidR="00F110F5" w:rsidRDefault="00F110F5" w:rsidP="00F110F5">
            <w:r w:rsidRPr="00410569">
              <w:t xml:space="preserve">Website update - program, keynote speakers </w:t>
            </w:r>
          </w:p>
        </w:tc>
        <w:tc>
          <w:tcPr>
            <w:tcW w:w="1710" w:type="dxa"/>
          </w:tcPr>
          <w:p w14:paraId="71C766D6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09C122DF" w14:textId="77777777" w:rsidR="00F110F5" w:rsidRDefault="00F110F5" w:rsidP="00F110F5"/>
        </w:tc>
      </w:tr>
      <w:tr w:rsidR="00F110F5" w14:paraId="399CDC8D" w14:textId="77777777" w:rsidTr="00C36D3F">
        <w:tc>
          <w:tcPr>
            <w:tcW w:w="805" w:type="dxa"/>
          </w:tcPr>
          <w:p w14:paraId="6F5A2D5B" w14:textId="77777777" w:rsidR="00F110F5" w:rsidRDefault="00F110F5" w:rsidP="00F110F5"/>
        </w:tc>
        <w:tc>
          <w:tcPr>
            <w:tcW w:w="6300" w:type="dxa"/>
          </w:tcPr>
          <w:p w14:paraId="718AF703" w14:textId="77777777" w:rsidR="00F110F5" w:rsidRDefault="00F110F5" w:rsidP="00F110F5">
            <w:r w:rsidRPr="00410569">
              <w:rPr>
                <w:i/>
                <w:iCs/>
              </w:rPr>
              <w:t xml:space="preserve">Teleconference </w:t>
            </w:r>
          </w:p>
        </w:tc>
        <w:tc>
          <w:tcPr>
            <w:tcW w:w="1710" w:type="dxa"/>
          </w:tcPr>
          <w:p w14:paraId="7B333123" w14:textId="77777777" w:rsidR="00F110F5" w:rsidRDefault="00F110F5" w:rsidP="00F110F5">
            <w:r>
              <w:rPr>
                <w:i/>
                <w:iCs/>
              </w:rPr>
              <w:t>PCO</w:t>
            </w:r>
            <w:r w:rsidRPr="00FE7743">
              <w:rPr>
                <w:i/>
                <w:iCs/>
              </w:rPr>
              <w:t>/OC</w:t>
            </w:r>
          </w:p>
        </w:tc>
        <w:tc>
          <w:tcPr>
            <w:tcW w:w="3330" w:type="dxa"/>
          </w:tcPr>
          <w:p w14:paraId="75F10013" w14:textId="77777777" w:rsidR="00F110F5" w:rsidRDefault="00F110F5" w:rsidP="00F110F5"/>
        </w:tc>
      </w:tr>
      <w:tr w:rsidR="00F110F5" w14:paraId="575BA411" w14:textId="77777777" w:rsidTr="00C36D3F">
        <w:tc>
          <w:tcPr>
            <w:tcW w:w="805" w:type="dxa"/>
            <w:shd w:val="clear" w:color="auto" w:fill="A5A5A5" w:themeFill="accent3"/>
          </w:tcPr>
          <w:p w14:paraId="51C5EC9B" w14:textId="77777777" w:rsidR="00F110F5" w:rsidRDefault="00F110F5" w:rsidP="00F110F5"/>
        </w:tc>
        <w:tc>
          <w:tcPr>
            <w:tcW w:w="6300" w:type="dxa"/>
            <w:shd w:val="clear" w:color="auto" w:fill="A5A5A5" w:themeFill="accent3"/>
          </w:tcPr>
          <w:p w14:paraId="3112D8EA" w14:textId="77777777" w:rsidR="00F110F5" w:rsidRPr="00FE7743" w:rsidRDefault="00F110F5" w:rsidP="00F110F5">
            <w:pPr>
              <w:rPr>
                <w:b/>
                <w:bCs/>
              </w:rPr>
            </w:pPr>
            <w:r>
              <w:rPr>
                <w:b/>
                <w:bCs/>
              </w:rPr>
              <w:t>May 2019</w:t>
            </w:r>
            <w:r w:rsidRPr="00410569">
              <w:rPr>
                <w:b/>
                <w:bCs/>
              </w:rPr>
              <w:t xml:space="preserve"> (minus 6 months)</w:t>
            </w:r>
          </w:p>
        </w:tc>
        <w:tc>
          <w:tcPr>
            <w:tcW w:w="1710" w:type="dxa"/>
            <w:shd w:val="clear" w:color="auto" w:fill="A5A5A5" w:themeFill="accent3"/>
          </w:tcPr>
          <w:p w14:paraId="3B186459" w14:textId="77777777" w:rsidR="00F110F5" w:rsidRDefault="00F110F5" w:rsidP="00F110F5"/>
        </w:tc>
        <w:tc>
          <w:tcPr>
            <w:tcW w:w="3330" w:type="dxa"/>
            <w:shd w:val="clear" w:color="auto" w:fill="A5A5A5" w:themeFill="accent3"/>
          </w:tcPr>
          <w:p w14:paraId="31CE6DEB" w14:textId="77777777" w:rsidR="00F110F5" w:rsidRDefault="00F110F5" w:rsidP="00F110F5"/>
        </w:tc>
      </w:tr>
      <w:tr w:rsidR="00F110F5" w14:paraId="32712CB6" w14:textId="77777777" w:rsidTr="00C36D3F">
        <w:tc>
          <w:tcPr>
            <w:tcW w:w="805" w:type="dxa"/>
          </w:tcPr>
          <w:p w14:paraId="71B1F5E4" w14:textId="77777777" w:rsidR="00F110F5" w:rsidRDefault="00F110F5" w:rsidP="00F110F5"/>
        </w:tc>
        <w:tc>
          <w:tcPr>
            <w:tcW w:w="6300" w:type="dxa"/>
          </w:tcPr>
          <w:p w14:paraId="5333243D" w14:textId="77777777" w:rsidR="00F110F5" w:rsidRDefault="00F110F5" w:rsidP="00F110F5">
            <w:r w:rsidRPr="00410569">
              <w:t xml:space="preserve">Update on Sponsorship and Trade </w:t>
            </w:r>
          </w:p>
        </w:tc>
        <w:tc>
          <w:tcPr>
            <w:tcW w:w="1710" w:type="dxa"/>
          </w:tcPr>
          <w:p w14:paraId="6C020E1A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25E3E266" w14:textId="77777777" w:rsidR="00F110F5" w:rsidRDefault="00F110F5" w:rsidP="00F110F5"/>
        </w:tc>
      </w:tr>
      <w:tr w:rsidR="00F110F5" w14:paraId="2B470D4B" w14:textId="77777777" w:rsidTr="00C36D3F">
        <w:tc>
          <w:tcPr>
            <w:tcW w:w="805" w:type="dxa"/>
          </w:tcPr>
          <w:p w14:paraId="3ACD0ACC" w14:textId="77777777" w:rsidR="00F110F5" w:rsidRDefault="00F110F5" w:rsidP="00F110F5"/>
        </w:tc>
        <w:tc>
          <w:tcPr>
            <w:tcW w:w="6300" w:type="dxa"/>
          </w:tcPr>
          <w:p w14:paraId="6724154A" w14:textId="77777777" w:rsidR="00F110F5" w:rsidRDefault="00F110F5" w:rsidP="00F110F5">
            <w:r w:rsidRPr="00410569">
              <w:t>Update on Registrations</w:t>
            </w:r>
          </w:p>
        </w:tc>
        <w:tc>
          <w:tcPr>
            <w:tcW w:w="1710" w:type="dxa"/>
          </w:tcPr>
          <w:p w14:paraId="6E51A846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4DB170F4" w14:textId="77777777" w:rsidR="00F110F5" w:rsidRDefault="00F110F5" w:rsidP="00F110F5"/>
        </w:tc>
      </w:tr>
      <w:tr w:rsidR="00F110F5" w14:paraId="19EDCD58" w14:textId="77777777" w:rsidTr="00C36D3F">
        <w:tc>
          <w:tcPr>
            <w:tcW w:w="805" w:type="dxa"/>
          </w:tcPr>
          <w:p w14:paraId="5FD5C91D" w14:textId="77777777" w:rsidR="00F110F5" w:rsidRDefault="00F110F5" w:rsidP="00F110F5"/>
        </w:tc>
        <w:tc>
          <w:tcPr>
            <w:tcW w:w="6300" w:type="dxa"/>
          </w:tcPr>
          <w:p w14:paraId="279159B1" w14:textId="77777777" w:rsidR="00F110F5" w:rsidRDefault="00F110F5" w:rsidP="00F110F5">
            <w:r w:rsidRPr="00410569">
              <w:t xml:space="preserve">Confirm other keynote presenters (Opening speaker </w:t>
            </w:r>
            <w:proofErr w:type="spellStart"/>
            <w:r w:rsidRPr="00410569">
              <w:t>etc</w:t>
            </w:r>
            <w:proofErr w:type="spellEnd"/>
            <w:r w:rsidRPr="00410569">
              <w:t xml:space="preserve">) </w:t>
            </w:r>
          </w:p>
        </w:tc>
        <w:tc>
          <w:tcPr>
            <w:tcW w:w="1710" w:type="dxa"/>
          </w:tcPr>
          <w:p w14:paraId="0E2AB452" w14:textId="77777777" w:rsidR="00F110F5" w:rsidRDefault="00F110F5" w:rsidP="00F110F5">
            <w:r>
              <w:rPr>
                <w:i/>
                <w:iCs/>
              </w:rPr>
              <w:t>PCO</w:t>
            </w:r>
            <w:r w:rsidRPr="00FE7743">
              <w:rPr>
                <w:i/>
                <w:iCs/>
              </w:rPr>
              <w:t>/OC</w:t>
            </w:r>
          </w:p>
        </w:tc>
        <w:tc>
          <w:tcPr>
            <w:tcW w:w="3330" w:type="dxa"/>
          </w:tcPr>
          <w:p w14:paraId="1754592D" w14:textId="77777777" w:rsidR="00F110F5" w:rsidRDefault="00F110F5" w:rsidP="00F110F5"/>
        </w:tc>
      </w:tr>
      <w:tr w:rsidR="00F110F5" w14:paraId="4DAAB75B" w14:textId="77777777" w:rsidTr="00C36D3F">
        <w:tc>
          <w:tcPr>
            <w:tcW w:w="805" w:type="dxa"/>
            <w:shd w:val="clear" w:color="auto" w:fill="A5A5A5" w:themeFill="accent3"/>
          </w:tcPr>
          <w:p w14:paraId="52EB7312" w14:textId="77777777" w:rsidR="00F110F5" w:rsidRDefault="00F110F5" w:rsidP="00F110F5"/>
        </w:tc>
        <w:tc>
          <w:tcPr>
            <w:tcW w:w="6300" w:type="dxa"/>
            <w:shd w:val="clear" w:color="auto" w:fill="A5A5A5" w:themeFill="accent3"/>
          </w:tcPr>
          <w:p w14:paraId="2DAA6C08" w14:textId="77777777" w:rsidR="00F110F5" w:rsidRPr="00FE7743" w:rsidRDefault="00F110F5" w:rsidP="00F110F5">
            <w:pPr>
              <w:rPr>
                <w:b/>
                <w:bCs/>
              </w:rPr>
            </w:pPr>
            <w:r>
              <w:rPr>
                <w:b/>
                <w:bCs/>
              </w:rPr>
              <w:t>June 2019</w:t>
            </w:r>
            <w:r w:rsidRPr="00410569">
              <w:rPr>
                <w:b/>
                <w:bCs/>
              </w:rPr>
              <w:t xml:space="preserve"> (minus 5 months)</w:t>
            </w:r>
          </w:p>
        </w:tc>
        <w:tc>
          <w:tcPr>
            <w:tcW w:w="1710" w:type="dxa"/>
            <w:shd w:val="clear" w:color="auto" w:fill="A5A5A5" w:themeFill="accent3"/>
          </w:tcPr>
          <w:p w14:paraId="7DFF375C" w14:textId="77777777" w:rsidR="00F110F5" w:rsidRDefault="00F110F5" w:rsidP="00F110F5"/>
        </w:tc>
        <w:tc>
          <w:tcPr>
            <w:tcW w:w="3330" w:type="dxa"/>
            <w:shd w:val="clear" w:color="auto" w:fill="A5A5A5" w:themeFill="accent3"/>
          </w:tcPr>
          <w:p w14:paraId="42FBB710" w14:textId="77777777" w:rsidR="00F110F5" w:rsidRDefault="00F110F5" w:rsidP="00F110F5"/>
        </w:tc>
      </w:tr>
      <w:tr w:rsidR="00F110F5" w14:paraId="786BE5B9" w14:textId="77777777" w:rsidTr="00C36D3F">
        <w:tc>
          <w:tcPr>
            <w:tcW w:w="805" w:type="dxa"/>
          </w:tcPr>
          <w:p w14:paraId="2948F008" w14:textId="77777777" w:rsidR="00F110F5" w:rsidRDefault="00F110F5" w:rsidP="00F110F5"/>
        </w:tc>
        <w:tc>
          <w:tcPr>
            <w:tcW w:w="6300" w:type="dxa"/>
          </w:tcPr>
          <w:p w14:paraId="6E2D31CE" w14:textId="77777777" w:rsidR="00F110F5" w:rsidRDefault="00F110F5" w:rsidP="00F110F5">
            <w:r w:rsidRPr="00410569">
              <w:t xml:space="preserve">Update on Sponsorship and Trade </w:t>
            </w:r>
          </w:p>
        </w:tc>
        <w:tc>
          <w:tcPr>
            <w:tcW w:w="1710" w:type="dxa"/>
          </w:tcPr>
          <w:p w14:paraId="56DC8FF0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668ADDCD" w14:textId="77777777" w:rsidR="00F110F5" w:rsidRDefault="00F110F5" w:rsidP="00F110F5"/>
        </w:tc>
      </w:tr>
      <w:tr w:rsidR="00F110F5" w14:paraId="41776244" w14:textId="77777777" w:rsidTr="00C36D3F">
        <w:tc>
          <w:tcPr>
            <w:tcW w:w="805" w:type="dxa"/>
          </w:tcPr>
          <w:p w14:paraId="5E58EBC2" w14:textId="77777777" w:rsidR="00F110F5" w:rsidRDefault="00F110F5" w:rsidP="00F110F5"/>
        </w:tc>
        <w:tc>
          <w:tcPr>
            <w:tcW w:w="6300" w:type="dxa"/>
          </w:tcPr>
          <w:p w14:paraId="14594D91" w14:textId="77777777" w:rsidR="00F110F5" w:rsidRDefault="00F110F5" w:rsidP="00F110F5">
            <w:r w:rsidRPr="00410569">
              <w:t xml:space="preserve">Update website with current program details </w:t>
            </w:r>
          </w:p>
        </w:tc>
        <w:tc>
          <w:tcPr>
            <w:tcW w:w="1710" w:type="dxa"/>
          </w:tcPr>
          <w:p w14:paraId="41017038" w14:textId="77777777" w:rsidR="00F110F5" w:rsidRDefault="00F110F5" w:rsidP="00F110F5">
            <w:r>
              <w:rPr>
                <w:i/>
                <w:iCs/>
              </w:rPr>
              <w:t>PCO</w:t>
            </w:r>
            <w:r w:rsidRPr="00FE7743">
              <w:rPr>
                <w:i/>
                <w:iCs/>
              </w:rPr>
              <w:t>/OC</w:t>
            </w:r>
          </w:p>
        </w:tc>
        <w:tc>
          <w:tcPr>
            <w:tcW w:w="3330" w:type="dxa"/>
          </w:tcPr>
          <w:p w14:paraId="6F3AE530" w14:textId="77777777" w:rsidR="00F110F5" w:rsidRDefault="00F110F5" w:rsidP="00F110F5"/>
        </w:tc>
      </w:tr>
      <w:tr w:rsidR="00F110F5" w14:paraId="780D1709" w14:textId="77777777" w:rsidTr="00C36D3F">
        <w:tc>
          <w:tcPr>
            <w:tcW w:w="805" w:type="dxa"/>
          </w:tcPr>
          <w:p w14:paraId="1C01A00D" w14:textId="77777777" w:rsidR="00F110F5" w:rsidRDefault="00F110F5" w:rsidP="00F110F5"/>
        </w:tc>
        <w:tc>
          <w:tcPr>
            <w:tcW w:w="6300" w:type="dxa"/>
          </w:tcPr>
          <w:p w14:paraId="0565C1EE" w14:textId="77777777" w:rsidR="00F110F5" w:rsidRPr="00FE7743" w:rsidRDefault="00F110F5" w:rsidP="00F110F5">
            <w:pPr>
              <w:rPr>
                <w:i/>
                <w:iCs/>
              </w:rPr>
            </w:pPr>
            <w:r w:rsidRPr="00410569">
              <w:rPr>
                <w:i/>
                <w:iCs/>
              </w:rPr>
              <w:t xml:space="preserve">Teleconference </w:t>
            </w:r>
          </w:p>
        </w:tc>
        <w:tc>
          <w:tcPr>
            <w:tcW w:w="1710" w:type="dxa"/>
          </w:tcPr>
          <w:p w14:paraId="2BCD8B93" w14:textId="77777777" w:rsidR="00F110F5" w:rsidRDefault="00F110F5" w:rsidP="00F110F5">
            <w:r>
              <w:rPr>
                <w:i/>
                <w:iCs/>
              </w:rPr>
              <w:t>PCO</w:t>
            </w:r>
            <w:r w:rsidRPr="00FE7743">
              <w:rPr>
                <w:i/>
                <w:iCs/>
              </w:rPr>
              <w:t>/OC</w:t>
            </w:r>
          </w:p>
        </w:tc>
        <w:tc>
          <w:tcPr>
            <w:tcW w:w="3330" w:type="dxa"/>
          </w:tcPr>
          <w:p w14:paraId="07703E27" w14:textId="77777777" w:rsidR="00F110F5" w:rsidRDefault="00F110F5" w:rsidP="00F110F5"/>
        </w:tc>
      </w:tr>
      <w:tr w:rsidR="00F0746D" w14:paraId="0AB33B37" w14:textId="77777777" w:rsidTr="00C36D3F">
        <w:tc>
          <w:tcPr>
            <w:tcW w:w="805" w:type="dxa"/>
          </w:tcPr>
          <w:p w14:paraId="507E21A3" w14:textId="77777777" w:rsidR="00F0746D" w:rsidRDefault="00F0746D" w:rsidP="00F110F5"/>
        </w:tc>
        <w:tc>
          <w:tcPr>
            <w:tcW w:w="6300" w:type="dxa"/>
          </w:tcPr>
          <w:p w14:paraId="63A95382" w14:textId="77777777" w:rsidR="00F0746D" w:rsidRDefault="00F0746D" w:rsidP="00F110F5">
            <w:pPr>
              <w:rPr>
                <w:b/>
                <w:bCs/>
                <w:i/>
                <w:iCs/>
                <w:color w:val="70AD47" w:themeColor="accent6"/>
              </w:rPr>
            </w:pPr>
            <w:r w:rsidRPr="007771E4">
              <w:rPr>
                <w:b/>
                <w:bCs/>
                <w:i/>
                <w:iCs/>
                <w:color w:val="70AD47" w:themeColor="accent6"/>
              </w:rPr>
              <w:t xml:space="preserve">Closing date for submission of </w:t>
            </w:r>
            <w:r>
              <w:rPr>
                <w:b/>
                <w:bCs/>
                <w:i/>
                <w:iCs/>
                <w:color w:val="70AD47" w:themeColor="accent6"/>
              </w:rPr>
              <w:t>poster</w:t>
            </w:r>
            <w:r>
              <w:rPr>
                <w:b/>
                <w:bCs/>
                <w:i/>
                <w:iCs/>
                <w:color w:val="70AD47" w:themeColor="accent6"/>
              </w:rPr>
              <w:t xml:space="preserve"> </w:t>
            </w:r>
            <w:r w:rsidRPr="007771E4">
              <w:rPr>
                <w:b/>
                <w:bCs/>
                <w:i/>
                <w:iCs/>
                <w:color w:val="70AD47" w:themeColor="accent6"/>
              </w:rPr>
              <w:t>abstracts 1</w:t>
            </w:r>
            <w:r>
              <w:rPr>
                <w:b/>
                <w:bCs/>
                <w:i/>
                <w:iCs/>
                <w:color w:val="70AD47" w:themeColor="accent6"/>
              </w:rPr>
              <w:t xml:space="preserve"> June</w:t>
            </w:r>
            <w:r w:rsidRPr="007771E4">
              <w:rPr>
                <w:b/>
                <w:bCs/>
                <w:i/>
                <w:iCs/>
                <w:color w:val="70AD47" w:themeColor="accent6"/>
              </w:rPr>
              <w:t xml:space="preserve"> 2018</w:t>
            </w:r>
          </w:p>
          <w:p w14:paraId="11DD5404" w14:textId="393CEDB5" w:rsidR="009B705B" w:rsidRPr="00410569" w:rsidRDefault="009B705B" w:rsidP="00F110F5">
            <w:pPr>
              <w:rPr>
                <w:i/>
                <w:iCs/>
              </w:rPr>
            </w:pPr>
            <w:r w:rsidRPr="008274BD">
              <w:rPr>
                <w:b/>
                <w:bCs/>
                <w:color w:val="70AD47" w:themeColor="accent6"/>
              </w:rPr>
              <w:t>Notification to authors</w:t>
            </w:r>
            <w:r>
              <w:rPr>
                <w:b/>
                <w:bCs/>
                <w:color w:val="70AD47" w:themeColor="accent6"/>
              </w:rPr>
              <w:t xml:space="preserve"> by ?</w:t>
            </w:r>
            <w:bookmarkStart w:id="0" w:name="_GoBack"/>
            <w:bookmarkEnd w:id="0"/>
          </w:p>
        </w:tc>
        <w:tc>
          <w:tcPr>
            <w:tcW w:w="1710" w:type="dxa"/>
          </w:tcPr>
          <w:p w14:paraId="72ECE335" w14:textId="77777777" w:rsidR="00F0746D" w:rsidRDefault="00F0746D" w:rsidP="00F110F5">
            <w:pPr>
              <w:rPr>
                <w:i/>
                <w:iCs/>
              </w:rPr>
            </w:pPr>
          </w:p>
        </w:tc>
        <w:tc>
          <w:tcPr>
            <w:tcW w:w="3330" w:type="dxa"/>
          </w:tcPr>
          <w:p w14:paraId="04D56C95" w14:textId="77777777" w:rsidR="00F0746D" w:rsidRDefault="00F0746D" w:rsidP="00F110F5"/>
        </w:tc>
      </w:tr>
      <w:tr w:rsidR="00F110F5" w14:paraId="60EBE86D" w14:textId="77777777" w:rsidTr="00C36D3F">
        <w:tc>
          <w:tcPr>
            <w:tcW w:w="805" w:type="dxa"/>
            <w:shd w:val="clear" w:color="auto" w:fill="A5A5A5" w:themeFill="accent3"/>
          </w:tcPr>
          <w:p w14:paraId="2939AF4E" w14:textId="77777777" w:rsidR="00F110F5" w:rsidRDefault="00F110F5" w:rsidP="00F110F5"/>
        </w:tc>
        <w:tc>
          <w:tcPr>
            <w:tcW w:w="6300" w:type="dxa"/>
            <w:shd w:val="clear" w:color="auto" w:fill="A5A5A5" w:themeFill="accent3"/>
          </w:tcPr>
          <w:p w14:paraId="250700B4" w14:textId="77777777" w:rsidR="00F110F5" w:rsidRPr="00FE7743" w:rsidRDefault="00F110F5" w:rsidP="00F110F5">
            <w:pPr>
              <w:rPr>
                <w:b/>
                <w:bCs/>
              </w:rPr>
            </w:pPr>
            <w:r>
              <w:rPr>
                <w:b/>
                <w:bCs/>
              </w:rPr>
              <w:t>July 2019</w:t>
            </w:r>
            <w:r w:rsidRPr="00410569">
              <w:rPr>
                <w:b/>
                <w:bCs/>
              </w:rPr>
              <w:t xml:space="preserve"> (minus 4 months)</w:t>
            </w:r>
          </w:p>
        </w:tc>
        <w:tc>
          <w:tcPr>
            <w:tcW w:w="1710" w:type="dxa"/>
            <w:shd w:val="clear" w:color="auto" w:fill="A5A5A5" w:themeFill="accent3"/>
          </w:tcPr>
          <w:p w14:paraId="18B2CA2B" w14:textId="77777777" w:rsidR="00F110F5" w:rsidRDefault="00F110F5" w:rsidP="00F110F5"/>
        </w:tc>
        <w:tc>
          <w:tcPr>
            <w:tcW w:w="3330" w:type="dxa"/>
            <w:shd w:val="clear" w:color="auto" w:fill="A5A5A5" w:themeFill="accent3"/>
          </w:tcPr>
          <w:p w14:paraId="1E027FC2" w14:textId="77777777" w:rsidR="00F110F5" w:rsidRDefault="00F110F5" w:rsidP="00F110F5"/>
        </w:tc>
      </w:tr>
      <w:tr w:rsidR="00F110F5" w14:paraId="25E1FA8D" w14:textId="77777777" w:rsidTr="00C36D3F">
        <w:tc>
          <w:tcPr>
            <w:tcW w:w="805" w:type="dxa"/>
          </w:tcPr>
          <w:p w14:paraId="55408B37" w14:textId="77777777" w:rsidR="00F110F5" w:rsidRDefault="00F110F5" w:rsidP="00F110F5"/>
        </w:tc>
        <w:tc>
          <w:tcPr>
            <w:tcW w:w="6300" w:type="dxa"/>
          </w:tcPr>
          <w:p w14:paraId="2829B338" w14:textId="77777777" w:rsidR="00F110F5" w:rsidRDefault="00F110F5" w:rsidP="00F110F5">
            <w:r w:rsidRPr="00410569">
              <w:t xml:space="preserve">Update on Sponsorship and Trade </w:t>
            </w:r>
          </w:p>
        </w:tc>
        <w:tc>
          <w:tcPr>
            <w:tcW w:w="1710" w:type="dxa"/>
          </w:tcPr>
          <w:p w14:paraId="62CD36F2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75C1C651" w14:textId="77777777" w:rsidR="00F110F5" w:rsidRDefault="00F110F5" w:rsidP="00F110F5"/>
        </w:tc>
      </w:tr>
      <w:tr w:rsidR="00F110F5" w14:paraId="3C9EDB3E" w14:textId="77777777" w:rsidTr="00C36D3F">
        <w:tc>
          <w:tcPr>
            <w:tcW w:w="805" w:type="dxa"/>
          </w:tcPr>
          <w:p w14:paraId="6955C711" w14:textId="77777777" w:rsidR="00F110F5" w:rsidRDefault="00F110F5" w:rsidP="00F110F5"/>
        </w:tc>
        <w:tc>
          <w:tcPr>
            <w:tcW w:w="6300" w:type="dxa"/>
          </w:tcPr>
          <w:p w14:paraId="1AC2BAD5" w14:textId="77777777" w:rsidR="00F110F5" w:rsidRDefault="00F110F5" w:rsidP="00F110F5">
            <w:r w:rsidRPr="00410569">
              <w:t xml:space="preserve">Update on Registrations </w:t>
            </w:r>
          </w:p>
        </w:tc>
        <w:tc>
          <w:tcPr>
            <w:tcW w:w="1710" w:type="dxa"/>
          </w:tcPr>
          <w:p w14:paraId="3B86472F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2965ACB1" w14:textId="77777777" w:rsidR="00F110F5" w:rsidRDefault="00F110F5" w:rsidP="00F110F5"/>
        </w:tc>
      </w:tr>
      <w:tr w:rsidR="00F110F5" w14:paraId="05C50F76" w14:textId="77777777" w:rsidTr="00C36D3F">
        <w:tc>
          <w:tcPr>
            <w:tcW w:w="805" w:type="dxa"/>
          </w:tcPr>
          <w:p w14:paraId="354DA44E" w14:textId="77777777" w:rsidR="00F110F5" w:rsidRDefault="00F110F5" w:rsidP="00F110F5"/>
        </w:tc>
        <w:tc>
          <w:tcPr>
            <w:tcW w:w="6300" w:type="dxa"/>
          </w:tcPr>
          <w:p w14:paraId="7EA50273" w14:textId="77777777" w:rsidR="00F110F5" w:rsidRDefault="00F110F5" w:rsidP="00F110F5">
            <w:r w:rsidRPr="00410569">
              <w:t xml:space="preserve">Circulate suggestions for delegate satchels </w:t>
            </w:r>
          </w:p>
        </w:tc>
        <w:tc>
          <w:tcPr>
            <w:tcW w:w="1710" w:type="dxa"/>
          </w:tcPr>
          <w:p w14:paraId="1B5BE5DF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2F8E6BA9" w14:textId="77777777" w:rsidR="00F110F5" w:rsidRDefault="00F110F5" w:rsidP="00F110F5"/>
        </w:tc>
      </w:tr>
      <w:tr w:rsidR="00F110F5" w14:paraId="1FB99588" w14:textId="77777777" w:rsidTr="00C36D3F">
        <w:tc>
          <w:tcPr>
            <w:tcW w:w="805" w:type="dxa"/>
          </w:tcPr>
          <w:p w14:paraId="73EEC5E8" w14:textId="77777777" w:rsidR="00F110F5" w:rsidRDefault="00F110F5" w:rsidP="00F110F5"/>
        </w:tc>
        <w:tc>
          <w:tcPr>
            <w:tcW w:w="6300" w:type="dxa"/>
          </w:tcPr>
          <w:p w14:paraId="2A2B3D49" w14:textId="77777777" w:rsidR="00F110F5" w:rsidRDefault="00F110F5" w:rsidP="00F110F5">
            <w:r w:rsidRPr="00410569">
              <w:t xml:space="preserve">Update website </w:t>
            </w:r>
          </w:p>
        </w:tc>
        <w:tc>
          <w:tcPr>
            <w:tcW w:w="1710" w:type="dxa"/>
          </w:tcPr>
          <w:p w14:paraId="57DAD17D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00A39C8E" w14:textId="77777777" w:rsidR="00F110F5" w:rsidRDefault="00F110F5" w:rsidP="00F110F5"/>
        </w:tc>
      </w:tr>
      <w:tr w:rsidR="00F110F5" w14:paraId="3C95BDD8" w14:textId="77777777" w:rsidTr="00C36D3F">
        <w:tc>
          <w:tcPr>
            <w:tcW w:w="805" w:type="dxa"/>
          </w:tcPr>
          <w:p w14:paraId="2DAA40C0" w14:textId="77777777" w:rsidR="00F110F5" w:rsidRDefault="00F110F5" w:rsidP="00F110F5"/>
        </w:tc>
        <w:tc>
          <w:tcPr>
            <w:tcW w:w="6300" w:type="dxa"/>
          </w:tcPr>
          <w:p w14:paraId="7782C985" w14:textId="77777777" w:rsidR="00F110F5" w:rsidRDefault="00F110F5" w:rsidP="00F110F5">
            <w:r w:rsidRPr="00410569">
              <w:rPr>
                <w:i/>
                <w:iCs/>
              </w:rPr>
              <w:t xml:space="preserve">Teleconference </w:t>
            </w:r>
          </w:p>
        </w:tc>
        <w:tc>
          <w:tcPr>
            <w:tcW w:w="1710" w:type="dxa"/>
          </w:tcPr>
          <w:p w14:paraId="6F79EB9C" w14:textId="77777777" w:rsidR="00F110F5" w:rsidRDefault="00F110F5" w:rsidP="00F110F5">
            <w:r>
              <w:rPr>
                <w:i/>
                <w:iCs/>
              </w:rPr>
              <w:t>PCO</w:t>
            </w:r>
            <w:r w:rsidRPr="00FE7743">
              <w:rPr>
                <w:i/>
                <w:iCs/>
              </w:rPr>
              <w:t>/OC</w:t>
            </w:r>
          </w:p>
        </w:tc>
        <w:tc>
          <w:tcPr>
            <w:tcW w:w="3330" w:type="dxa"/>
          </w:tcPr>
          <w:p w14:paraId="3350C4AC" w14:textId="77777777" w:rsidR="00F110F5" w:rsidRDefault="00F110F5" w:rsidP="00F110F5"/>
        </w:tc>
      </w:tr>
      <w:tr w:rsidR="00F110F5" w14:paraId="079211EB" w14:textId="77777777" w:rsidTr="00C36D3F">
        <w:tc>
          <w:tcPr>
            <w:tcW w:w="805" w:type="dxa"/>
            <w:shd w:val="clear" w:color="auto" w:fill="A5A5A5" w:themeFill="accent3"/>
          </w:tcPr>
          <w:p w14:paraId="57A0EC9F" w14:textId="77777777" w:rsidR="00F110F5" w:rsidRDefault="00F110F5" w:rsidP="00F110F5"/>
        </w:tc>
        <w:tc>
          <w:tcPr>
            <w:tcW w:w="6300" w:type="dxa"/>
            <w:shd w:val="clear" w:color="auto" w:fill="A5A5A5" w:themeFill="accent3"/>
          </w:tcPr>
          <w:p w14:paraId="53A271D8" w14:textId="77777777" w:rsidR="00F110F5" w:rsidRPr="00FE7743" w:rsidRDefault="00F110F5" w:rsidP="00F110F5">
            <w:pPr>
              <w:rPr>
                <w:b/>
                <w:bCs/>
              </w:rPr>
            </w:pPr>
            <w:r>
              <w:rPr>
                <w:b/>
                <w:bCs/>
              </w:rPr>
              <w:t>August 2019</w:t>
            </w:r>
            <w:r w:rsidRPr="00FE7743">
              <w:rPr>
                <w:b/>
                <w:bCs/>
              </w:rPr>
              <w:t xml:space="preserve"> (minus 3 months)</w:t>
            </w:r>
          </w:p>
        </w:tc>
        <w:tc>
          <w:tcPr>
            <w:tcW w:w="1710" w:type="dxa"/>
            <w:shd w:val="clear" w:color="auto" w:fill="A5A5A5" w:themeFill="accent3"/>
          </w:tcPr>
          <w:p w14:paraId="19F63C65" w14:textId="77777777" w:rsidR="00F110F5" w:rsidRDefault="00F110F5" w:rsidP="00F110F5"/>
        </w:tc>
        <w:tc>
          <w:tcPr>
            <w:tcW w:w="3330" w:type="dxa"/>
            <w:shd w:val="clear" w:color="auto" w:fill="A5A5A5" w:themeFill="accent3"/>
          </w:tcPr>
          <w:p w14:paraId="1677A8C4" w14:textId="77777777" w:rsidR="00F110F5" w:rsidRDefault="00F110F5" w:rsidP="00F110F5"/>
        </w:tc>
      </w:tr>
      <w:tr w:rsidR="00F110F5" w14:paraId="64BDDC09" w14:textId="77777777" w:rsidTr="00C36D3F">
        <w:tc>
          <w:tcPr>
            <w:tcW w:w="805" w:type="dxa"/>
          </w:tcPr>
          <w:p w14:paraId="09C60604" w14:textId="77777777" w:rsidR="00F110F5" w:rsidRDefault="00F110F5" w:rsidP="00F110F5"/>
        </w:tc>
        <w:tc>
          <w:tcPr>
            <w:tcW w:w="6300" w:type="dxa"/>
          </w:tcPr>
          <w:p w14:paraId="0CE19049" w14:textId="77777777" w:rsidR="00F110F5" w:rsidRDefault="00F110F5" w:rsidP="00F110F5">
            <w:r w:rsidRPr="00FE7743">
              <w:t xml:space="preserve">Update on Sponsorship and Trade </w:t>
            </w:r>
          </w:p>
        </w:tc>
        <w:tc>
          <w:tcPr>
            <w:tcW w:w="1710" w:type="dxa"/>
          </w:tcPr>
          <w:p w14:paraId="44690946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0C95AA95" w14:textId="77777777" w:rsidR="00F110F5" w:rsidRDefault="00F110F5" w:rsidP="00F110F5"/>
        </w:tc>
      </w:tr>
      <w:tr w:rsidR="00F110F5" w14:paraId="75C17839" w14:textId="77777777" w:rsidTr="00C36D3F">
        <w:tc>
          <w:tcPr>
            <w:tcW w:w="805" w:type="dxa"/>
          </w:tcPr>
          <w:p w14:paraId="62AF312A" w14:textId="77777777" w:rsidR="00F110F5" w:rsidRDefault="00F110F5" w:rsidP="00F110F5"/>
        </w:tc>
        <w:tc>
          <w:tcPr>
            <w:tcW w:w="6300" w:type="dxa"/>
          </w:tcPr>
          <w:p w14:paraId="75FE07AC" w14:textId="77777777" w:rsidR="00F110F5" w:rsidRDefault="00F110F5" w:rsidP="00F110F5">
            <w:r w:rsidRPr="00FE7743">
              <w:t xml:space="preserve">Update on Registrations </w:t>
            </w:r>
          </w:p>
        </w:tc>
        <w:tc>
          <w:tcPr>
            <w:tcW w:w="1710" w:type="dxa"/>
          </w:tcPr>
          <w:p w14:paraId="2D795582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22D2382A" w14:textId="77777777" w:rsidR="00F110F5" w:rsidRDefault="00F110F5" w:rsidP="00F110F5"/>
        </w:tc>
      </w:tr>
      <w:tr w:rsidR="00F110F5" w14:paraId="7AAE746E" w14:textId="77777777" w:rsidTr="00C36D3F">
        <w:tc>
          <w:tcPr>
            <w:tcW w:w="805" w:type="dxa"/>
          </w:tcPr>
          <w:p w14:paraId="1A2E222A" w14:textId="77777777" w:rsidR="00F110F5" w:rsidRDefault="00F110F5" w:rsidP="00F110F5"/>
        </w:tc>
        <w:tc>
          <w:tcPr>
            <w:tcW w:w="6300" w:type="dxa"/>
          </w:tcPr>
          <w:p w14:paraId="76E157AE" w14:textId="77777777" w:rsidR="00F110F5" w:rsidRDefault="00F110F5" w:rsidP="00F110F5">
            <w:r w:rsidRPr="00FE7743">
              <w:t xml:space="preserve">Confirm 'official opening' presenter </w:t>
            </w:r>
          </w:p>
        </w:tc>
        <w:tc>
          <w:tcPr>
            <w:tcW w:w="1710" w:type="dxa"/>
          </w:tcPr>
          <w:p w14:paraId="3DEDB7C8" w14:textId="77777777" w:rsidR="00F110F5" w:rsidRDefault="00F110F5" w:rsidP="00F110F5">
            <w:r>
              <w:rPr>
                <w:i/>
                <w:iCs/>
              </w:rPr>
              <w:t>PCO</w:t>
            </w:r>
            <w:r w:rsidRPr="00FE7743">
              <w:rPr>
                <w:i/>
                <w:iCs/>
              </w:rPr>
              <w:t>/OC</w:t>
            </w:r>
          </w:p>
        </w:tc>
        <w:tc>
          <w:tcPr>
            <w:tcW w:w="3330" w:type="dxa"/>
          </w:tcPr>
          <w:p w14:paraId="63B03A03" w14:textId="77777777" w:rsidR="00F110F5" w:rsidRDefault="00F110F5" w:rsidP="00F110F5"/>
        </w:tc>
      </w:tr>
      <w:tr w:rsidR="00F110F5" w14:paraId="2035F1B2" w14:textId="77777777" w:rsidTr="00C36D3F">
        <w:tc>
          <w:tcPr>
            <w:tcW w:w="805" w:type="dxa"/>
          </w:tcPr>
          <w:p w14:paraId="11B59D05" w14:textId="77777777" w:rsidR="00F110F5" w:rsidRDefault="00F110F5" w:rsidP="00F110F5"/>
        </w:tc>
        <w:tc>
          <w:tcPr>
            <w:tcW w:w="6300" w:type="dxa"/>
          </w:tcPr>
          <w:p w14:paraId="7F55826F" w14:textId="77777777" w:rsidR="00F110F5" w:rsidRDefault="00F110F5" w:rsidP="00F110F5">
            <w:r w:rsidRPr="00FE7743">
              <w:t xml:space="preserve">Order Conference satchels </w:t>
            </w:r>
          </w:p>
        </w:tc>
        <w:tc>
          <w:tcPr>
            <w:tcW w:w="1710" w:type="dxa"/>
          </w:tcPr>
          <w:p w14:paraId="0E79D051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72396DCB" w14:textId="77777777" w:rsidR="00F110F5" w:rsidRDefault="00F110F5" w:rsidP="00F110F5"/>
        </w:tc>
      </w:tr>
      <w:tr w:rsidR="00F110F5" w14:paraId="49C381C0" w14:textId="77777777" w:rsidTr="00C36D3F">
        <w:tc>
          <w:tcPr>
            <w:tcW w:w="805" w:type="dxa"/>
          </w:tcPr>
          <w:p w14:paraId="5085F156" w14:textId="77777777" w:rsidR="00F110F5" w:rsidRDefault="00F110F5" w:rsidP="00F110F5"/>
        </w:tc>
        <w:tc>
          <w:tcPr>
            <w:tcW w:w="6300" w:type="dxa"/>
          </w:tcPr>
          <w:p w14:paraId="3D884882" w14:textId="77777777" w:rsidR="00F110F5" w:rsidRDefault="00F110F5" w:rsidP="00F110F5">
            <w:r w:rsidRPr="00FE7743">
              <w:t xml:space="preserve">Confirm 'Welcome to Country' </w:t>
            </w:r>
          </w:p>
        </w:tc>
        <w:tc>
          <w:tcPr>
            <w:tcW w:w="1710" w:type="dxa"/>
          </w:tcPr>
          <w:p w14:paraId="30527C05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676C88A8" w14:textId="77777777" w:rsidR="00F110F5" w:rsidRDefault="00F110F5" w:rsidP="00F110F5"/>
        </w:tc>
      </w:tr>
      <w:tr w:rsidR="00F110F5" w14:paraId="5A37A3C4" w14:textId="77777777" w:rsidTr="00C36D3F">
        <w:tc>
          <w:tcPr>
            <w:tcW w:w="805" w:type="dxa"/>
          </w:tcPr>
          <w:p w14:paraId="6C559217" w14:textId="77777777" w:rsidR="00F110F5" w:rsidRDefault="00F110F5" w:rsidP="00F110F5"/>
        </w:tc>
        <w:tc>
          <w:tcPr>
            <w:tcW w:w="6300" w:type="dxa"/>
          </w:tcPr>
          <w:p w14:paraId="29D2796A" w14:textId="77777777" w:rsidR="00F110F5" w:rsidRPr="00FE7743" w:rsidRDefault="00F110F5" w:rsidP="00F110F5">
            <w:r w:rsidRPr="00FE7743">
              <w:t xml:space="preserve">Develop exhibition floorplan including poster boards </w:t>
            </w:r>
          </w:p>
        </w:tc>
        <w:tc>
          <w:tcPr>
            <w:tcW w:w="1710" w:type="dxa"/>
          </w:tcPr>
          <w:p w14:paraId="0A889122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34346C9D" w14:textId="77777777" w:rsidR="00F110F5" w:rsidRDefault="00F110F5" w:rsidP="00F110F5"/>
        </w:tc>
      </w:tr>
      <w:tr w:rsidR="00F110F5" w14:paraId="3F0CBBC6" w14:textId="77777777" w:rsidTr="00C36D3F">
        <w:tc>
          <w:tcPr>
            <w:tcW w:w="805" w:type="dxa"/>
          </w:tcPr>
          <w:p w14:paraId="23928327" w14:textId="77777777" w:rsidR="00F110F5" w:rsidRDefault="00F110F5" w:rsidP="00F110F5"/>
        </w:tc>
        <w:tc>
          <w:tcPr>
            <w:tcW w:w="6300" w:type="dxa"/>
          </w:tcPr>
          <w:p w14:paraId="46BE26B1" w14:textId="77777777" w:rsidR="00F110F5" w:rsidRPr="00FE7743" w:rsidRDefault="00F110F5" w:rsidP="00F110F5">
            <w:r w:rsidRPr="00FE7743">
              <w:t xml:space="preserve">Ensure all sponsorship entitlements have been received </w:t>
            </w:r>
          </w:p>
        </w:tc>
        <w:tc>
          <w:tcPr>
            <w:tcW w:w="1710" w:type="dxa"/>
          </w:tcPr>
          <w:p w14:paraId="07DF1EA2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15A6E786" w14:textId="77777777" w:rsidR="00F110F5" w:rsidRDefault="00F110F5" w:rsidP="00F110F5"/>
        </w:tc>
      </w:tr>
      <w:tr w:rsidR="00F110F5" w14:paraId="02CF3F48" w14:textId="77777777" w:rsidTr="00C36D3F">
        <w:tc>
          <w:tcPr>
            <w:tcW w:w="805" w:type="dxa"/>
          </w:tcPr>
          <w:p w14:paraId="668C6854" w14:textId="77777777" w:rsidR="00F110F5" w:rsidRDefault="00F110F5" w:rsidP="00F110F5"/>
        </w:tc>
        <w:tc>
          <w:tcPr>
            <w:tcW w:w="6300" w:type="dxa"/>
          </w:tcPr>
          <w:p w14:paraId="338B50B5" w14:textId="77777777" w:rsidR="00F110F5" w:rsidRPr="00FE7743" w:rsidRDefault="00F110F5" w:rsidP="00F110F5">
            <w:r w:rsidRPr="00FE7743">
              <w:rPr>
                <w:i/>
                <w:iCs/>
              </w:rPr>
              <w:t xml:space="preserve">Teleconference </w:t>
            </w:r>
          </w:p>
        </w:tc>
        <w:tc>
          <w:tcPr>
            <w:tcW w:w="1710" w:type="dxa"/>
          </w:tcPr>
          <w:p w14:paraId="02A402B4" w14:textId="77777777" w:rsidR="00F110F5" w:rsidRDefault="00F110F5" w:rsidP="00F110F5">
            <w:r>
              <w:rPr>
                <w:i/>
                <w:iCs/>
              </w:rPr>
              <w:t>PCO</w:t>
            </w:r>
            <w:r w:rsidRPr="00FE7743">
              <w:rPr>
                <w:i/>
                <w:iCs/>
              </w:rPr>
              <w:t>/OC</w:t>
            </w:r>
          </w:p>
        </w:tc>
        <w:tc>
          <w:tcPr>
            <w:tcW w:w="3330" w:type="dxa"/>
          </w:tcPr>
          <w:p w14:paraId="690869C9" w14:textId="77777777" w:rsidR="00F110F5" w:rsidRDefault="00F110F5" w:rsidP="00F110F5"/>
        </w:tc>
      </w:tr>
      <w:tr w:rsidR="00F110F5" w14:paraId="0C0BFCAB" w14:textId="77777777" w:rsidTr="00C36D3F">
        <w:tc>
          <w:tcPr>
            <w:tcW w:w="805" w:type="dxa"/>
          </w:tcPr>
          <w:p w14:paraId="63BB6FEA" w14:textId="77777777" w:rsidR="00F110F5" w:rsidRDefault="00F110F5" w:rsidP="00F110F5"/>
        </w:tc>
        <w:tc>
          <w:tcPr>
            <w:tcW w:w="6300" w:type="dxa"/>
          </w:tcPr>
          <w:p w14:paraId="28C15E25" w14:textId="77777777" w:rsidR="00F110F5" w:rsidRDefault="00F110F5" w:rsidP="00F110F5">
            <w:pPr>
              <w:rPr>
                <w:b/>
                <w:bCs/>
                <w:i/>
                <w:iCs/>
              </w:rPr>
            </w:pPr>
            <w:r w:rsidRPr="00FE7743">
              <w:rPr>
                <w:i/>
                <w:iCs/>
              </w:rPr>
              <w:t>Session chairs to be tentatively invited/confirmed (including briefing notes)</w:t>
            </w:r>
          </w:p>
        </w:tc>
        <w:tc>
          <w:tcPr>
            <w:tcW w:w="1710" w:type="dxa"/>
          </w:tcPr>
          <w:p w14:paraId="1D457EC5" w14:textId="77777777" w:rsidR="00F110F5" w:rsidRDefault="00F110F5" w:rsidP="00F110F5"/>
        </w:tc>
        <w:tc>
          <w:tcPr>
            <w:tcW w:w="3330" w:type="dxa"/>
          </w:tcPr>
          <w:p w14:paraId="0E1D106E" w14:textId="77777777" w:rsidR="00F110F5" w:rsidRDefault="00F110F5" w:rsidP="00F110F5"/>
        </w:tc>
      </w:tr>
      <w:tr w:rsidR="00F110F5" w14:paraId="6B68E406" w14:textId="77777777" w:rsidTr="00C36D3F">
        <w:tc>
          <w:tcPr>
            <w:tcW w:w="805" w:type="dxa"/>
            <w:shd w:val="clear" w:color="auto" w:fill="A5A5A5" w:themeFill="accent3"/>
          </w:tcPr>
          <w:p w14:paraId="42E8E225" w14:textId="77777777" w:rsidR="00F110F5" w:rsidRDefault="00F110F5" w:rsidP="00F110F5"/>
        </w:tc>
        <w:tc>
          <w:tcPr>
            <w:tcW w:w="6300" w:type="dxa"/>
            <w:shd w:val="clear" w:color="auto" w:fill="A5A5A5" w:themeFill="accent3"/>
          </w:tcPr>
          <w:p w14:paraId="7B387DDA" w14:textId="77777777" w:rsidR="00F110F5" w:rsidRPr="00FE7743" w:rsidRDefault="00F110F5" w:rsidP="00F110F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September 2019</w:t>
            </w:r>
            <w:r w:rsidRPr="00FE7743">
              <w:rPr>
                <w:b/>
                <w:bCs/>
                <w:i/>
                <w:iCs/>
              </w:rPr>
              <w:t xml:space="preserve"> (minus 2 months)</w:t>
            </w:r>
          </w:p>
        </w:tc>
        <w:tc>
          <w:tcPr>
            <w:tcW w:w="1710" w:type="dxa"/>
            <w:shd w:val="clear" w:color="auto" w:fill="A5A5A5" w:themeFill="accent3"/>
          </w:tcPr>
          <w:p w14:paraId="41412149" w14:textId="77777777" w:rsidR="00F110F5" w:rsidRDefault="00F110F5" w:rsidP="00F110F5"/>
        </w:tc>
        <w:tc>
          <w:tcPr>
            <w:tcW w:w="3330" w:type="dxa"/>
            <w:shd w:val="clear" w:color="auto" w:fill="A5A5A5" w:themeFill="accent3"/>
          </w:tcPr>
          <w:p w14:paraId="7AA6C88E" w14:textId="77777777" w:rsidR="00F110F5" w:rsidRDefault="00F110F5" w:rsidP="00F110F5"/>
        </w:tc>
      </w:tr>
      <w:tr w:rsidR="00F110F5" w14:paraId="4CBD41A4" w14:textId="77777777" w:rsidTr="00C36D3F">
        <w:tc>
          <w:tcPr>
            <w:tcW w:w="805" w:type="dxa"/>
          </w:tcPr>
          <w:p w14:paraId="32009E83" w14:textId="77777777" w:rsidR="00F110F5" w:rsidRDefault="00F110F5" w:rsidP="00F110F5"/>
        </w:tc>
        <w:tc>
          <w:tcPr>
            <w:tcW w:w="6300" w:type="dxa"/>
          </w:tcPr>
          <w:p w14:paraId="5CCDC375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Update on Sponsorship and Trade </w:t>
            </w:r>
          </w:p>
        </w:tc>
        <w:tc>
          <w:tcPr>
            <w:tcW w:w="1710" w:type="dxa"/>
          </w:tcPr>
          <w:p w14:paraId="5CD03E5D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3BF54DFA" w14:textId="77777777" w:rsidR="00F110F5" w:rsidRDefault="00F110F5" w:rsidP="00F110F5"/>
        </w:tc>
      </w:tr>
      <w:tr w:rsidR="00F110F5" w14:paraId="21D15703" w14:textId="77777777" w:rsidTr="00C36D3F">
        <w:tc>
          <w:tcPr>
            <w:tcW w:w="805" w:type="dxa"/>
          </w:tcPr>
          <w:p w14:paraId="138C17E8" w14:textId="77777777" w:rsidR="00F110F5" w:rsidRDefault="00F110F5" w:rsidP="00F110F5"/>
        </w:tc>
        <w:tc>
          <w:tcPr>
            <w:tcW w:w="6300" w:type="dxa"/>
          </w:tcPr>
          <w:p w14:paraId="007DE545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Update on Registrations </w:t>
            </w:r>
          </w:p>
        </w:tc>
        <w:tc>
          <w:tcPr>
            <w:tcW w:w="1710" w:type="dxa"/>
          </w:tcPr>
          <w:p w14:paraId="78D12E34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0BE66C31" w14:textId="77777777" w:rsidR="00F110F5" w:rsidRDefault="00F110F5" w:rsidP="00F110F5"/>
        </w:tc>
      </w:tr>
      <w:tr w:rsidR="00F110F5" w14:paraId="27E141DA" w14:textId="77777777" w:rsidTr="00C36D3F">
        <w:tc>
          <w:tcPr>
            <w:tcW w:w="805" w:type="dxa"/>
          </w:tcPr>
          <w:p w14:paraId="7703E54E" w14:textId="77777777" w:rsidR="00F110F5" w:rsidRDefault="00F110F5" w:rsidP="00F110F5"/>
        </w:tc>
        <w:tc>
          <w:tcPr>
            <w:tcW w:w="6300" w:type="dxa"/>
          </w:tcPr>
          <w:p w14:paraId="6B80CBA8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Obtain quotes for insurance </w:t>
            </w:r>
          </w:p>
        </w:tc>
        <w:tc>
          <w:tcPr>
            <w:tcW w:w="1710" w:type="dxa"/>
          </w:tcPr>
          <w:p w14:paraId="4711E2A5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14309C1A" w14:textId="77777777" w:rsidR="00F110F5" w:rsidRDefault="00F110F5" w:rsidP="00F110F5"/>
        </w:tc>
      </w:tr>
      <w:tr w:rsidR="00F110F5" w14:paraId="638D5C79" w14:textId="77777777" w:rsidTr="00C36D3F">
        <w:tc>
          <w:tcPr>
            <w:tcW w:w="805" w:type="dxa"/>
          </w:tcPr>
          <w:p w14:paraId="07A808B6" w14:textId="77777777" w:rsidR="00F110F5" w:rsidRDefault="00F110F5" w:rsidP="00F110F5"/>
        </w:tc>
        <w:tc>
          <w:tcPr>
            <w:tcW w:w="6300" w:type="dxa"/>
          </w:tcPr>
          <w:p w14:paraId="5462F0A7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Ensure all exhibitors have bump-in / bump-out details </w:t>
            </w:r>
          </w:p>
        </w:tc>
        <w:tc>
          <w:tcPr>
            <w:tcW w:w="1710" w:type="dxa"/>
          </w:tcPr>
          <w:p w14:paraId="72B71BE5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75B6093D" w14:textId="77777777" w:rsidR="00F110F5" w:rsidRDefault="00F110F5" w:rsidP="00F110F5"/>
        </w:tc>
      </w:tr>
      <w:tr w:rsidR="00F110F5" w14:paraId="7CC8AF8F" w14:textId="77777777" w:rsidTr="00C36D3F">
        <w:tc>
          <w:tcPr>
            <w:tcW w:w="805" w:type="dxa"/>
          </w:tcPr>
          <w:p w14:paraId="41217CC7" w14:textId="77777777" w:rsidR="00F110F5" w:rsidRDefault="00F110F5" w:rsidP="00F110F5"/>
        </w:tc>
        <w:tc>
          <w:tcPr>
            <w:tcW w:w="6300" w:type="dxa"/>
          </w:tcPr>
          <w:p w14:paraId="3CBCAA92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Ensure all sponsors/exhibitor registrations have been received </w:t>
            </w:r>
          </w:p>
        </w:tc>
        <w:tc>
          <w:tcPr>
            <w:tcW w:w="1710" w:type="dxa"/>
          </w:tcPr>
          <w:p w14:paraId="2CE8796F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6D875B5B" w14:textId="77777777" w:rsidR="00F110F5" w:rsidRDefault="00F110F5" w:rsidP="00F110F5"/>
        </w:tc>
      </w:tr>
      <w:tr w:rsidR="00F110F5" w14:paraId="6D2DF580" w14:textId="77777777" w:rsidTr="00C36D3F">
        <w:trPr>
          <w:trHeight w:val="547"/>
        </w:trPr>
        <w:tc>
          <w:tcPr>
            <w:tcW w:w="805" w:type="dxa"/>
          </w:tcPr>
          <w:p w14:paraId="3A040ABE" w14:textId="77777777" w:rsidR="00F110F5" w:rsidRDefault="00F110F5" w:rsidP="00F110F5"/>
        </w:tc>
        <w:tc>
          <w:tcPr>
            <w:tcW w:w="6300" w:type="dxa"/>
          </w:tcPr>
          <w:p w14:paraId="481CF65C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Ensure all accommodation requirements have been received for </w:t>
            </w:r>
          </w:p>
          <w:p w14:paraId="1A241160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VIP's/Speakers </w:t>
            </w:r>
          </w:p>
        </w:tc>
        <w:tc>
          <w:tcPr>
            <w:tcW w:w="1710" w:type="dxa"/>
          </w:tcPr>
          <w:p w14:paraId="74BB3D34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4E27EFF9" w14:textId="77777777" w:rsidR="00F110F5" w:rsidRDefault="00F110F5" w:rsidP="00F110F5"/>
        </w:tc>
      </w:tr>
      <w:tr w:rsidR="00F110F5" w14:paraId="49A8B680" w14:textId="77777777" w:rsidTr="00C36D3F">
        <w:trPr>
          <w:trHeight w:val="260"/>
        </w:trPr>
        <w:tc>
          <w:tcPr>
            <w:tcW w:w="805" w:type="dxa"/>
          </w:tcPr>
          <w:p w14:paraId="17302BBC" w14:textId="77777777" w:rsidR="00F110F5" w:rsidRDefault="00F110F5" w:rsidP="00F110F5"/>
        </w:tc>
        <w:tc>
          <w:tcPr>
            <w:tcW w:w="6300" w:type="dxa"/>
          </w:tcPr>
          <w:p w14:paraId="2E0A8511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>On-site program booklet to be approved and sent to designer</w:t>
            </w:r>
          </w:p>
        </w:tc>
        <w:tc>
          <w:tcPr>
            <w:tcW w:w="1710" w:type="dxa"/>
          </w:tcPr>
          <w:p w14:paraId="649FB8BC" w14:textId="77777777" w:rsidR="00F110F5" w:rsidRDefault="00F110F5" w:rsidP="00F110F5">
            <w:pPr>
              <w:rPr>
                <w:i/>
                <w:iCs/>
              </w:rPr>
            </w:pPr>
          </w:p>
        </w:tc>
        <w:tc>
          <w:tcPr>
            <w:tcW w:w="3330" w:type="dxa"/>
          </w:tcPr>
          <w:p w14:paraId="5E7F0326" w14:textId="77777777" w:rsidR="00F110F5" w:rsidRDefault="00F110F5" w:rsidP="00F110F5"/>
        </w:tc>
      </w:tr>
      <w:tr w:rsidR="00F110F5" w14:paraId="48ECF5F7" w14:textId="77777777" w:rsidTr="00C36D3F">
        <w:tc>
          <w:tcPr>
            <w:tcW w:w="805" w:type="dxa"/>
          </w:tcPr>
          <w:p w14:paraId="686E2357" w14:textId="77777777" w:rsidR="00F110F5" w:rsidRDefault="00F110F5" w:rsidP="00F110F5"/>
        </w:tc>
        <w:tc>
          <w:tcPr>
            <w:tcW w:w="6300" w:type="dxa"/>
          </w:tcPr>
          <w:p w14:paraId="644EAE73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Discuss and select speaker gifts </w:t>
            </w:r>
          </w:p>
        </w:tc>
        <w:tc>
          <w:tcPr>
            <w:tcW w:w="1710" w:type="dxa"/>
          </w:tcPr>
          <w:p w14:paraId="3987568E" w14:textId="77777777" w:rsidR="00F110F5" w:rsidRDefault="00F110F5" w:rsidP="00F110F5">
            <w:r>
              <w:rPr>
                <w:i/>
                <w:iCs/>
              </w:rPr>
              <w:t>PCO</w:t>
            </w:r>
            <w:r w:rsidRPr="00FE7743">
              <w:rPr>
                <w:i/>
                <w:iCs/>
              </w:rPr>
              <w:t>/OC</w:t>
            </w:r>
          </w:p>
        </w:tc>
        <w:tc>
          <w:tcPr>
            <w:tcW w:w="3330" w:type="dxa"/>
          </w:tcPr>
          <w:p w14:paraId="18106B31" w14:textId="77777777" w:rsidR="00F110F5" w:rsidRDefault="00F110F5" w:rsidP="00F110F5"/>
        </w:tc>
      </w:tr>
      <w:tr w:rsidR="00F110F5" w14:paraId="3E4FC224" w14:textId="77777777" w:rsidTr="00C36D3F">
        <w:tc>
          <w:tcPr>
            <w:tcW w:w="805" w:type="dxa"/>
          </w:tcPr>
          <w:p w14:paraId="45A4E34A" w14:textId="77777777" w:rsidR="00F110F5" w:rsidRDefault="00F110F5" w:rsidP="00F110F5"/>
        </w:tc>
        <w:tc>
          <w:tcPr>
            <w:tcW w:w="6300" w:type="dxa"/>
          </w:tcPr>
          <w:p w14:paraId="61B07090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Teleconference </w:t>
            </w:r>
          </w:p>
        </w:tc>
        <w:tc>
          <w:tcPr>
            <w:tcW w:w="1710" w:type="dxa"/>
          </w:tcPr>
          <w:p w14:paraId="48DB269E" w14:textId="77777777" w:rsidR="00F110F5" w:rsidRDefault="00F110F5" w:rsidP="00F110F5">
            <w:r>
              <w:rPr>
                <w:i/>
                <w:iCs/>
              </w:rPr>
              <w:t>PCO</w:t>
            </w:r>
            <w:r w:rsidRPr="00FE7743">
              <w:rPr>
                <w:i/>
                <w:iCs/>
              </w:rPr>
              <w:t>/OC</w:t>
            </w:r>
          </w:p>
        </w:tc>
        <w:tc>
          <w:tcPr>
            <w:tcW w:w="3330" w:type="dxa"/>
          </w:tcPr>
          <w:p w14:paraId="1A65613B" w14:textId="77777777" w:rsidR="00F110F5" w:rsidRDefault="00F110F5" w:rsidP="00F110F5"/>
        </w:tc>
      </w:tr>
      <w:tr w:rsidR="00F110F5" w14:paraId="66A303EA" w14:textId="77777777" w:rsidTr="00C36D3F">
        <w:tc>
          <w:tcPr>
            <w:tcW w:w="805" w:type="dxa"/>
            <w:shd w:val="clear" w:color="auto" w:fill="A5A5A5" w:themeFill="accent3"/>
          </w:tcPr>
          <w:p w14:paraId="14D7B147" w14:textId="77777777" w:rsidR="00F110F5" w:rsidRDefault="00F110F5" w:rsidP="00F110F5"/>
        </w:tc>
        <w:tc>
          <w:tcPr>
            <w:tcW w:w="6300" w:type="dxa"/>
            <w:shd w:val="clear" w:color="auto" w:fill="A5A5A5" w:themeFill="accent3"/>
          </w:tcPr>
          <w:p w14:paraId="31B8AE3C" w14:textId="77777777" w:rsidR="00F110F5" w:rsidRPr="0068558A" w:rsidRDefault="00F110F5" w:rsidP="00F110F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October 2019</w:t>
            </w:r>
            <w:r w:rsidRPr="00FE7743">
              <w:rPr>
                <w:b/>
                <w:bCs/>
                <w:i/>
                <w:iCs/>
              </w:rPr>
              <w:t xml:space="preserve"> (minus 1 month)</w:t>
            </w:r>
          </w:p>
        </w:tc>
        <w:tc>
          <w:tcPr>
            <w:tcW w:w="1710" w:type="dxa"/>
            <w:shd w:val="clear" w:color="auto" w:fill="A5A5A5" w:themeFill="accent3"/>
          </w:tcPr>
          <w:p w14:paraId="15010B8A" w14:textId="77777777" w:rsidR="00F110F5" w:rsidRDefault="00F110F5" w:rsidP="00F110F5"/>
        </w:tc>
        <w:tc>
          <w:tcPr>
            <w:tcW w:w="3330" w:type="dxa"/>
            <w:shd w:val="clear" w:color="auto" w:fill="A5A5A5" w:themeFill="accent3"/>
          </w:tcPr>
          <w:p w14:paraId="64247B82" w14:textId="77777777" w:rsidR="00F110F5" w:rsidRDefault="00F110F5" w:rsidP="00F110F5"/>
        </w:tc>
      </w:tr>
      <w:tr w:rsidR="00F110F5" w14:paraId="1D04AEEF" w14:textId="77777777" w:rsidTr="00C36D3F">
        <w:tc>
          <w:tcPr>
            <w:tcW w:w="805" w:type="dxa"/>
          </w:tcPr>
          <w:p w14:paraId="16DA121C" w14:textId="77777777" w:rsidR="00F110F5" w:rsidRDefault="00F110F5" w:rsidP="00F110F5"/>
        </w:tc>
        <w:tc>
          <w:tcPr>
            <w:tcW w:w="6300" w:type="dxa"/>
          </w:tcPr>
          <w:p w14:paraId="46F57771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Update on Sponsorship and Trade </w:t>
            </w:r>
          </w:p>
        </w:tc>
        <w:tc>
          <w:tcPr>
            <w:tcW w:w="1710" w:type="dxa"/>
          </w:tcPr>
          <w:p w14:paraId="51F3F787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176BC8D7" w14:textId="77777777" w:rsidR="00F110F5" w:rsidRDefault="00F110F5" w:rsidP="00F110F5"/>
        </w:tc>
      </w:tr>
      <w:tr w:rsidR="00F110F5" w14:paraId="750D66CB" w14:textId="77777777" w:rsidTr="00C36D3F">
        <w:tc>
          <w:tcPr>
            <w:tcW w:w="805" w:type="dxa"/>
          </w:tcPr>
          <w:p w14:paraId="57B7BD98" w14:textId="77777777" w:rsidR="00F110F5" w:rsidRDefault="00F110F5" w:rsidP="00F110F5"/>
        </w:tc>
        <w:tc>
          <w:tcPr>
            <w:tcW w:w="6300" w:type="dxa"/>
          </w:tcPr>
          <w:p w14:paraId="3EF167F4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Update on Registrations </w:t>
            </w:r>
          </w:p>
        </w:tc>
        <w:tc>
          <w:tcPr>
            <w:tcW w:w="1710" w:type="dxa"/>
          </w:tcPr>
          <w:p w14:paraId="4E2DDF85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50E4D006" w14:textId="77777777" w:rsidR="00F110F5" w:rsidRDefault="00F110F5" w:rsidP="00F110F5"/>
        </w:tc>
      </w:tr>
      <w:tr w:rsidR="00F110F5" w14:paraId="29E0C999" w14:textId="77777777" w:rsidTr="00C36D3F">
        <w:tc>
          <w:tcPr>
            <w:tcW w:w="805" w:type="dxa"/>
          </w:tcPr>
          <w:p w14:paraId="1E2D7A2D" w14:textId="77777777" w:rsidR="00F110F5" w:rsidRDefault="00F110F5" w:rsidP="00F110F5"/>
        </w:tc>
        <w:tc>
          <w:tcPr>
            <w:tcW w:w="6300" w:type="dxa"/>
          </w:tcPr>
          <w:p w14:paraId="51B4D0B6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>Session chairs to be s</w:t>
            </w:r>
            <w:r>
              <w:rPr>
                <w:i/>
                <w:iCs/>
              </w:rPr>
              <w:t>ent briefing notes</w:t>
            </w:r>
          </w:p>
        </w:tc>
        <w:tc>
          <w:tcPr>
            <w:tcW w:w="1710" w:type="dxa"/>
          </w:tcPr>
          <w:p w14:paraId="20B7B115" w14:textId="77777777" w:rsidR="00F110F5" w:rsidRDefault="00F110F5" w:rsidP="00F110F5">
            <w:r>
              <w:rPr>
                <w:i/>
                <w:iCs/>
              </w:rPr>
              <w:t>PCO</w:t>
            </w:r>
            <w:r w:rsidRPr="00FE7743">
              <w:rPr>
                <w:i/>
                <w:iCs/>
              </w:rPr>
              <w:t>/OC</w:t>
            </w:r>
          </w:p>
        </w:tc>
        <w:tc>
          <w:tcPr>
            <w:tcW w:w="3330" w:type="dxa"/>
          </w:tcPr>
          <w:p w14:paraId="421139BC" w14:textId="77777777" w:rsidR="00F110F5" w:rsidRDefault="00F110F5" w:rsidP="00F110F5"/>
        </w:tc>
      </w:tr>
      <w:tr w:rsidR="00F110F5" w14:paraId="55B95959" w14:textId="77777777" w:rsidTr="00C36D3F">
        <w:tc>
          <w:tcPr>
            <w:tcW w:w="805" w:type="dxa"/>
          </w:tcPr>
          <w:p w14:paraId="2FA2C66E" w14:textId="77777777" w:rsidR="00F110F5" w:rsidRDefault="00F110F5" w:rsidP="00F110F5"/>
        </w:tc>
        <w:tc>
          <w:tcPr>
            <w:tcW w:w="6300" w:type="dxa"/>
          </w:tcPr>
          <w:p w14:paraId="12A32741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Determine any volunteer requirements </w:t>
            </w:r>
          </w:p>
        </w:tc>
        <w:tc>
          <w:tcPr>
            <w:tcW w:w="1710" w:type="dxa"/>
          </w:tcPr>
          <w:p w14:paraId="1825B26C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793A897C" w14:textId="77777777" w:rsidR="00F110F5" w:rsidRDefault="00F110F5" w:rsidP="00F110F5"/>
        </w:tc>
      </w:tr>
      <w:tr w:rsidR="00F110F5" w14:paraId="119136C0" w14:textId="77777777" w:rsidTr="00C36D3F">
        <w:tc>
          <w:tcPr>
            <w:tcW w:w="805" w:type="dxa"/>
          </w:tcPr>
          <w:p w14:paraId="42A59C8D" w14:textId="77777777" w:rsidR="00F110F5" w:rsidRDefault="00F110F5" w:rsidP="00F110F5"/>
        </w:tc>
        <w:tc>
          <w:tcPr>
            <w:tcW w:w="6300" w:type="dxa"/>
          </w:tcPr>
          <w:p w14:paraId="6673924E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Updated rooming list to hotels </w:t>
            </w:r>
          </w:p>
        </w:tc>
        <w:tc>
          <w:tcPr>
            <w:tcW w:w="1710" w:type="dxa"/>
          </w:tcPr>
          <w:p w14:paraId="7AC0A64E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4BB8F4B9" w14:textId="77777777" w:rsidR="00F110F5" w:rsidRDefault="00F110F5" w:rsidP="00F110F5"/>
        </w:tc>
      </w:tr>
      <w:tr w:rsidR="00F110F5" w14:paraId="19C7AF7E" w14:textId="77777777" w:rsidTr="00C36D3F">
        <w:tc>
          <w:tcPr>
            <w:tcW w:w="805" w:type="dxa"/>
          </w:tcPr>
          <w:p w14:paraId="0AEE198D" w14:textId="77777777" w:rsidR="00F110F5" w:rsidRDefault="00F110F5" w:rsidP="00F110F5"/>
        </w:tc>
        <w:tc>
          <w:tcPr>
            <w:tcW w:w="6300" w:type="dxa"/>
          </w:tcPr>
          <w:p w14:paraId="6B56F9BB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>Teleconference</w:t>
            </w:r>
          </w:p>
        </w:tc>
        <w:tc>
          <w:tcPr>
            <w:tcW w:w="1710" w:type="dxa"/>
          </w:tcPr>
          <w:p w14:paraId="02B76E07" w14:textId="77777777" w:rsidR="00F110F5" w:rsidRDefault="00F110F5" w:rsidP="00F110F5"/>
        </w:tc>
        <w:tc>
          <w:tcPr>
            <w:tcW w:w="3330" w:type="dxa"/>
          </w:tcPr>
          <w:p w14:paraId="5204B605" w14:textId="77777777" w:rsidR="00F110F5" w:rsidRDefault="00F110F5" w:rsidP="00F110F5"/>
        </w:tc>
      </w:tr>
      <w:tr w:rsidR="00F110F5" w14:paraId="01A82518" w14:textId="77777777" w:rsidTr="00C36D3F">
        <w:tc>
          <w:tcPr>
            <w:tcW w:w="805" w:type="dxa"/>
          </w:tcPr>
          <w:p w14:paraId="1CA43ECE" w14:textId="77777777" w:rsidR="00F110F5" w:rsidRDefault="00F110F5" w:rsidP="00F110F5"/>
        </w:tc>
        <w:tc>
          <w:tcPr>
            <w:tcW w:w="6300" w:type="dxa"/>
          </w:tcPr>
          <w:p w14:paraId="640A29FE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Selection and approval of all menus (social functions, lunches, tea breaks) </w:t>
            </w:r>
          </w:p>
        </w:tc>
        <w:tc>
          <w:tcPr>
            <w:tcW w:w="1710" w:type="dxa"/>
          </w:tcPr>
          <w:p w14:paraId="74F9E836" w14:textId="77777777" w:rsidR="00F110F5" w:rsidRDefault="00F110F5" w:rsidP="00F110F5">
            <w:r>
              <w:rPr>
                <w:i/>
                <w:iCs/>
              </w:rPr>
              <w:t>PCO</w:t>
            </w:r>
            <w:r w:rsidRPr="00FE7743">
              <w:rPr>
                <w:i/>
                <w:iCs/>
              </w:rPr>
              <w:t>/OC</w:t>
            </w:r>
          </w:p>
        </w:tc>
        <w:tc>
          <w:tcPr>
            <w:tcW w:w="3330" w:type="dxa"/>
          </w:tcPr>
          <w:p w14:paraId="324E51E2" w14:textId="77777777" w:rsidR="00F110F5" w:rsidRDefault="00F110F5" w:rsidP="00F110F5"/>
        </w:tc>
      </w:tr>
      <w:tr w:rsidR="00F110F5" w14:paraId="5DF8B836" w14:textId="77777777" w:rsidTr="00C36D3F">
        <w:tc>
          <w:tcPr>
            <w:tcW w:w="805" w:type="dxa"/>
          </w:tcPr>
          <w:p w14:paraId="2AA3C2F7" w14:textId="77777777" w:rsidR="00F110F5" w:rsidRDefault="00F110F5" w:rsidP="00F110F5"/>
        </w:tc>
        <w:tc>
          <w:tcPr>
            <w:tcW w:w="6300" w:type="dxa"/>
          </w:tcPr>
          <w:p w14:paraId="677B4EE0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Prepare Presenters bios for Chairs </w:t>
            </w:r>
          </w:p>
        </w:tc>
        <w:tc>
          <w:tcPr>
            <w:tcW w:w="1710" w:type="dxa"/>
          </w:tcPr>
          <w:p w14:paraId="008DE838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5F12594D" w14:textId="77777777" w:rsidR="00F110F5" w:rsidRDefault="00F110F5" w:rsidP="00F110F5"/>
        </w:tc>
      </w:tr>
      <w:tr w:rsidR="00F110F5" w14:paraId="24A66DC6" w14:textId="77777777" w:rsidTr="00C36D3F">
        <w:tc>
          <w:tcPr>
            <w:tcW w:w="805" w:type="dxa"/>
          </w:tcPr>
          <w:p w14:paraId="29BFE1BC" w14:textId="77777777" w:rsidR="00F110F5" w:rsidRDefault="00F110F5" w:rsidP="00F110F5"/>
        </w:tc>
        <w:tc>
          <w:tcPr>
            <w:tcW w:w="6300" w:type="dxa"/>
          </w:tcPr>
          <w:p w14:paraId="4143B546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Check numbers for social program and send detailed running orders to venue </w:t>
            </w:r>
          </w:p>
        </w:tc>
        <w:tc>
          <w:tcPr>
            <w:tcW w:w="1710" w:type="dxa"/>
          </w:tcPr>
          <w:p w14:paraId="5D8E1F4F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30541495" w14:textId="77777777" w:rsidR="00F110F5" w:rsidRDefault="00F110F5" w:rsidP="00F110F5"/>
        </w:tc>
      </w:tr>
      <w:tr w:rsidR="00F110F5" w14:paraId="1F56F4EA" w14:textId="77777777" w:rsidTr="00C36D3F">
        <w:tc>
          <w:tcPr>
            <w:tcW w:w="805" w:type="dxa"/>
          </w:tcPr>
          <w:p w14:paraId="1FCE1003" w14:textId="77777777" w:rsidR="00F110F5" w:rsidRDefault="00F110F5" w:rsidP="00F110F5"/>
        </w:tc>
        <w:tc>
          <w:tcPr>
            <w:tcW w:w="6300" w:type="dxa"/>
          </w:tcPr>
          <w:p w14:paraId="3F48F6B7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Prepare signage order </w:t>
            </w:r>
          </w:p>
        </w:tc>
        <w:tc>
          <w:tcPr>
            <w:tcW w:w="1710" w:type="dxa"/>
          </w:tcPr>
          <w:p w14:paraId="6D2DAA16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0BE30582" w14:textId="77777777" w:rsidR="00F110F5" w:rsidRDefault="00F110F5" w:rsidP="00F110F5"/>
        </w:tc>
      </w:tr>
      <w:tr w:rsidR="00F110F5" w14:paraId="0B813C1F" w14:textId="77777777" w:rsidTr="00C36D3F">
        <w:tc>
          <w:tcPr>
            <w:tcW w:w="805" w:type="dxa"/>
          </w:tcPr>
          <w:p w14:paraId="65FE80AF" w14:textId="77777777" w:rsidR="00F110F5" w:rsidRDefault="00F110F5" w:rsidP="00F110F5"/>
        </w:tc>
        <w:tc>
          <w:tcPr>
            <w:tcW w:w="6300" w:type="dxa"/>
          </w:tcPr>
          <w:p w14:paraId="6F9BA4F2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Social program final details </w:t>
            </w:r>
          </w:p>
        </w:tc>
        <w:tc>
          <w:tcPr>
            <w:tcW w:w="1710" w:type="dxa"/>
          </w:tcPr>
          <w:p w14:paraId="4113BCEB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2D435784" w14:textId="77777777" w:rsidR="00F110F5" w:rsidRDefault="00F110F5" w:rsidP="00F110F5"/>
        </w:tc>
      </w:tr>
      <w:tr w:rsidR="00F110F5" w14:paraId="3E07F6C8" w14:textId="77777777" w:rsidTr="00C36D3F">
        <w:tc>
          <w:tcPr>
            <w:tcW w:w="805" w:type="dxa"/>
            <w:shd w:val="clear" w:color="auto" w:fill="A5A5A5" w:themeFill="accent3"/>
          </w:tcPr>
          <w:p w14:paraId="77EC2A94" w14:textId="77777777" w:rsidR="00F110F5" w:rsidRDefault="00F110F5" w:rsidP="00F110F5"/>
        </w:tc>
        <w:tc>
          <w:tcPr>
            <w:tcW w:w="6300" w:type="dxa"/>
            <w:shd w:val="clear" w:color="auto" w:fill="A5A5A5" w:themeFill="accent3"/>
          </w:tcPr>
          <w:p w14:paraId="3A2A6E3F" w14:textId="77777777" w:rsidR="00F110F5" w:rsidRPr="00FE7743" w:rsidRDefault="00F110F5" w:rsidP="00F110F5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November 2019</w:t>
            </w:r>
            <w:r w:rsidRPr="00FE7743">
              <w:rPr>
                <w:b/>
                <w:bCs/>
                <w:i/>
                <w:iCs/>
              </w:rPr>
              <w:t xml:space="preserve"> (Conference month)</w:t>
            </w:r>
          </w:p>
        </w:tc>
        <w:tc>
          <w:tcPr>
            <w:tcW w:w="1710" w:type="dxa"/>
            <w:shd w:val="clear" w:color="auto" w:fill="A5A5A5" w:themeFill="accent3"/>
          </w:tcPr>
          <w:p w14:paraId="08D431BE" w14:textId="77777777" w:rsidR="00F110F5" w:rsidRDefault="00F110F5" w:rsidP="00F110F5">
            <w:pPr>
              <w:rPr>
                <w:i/>
                <w:iCs/>
              </w:rPr>
            </w:pPr>
          </w:p>
        </w:tc>
        <w:tc>
          <w:tcPr>
            <w:tcW w:w="3330" w:type="dxa"/>
            <w:shd w:val="clear" w:color="auto" w:fill="A5A5A5" w:themeFill="accent3"/>
          </w:tcPr>
          <w:p w14:paraId="4F850B1B" w14:textId="77777777" w:rsidR="00F110F5" w:rsidRDefault="00F110F5" w:rsidP="00F110F5"/>
        </w:tc>
      </w:tr>
      <w:tr w:rsidR="00F110F5" w14:paraId="161989CA" w14:textId="77777777" w:rsidTr="00C36D3F">
        <w:tc>
          <w:tcPr>
            <w:tcW w:w="805" w:type="dxa"/>
          </w:tcPr>
          <w:p w14:paraId="529326AE" w14:textId="77777777" w:rsidR="00F110F5" w:rsidRDefault="00F110F5" w:rsidP="00F110F5"/>
        </w:tc>
        <w:tc>
          <w:tcPr>
            <w:tcW w:w="6300" w:type="dxa"/>
          </w:tcPr>
          <w:p w14:paraId="723FBABF" w14:textId="77777777" w:rsidR="00F110F5" w:rsidRPr="00FE7743" w:rsidRDefault="00F110F5" w:rsidP="00F110F5">
            <w:pPr>
              <w:rPr>
                <w:i/>
                <w:iCs/>
              </w:rPr>
            </w:pPr>
            <w:proofErr w:type="spellStart"/>
            <w:r w:rsidRPr="00FE7743">
              <w:rPr>
                <w:i/>
                <w:iCs/>
              </w:rPr>
              <w:t>Organise</w:t>
            </w:r>
            <w:proofErr w:type="spellEnd"/>
            <w:r w:rsidRPr="00FE7743">
              <w:rPr>
                <w:i/>
                <w:iCs/>
              </w:rPr>
              <w:t xml:space="preserve"> all onsite equipment including IT/AV </w:t>
            </w:r>
          </w:p>
        </w:tc>
        <w:tc>
          <w:tcPr>
            <w:tcW w:w="1710" w:type="dxa"/>
          </w:tcPr>
          <w:p w14:paraId="11EC33EA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2D905BAB" w14:textId="77777777" w:rsidR="00F110F5" w:rsidRDefault="00F110F5" w:rsidP="00F110F5"/>
        </w:tc>
      </w:tr>
      <w:tr w:rsidR="00F110F5" w14:paraId="3D2D48B8" w14:textId="77777777" w:rsidTr="00C36D3F">
        <w:tc>
          <w:tcPr>
            <w:tcW w:w="805" w:type="dxa"/>
          </w:tcPr>
          <w:p w14:paraId="6CC7B59D" w14:textId="77777777" w:rsidR="00F110F5" w:rsidRDefault="00F110F5" w:rsidP="00F110F5"/>
        </w:tc>
        <w:tc>
          <w:tcPr>
            <w:tcW w:w="6300" w:type="dxa"/>
          </w:tcPr>
          <w:p w14:paraId="448F40D2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Final Running Sheet to venue </w:t>
            </w:r>
          </w:p>
        </w:tc>
        <w:tc>
          <w:tcPr>
            <w:tcW w:w="1710" w:type="dxa"/>
          </w:tcPr>
          <w:p w14:paraId="46B68AA3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63F15A97" w14:textId="77777777" w:rsidR="00F110F5" w:rsidRDefault="00F110F5" w:rsidP="00F110F5"/>
        </w:tc>
      </w:tr>
      <w:tr w:rsidR="00F110F5" w14:paraId="0562CCCE" w14:textId="77777777" w:rsidTr="00C36D3F">
        <w:tc>
          <w:tcPr>
            <w:tcW w:w="805" w:type="dxa"/>
          </w:tcPr>
          <w:p w14:paraId="0D4B89F9" w14:textId="77777777" w:rsidR="00F110F5" w:rsidRDefault="00F110F5" w:rsidP="00F110F5"/>
        </w:tc>
        <w:tc>
          <w:tcPr>
            <w:tcW w:w="6300" w:type="dxa"/>
          </w:tcPr>
          <w:p w14:paraId="25F8C1BE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Prepare session slides </w:t>
            </w:r>
          </w:p>
        </w:tc>
        <w:tc>
          <w:tcPr>
            <w:tcW w:w="1710" w:type="dxa"/>
          </w:tcPr>
          <w:p w14:paraId="532D56E9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0D6C0E07" w14:textId="77777777" w:rsidR="00F110F5" w:rsidRDefault="00F110F5" w:rsidP="00F110F5"/>
        </w:tc>
      </w:tr>
      <w:tr w:rsidR="00F110F5" w14:paraId="624B9E24" w14:textId="77777777" w:rsidTr="00C36D3F">
        <w:tc>
          <w:tcPr>
            <w:tcW w:w="805" w:type="dxa"/>
          </w:tcPr>
          <w:p w14:paraId="3A57BF65" w14:textId="77777777" w:rsidR="00F110F5" w:rsidRDefault="00F110F5" w:rsidP="00F110F5"/>
        </w:tc>
        <w:tc>
          <w:tcPr>
            <w:tcW w:w="6300" w:type="dxa"/>
          </w:tcPr>
          <w:p w14:paraId="5356673F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Prepare name badges </w:t>
            </w:r>
          </w:p>
        </w:tc>
        <w:tc>
          <w:tcPr>
            <w:tcW w:w="1710" w:type="dxa"/>
          </w:tcPr>
          <w:p w14:paraId="34C3C8C2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55F99164" w14:textId="77777777" w:rsidR="00F110F5" w:rsidRDefault="00F110F5" w:rsidP="00F110F5"/>
        </w:tc>
      </w:tr>
      <w:tr w:rsidR="00F110F5" w14:paraId="33A00E22" w14:textId="77777777" w:rsidTr="00C36D3F">
        <w:tc>
          <w:tcPr>
            <w:tcW w:w="805" w:type="dxa"/>
          </w:tcPr>
          <w:p w14:paraId="09FEABBD" w14:textId="77777777" w:rsidR="00F110F5" w:rsidRDefault="00F110F5" w:rsidP="00F110F5"/>
        </w:tc>
        <w:tc>
          <w:tcPr>
            <w:tcW w:w="6300" w:type="dxa"/>
          </w:tcPr>
          <w:p w14:paraId="0A0F3147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Print tickets/menus </w:t>
            </w:r>
          </w:p>
        </w:tc>
        <w:tc>
          <w:tcPr>
            <w:tcW w:w="1710" w:type="dxa"/>
          </w:tcPr>
          <w:p w14:paraId="03E22C71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16CF8EA5" w14:textId="77777777" w:rsidR="00F110F5" w:rsidRDefault="00F110F5" w:rsidP="00F110F5"/>
        </w:tc>
      </w:tr>
      <w:tr w:rsidR="00F110F5" w14:paraId="19DB12B0" w14:textId="77777777" w:rsidTr="00C36D3F">
        <w:tc>
          <w:tcPr>
            <w:tcW w:w="805" w:type="dxa"/>
          </w:tcPr>
          <w:p w14:paraId="1E4AFF0D" w14:textId="77777777" w:rsidR="00F110F5" w:rsidRDefault="00F110F5" w:rsidP="00F110F5"/>
        </w:tc>
        <w:tc>
          <w:tcPr>
            <w:tcW w:w="6300" w:type="dxa"/>
          </w:tcPr>
          <w:p w14:paraId="3E276140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Print delegate list </w:t>
            </w:r>
          </w:p>
        </w:tc>
        <w:tc>
          <w:tcPr>
            <w:tcW w:w="1710" w:type="dxa"/>
          </w:tcPr>
          <w:p w14:paraId="07CAB1B0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060F73D3" w14:textId="77777777" w:rsidR="00F110F5" w:rsidRDefault="00F110F5" w:rsidP="00F110F5"/>
        </w:tc>
      </w:tr>
      <w:tr w:rsidR="00F110F5" w14:paraId="56B9FA9A" w14:textId="77777777" w:rsidTr="00C36D3F">
        <w:tc>
          <w:tcPr>
            <w:tcW w:w="805" w:type="dxa"/>
          </w:tcPr>
          <w:p w14:paraId="0468A3C9" w14:textId="77777777" w:rsidR="00F110F5" w:rsidRDefault="00F110F5" w:rsidP="00F110F5"/>
        </w:tc>
        <w:tc>
          <w:tcPr>
            <w:tcW w:w="6300" w:type="dxa"/>
          </w:tcPr>
          <w:p w14:paraId="3D601230" w14:textId="77777777" w:rsidR="00F110F5" w:rsidRPr="00FE7743" w:rsidRDefault="00F110F5" w:rsidP="00F110F5">
            <w:pPr>
              <w:rPr>
                <w:i/>
                <w:iCs/>
              </w:rPr>
            </w:pPr>
            <w:proofErr w:type="spellStart"/>
            <w:r w:rsidRPr="00FE7743">
              <w:rPr>
                <w:i/>
                <w:iCs/>
              </w:rPr>
              <w:t>Finalise</w:t>
            </w:r>
            <w:proofErr w:type="spellEnd"/>
            <w:r w:rsidRPr="00FE7743">
              <w:rPr>
                <w:i/>
                <w:iCs/>
              </w:rPr>
              <w:t xml:space="preserve"> catering numbers </w:t>
            </w:r>
          </w:p>
        </w:tc>
        <w:tc>
          <w:tcPr>
            <w:tcW w:w="1710" w:type="dxa"/>
          </w:tcPr>
          <w:p w14:paraId="29A68FCF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75E7BFE7" w14:textId="77777777" w:rsidR="00F110F5" w:rsidRDefault="00F110F5" w:rsidP="00F110F5"/>
        </w:tc>
      </w:tr>
      <w:tr w:rsidR="00F110F5" w14:paraId="47B305D8" w14:textId="77777777" w:rsidTr="00C36D3F">
        <w:tc>
          <w:tcPr>
            <w:tcW w:w="805" w:type="dxa"/>
          </w:tcPr>
          <w:p w14:paraId="37CFBF30" w14:textId="77777777" w:rsidR="00F110F5" w:rsidRDefault="00F110F5" w:rsidP="00F110F5"/>
        </w:tc>
        <w:tc>
          <w:tcPr>
            <w:tcW w:w="6300" w:type="dxa"/>
          </w:tcPr>
          <w:p w14:paraId="37E654BA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Pack satchels on site </w:t>
            </w:r>
          </w:p>
        </w:tc>
        <w:tc>
          <w:tcPr>
            <w:tcW w:w="1710" w:type="dxa"/>
          </w:tcPr>
          <w:p w14:paraId="1A4D3791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1F5980E8" w14:textId="77777777" w:rsidR="00F110F5" w:rsidRDefault="00F110F5" w:rsidP="00F110F5"/>
        </w:tc>
      </w:tr>
      <w:tr w:rsidR="00F110F5" w14:paraId="7EF2EE03" w14:textId="77777777" w:rsidTr="00C36D3F">
        <w:tc>
          <w:tcPr>
            <w:tcW w:w="805" w:type="dxa"/>
          </w:tcPr>
          <w:p w14:paraId="39F406D6" w14:textId="77777777" w:rsidR="00F110F5" w:rsidRDefault="00F110F5" w:rsidP="00F110F5"/>
        </w:tc>
        <w:tc>
          <w:tcPr>
            <w:tcW w:w="6300" w:type="dxa"/>
          </w:tcPr>
          <w:p w14:paraId="61B711A3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Set-up registration and storage areas </w:t>
            </w:r>
          </w:p>
        </w:tc>
        <w:tc>
          <w:tcPr>
            <w:tcW w:w="1710" w:type="dxa"/>
          </w:tcPr>
          <w:p w14:paraId="472C8882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127DCB74" w14:textId="77777777" w:rsidR="00F110F5" w:rsidRDefault="00F110F5" w:rsidP="00F110F5"/>
        </w:tc>
      </w:tr>
      <w:tr w:rsidR="00F110F5" w14:paraId="3C69BCC4" w14:textId="77777777" w:rsidTr="00C36D3F">
        <w:tc>
          <w:tcPr>
            <w:tcW w:w="805" w:type="dxa"/>
          </w:tcPr>
          <w:p w14:paraId="48A1F73B" w14:textId="77777777" w:rsidR="00F110F5" w:rsidRDefault="00F110F5" w:rsidP="00F110F5"/>
        </w:tc>
        <w:tc>
          <w:tcPr>
            <w:tcW w:w="6300" w:type="dxa"/>
          </w:tcPr>
          <w:p w14:paraId="08965BF1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Review all on-site set-ups </w:t>
            </w:r>
          </w:p>
        </w:tc>
        <w:tc>
          <w:tcPr>
            <w:tcW w:w="1710" w:type="dxa"/>
          </w:tcPr>
          <w:p w14:paraId="0B51E74C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602311AB" w14:textId="77777777" w:rsidR="00F110F5" w:rsidRDefault="00F110F5" w:rsidP="00F110F5"/>
        </w:tc>
      </w:tr>
      <w:tr w:rsidR="00F110F5" w14:paraId="1F3D1C78" w14:textId="77777777" w:rsidTr="00C36D3F">
        <w:tc>
          <w:tcPr>
            <w:tcW w:w="805" w:type="dxa"/>
            <w:shd w:val="clear" w:color="auto" w:fill="A5A5A5" w:themeFill="accent3"/>
          </w:tcPr>
          <w:p w14:paraId="3F7B7768" w14:textId="77777777" w:rsidR="00F110F5" w:rsidRDefault="00F110F5" w:rsidP="00F110F5"/>
        </w:tc>
        <w:tc>
          <w:tcPr>
            <w:tcW w:w="6300" w:type="dxa"/>
            <w:shd w:val="clear" w:color="auto" w:fill="A5A5A5" w:themeFill="accent3"/>
          </w:tcPr>
          <w:p w14:paraId="7EA0A034" w14:textId="77777777" w:rsidR="00F110F5" w:rsidRPr="0068558A" w:rsidRDefault="00F110F5" w:rsidP="00F110F5">
            <w:pPr>
              <w:rPr>
                <w:b/>
                <w:bCs/>
                <w:i/>
                <w:iCs/>
              </w:rPr>
            </w:pPr>
            <w:r w:rsidRPr="00FE7743">
              <w:rPr>
                <w:b/>
                <w:bCs/>
                <w:i/>
                <w:iCs/>
              </w:rPr>
              <w:t>On-site</w:t>
            </w:r>
          </w:p>
        </w:tc>
        <w:tc>
          <w:tcPr>
            <w:tcW w:w="1710" w:type="dxa"/>
            <w:shd w:val="clear" w:color="auto" w:fill="A5A5A5" w:themeFill="accent3"/>
          </w:tcPr>
          <w:p w14:paraId="732ED968" w14:textId="77777777" w:rsidR="00F110F5" w:rsidRDefault="00F110F5" w:rsidP="00F110F5"/>
        </w:tc>
        <w:tc>
          <w:tcPr>
            <w:tcW w:w="3330" w:type="dxa"/>
            <w:shd w:val="clear" w:color="auto" w:fill="A5A5A5" w:themeFill="accent3"/>
          </w:tcPr>
          <w:p w14:paraId="675767FC" w14:textId="77777777" w:rsidR="00F110F5" w:rsidRDefault="00F110F5" w:rsidP="00F110F5"/>
        </w:tc>
      </w:tr>
      <w:tr w:rsidR="00F110F5" w14:paraId="3C5D7795" w14:textId="77777777" w:rsidTr="00C36D3F">
        <w:tc>
          <w:tcPr>
            <w:tcW w:w="805" w:type="dxa"/>
          </w:tcPr>
          <w:p w14:paraId="0679ECFB" w14:textId="77777777" w:rsidR="00F110F5" w:rsidRDefault="00F110F5" w:rsidP="00F110F5"/>
        </w:tc>
        <w:tc>
          <w:tcPr>
            <w:tcW w:w="6300" w:type="dxa"/>
          </w:tcPr>
          <w:p w14:paraId="0E85144E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>Manage registration desk and all session rooms</w:t>
            </w:r>
          </w:p>
        </w:tc>
        <w:tc>
          <w:tcPr>
            <w:tcW w:w="1710" w:type="dxa"/>
          </w:tcPr>
          <w:p w14:paraId="2268B3E1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25C9736A" w14:textId="77777777" w:rsidR="00F110F5" w:rsidRDefault="00F110F5" w:rsidP="00F110F5"/>
        </w:tc>
      </w:tr>
      <w:tr w:rsidR="00F110F5" w14:paraId="652AE23C" w14:textId="77777777" w:rsidTr="00C36D3F">
        <w:tc>
          <w:tcPr>
            <w:tcW w:w="805" w:type="dxa"/>
          </w:tcPr>
          <w:p w14:paraId="68C1734E" w14:textId="77777777" w:rsidR="00F110F5" w:rsidRDefault="00F110F5" w:rsidP="00F110F5"/>
        </w:tc>
        <w:tc>
          <w:tcPr>
            <w:tcW w:w="6300" w:type="dxa"/>
          </w:tcPr>
          <w:p w14:paraId="607171EB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Conduct delegate evaluation / questionnaire </w:t>
            </w:r>
          </w:p>
        </w:tc>
        <w:tc>
          <w:tcPr>
            <w:tcW w:w="1710" w:type="dxa"/>
          </w:tcPr>
          <w:p w14:paraId="7B2C2480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6781446C" w14:textId="77777777" w:rsidR="00F110F5" w:rsidRDefault="00F110F5" w:rsidP="00F110F5"/>
        </w:tc>
      </w:tr>
      <w:tr w:rsidR="00F110F5" w14:paraId="04D29531" w14:textId="77777777" w:rsidTr="00C36D3F">
        <w:tc>
          <w:tcPr>
            <w:tcW w:w="805" w:type="dxa"/>
            <w:shd w:val="clear" w:color="auto" w:fill="A5A5A5" w:themeFill="accent3"/>
          </w:tcPr>
          <w:p w14:paraId="3936136E" w14:textId="77777777" w:rsidR="00F110F5" w:rsidRDefault="00F110F5" w:rsidP="00F110F5"/>
        </w:tc>
        <w:tc>
          <w:tcPr>
            <w:tcW w:w="6300" w:type="dxa"/>
            <w:shd w:val="clear" w:color="auto" w:fill="A5A5A5" w:themeFill="accent3"/>
          </w:tcPr>
          <w:p w14:paraId="6A94318F" w14:textId="77777777" w:rsidR="00F110F5" w:rsidRPr="0068558A" w:rsidRDefault="00F110F5" w:rsidP="00F110F5">
            <w:pPr>
              <w:rPr>
                <w:b/>
                <w:bCs/>
                <w:i/>
                <w:iCs/>
              </w:rPr>
            </w:pPr>
            <w:r w:rsidRPr="00FE7743">
              <w:rPr>
                <w:b/>
                <w:bCs/>
                <w:i/>
                <w:iCs/>
              </w:rPr>
              <w:t>3 weeks after</w:t>
            </w:r>
          </w:p>
        </w:tc>
        <w:tc>
          <w:tcPr>
            <w:tcW w:w="1710" w:type="dxa"/>
            <w:shd w:val="clear" w:color="auto" w:fill="A5A5A5" w:themeFill="accent3"/>
          </w:tcPr>
          <w:p w14:paraId="523E298B" w14:textId="77777777" w:rsidR="00F110F5" w:rsidRDefault="00F110F5" w:rsidP="00F110F5"/>
        </w:tc>
        <w:tc>
          <w:tcPr>
            <w:tcW w:w="3330" w:type="dxa"/>
            <w:shd w:val="clear" w:color="auto" w:fill="A5A5A5" w:themeFill="accent3"/>
          </w:tcPr>
          <w:p w14:paraId="35CC973B" w14:textId="77777777" w:rsidR="00F110F5" w:rsidRDefault="00F110F5" w:rsidP="00F110F5"/>
        </w:tc>
      </w:tr>
      <w:tr w:rsidR="00F110F5" w14:paraId="386853AD" w14:textId="77777777" w:rsidTr="00C36D3F">
        <w:tc>
          <w:tcPr>
            <w:tcW w:w="805" w:type="dxa"/>
          </w:tcPr>
          <w:p w14:paraId="1DB23BB7" w14:textId="77777777" w:rsidR="00F110F5" w:rsidRDefault="00F110F5" w:rsidP="00F110F5"/>
        </w:tc>
        <w:tc>
          <w:tcPr>
            <w:tcW w:w="6300" w:type="dxa"/>
          </w:tcPr>
          <w:p w14:paraId="59A996D3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Thank you letters to suppliers, sponsors, exhibitors, speakers </w:t>
            </w:r>
            <w:proofErr w:type="spellStart"/>
            <w:r w:rsidRPr="00FE7743">
              <w:rPr>
                <w:i/>
                <w:iCs/>
              </w:rPr>
              <w:t>etc</w:t>
            </w:r>
            <w:proofErr w:type="spellEnd"/>
            <w:r w:rsidRPr="00FE7743">
              <w:rPr>
                <w:i/>
                <w:iCs/>
              </w:rPr>
              <w:t xml:space="preserve"> </w:t>
            </w:r>
          </w:p>
        </w:tc>
        <w:tc>
          <w:tcPr>
            <w:tcW w:w="1710" w:type="dxa"/>
          </w:tcPr>
          <w:p w14:paraId="5A0BF118" w14:textId="77777777" w:rsidR="00F110F5" w:rsidRDefault="00F110F5" w:rsidP="00F110F5">
            <w:r>
              <w:rPr>
                <w:i/>
                <w:iCs/>
              </w:rPr>
              <w:t>PCO</w:t>
            </w:r>
            <w:r w:rsidRPr="00FE7743">
              <w:rPr>
                <w:i/>
                <w:iCs/>
              </w:rPr>
              <w:t>/OC</w:t>
            </w:r>
          </w:p>
        </w:tc>
        <w:tc>
          <w:tcPr>
            <w:tcW w:w="3330" w:type="dxa"/>
          </w:tcPr>
          <w:p w14:paraId="172D1AC2" w14:textId="77777777" w:rsidR="00F110F5" w:rsidRDefault="00F110F5" w:rsidP="00F110F5"/>
        </w:tc>
      </w:tr>
      <w:tr w:rsidR="00F110F5" w14:paraId="3E996505" w14:textId="77777777" w:rsidTr="00C36D3F">
        <w:tc>
          <w:tcPr>
            <w:tcW w:w="805" w:type="dxa"/>
          </w:tcPr>
          <w:p w14:paraId="155EED77" w14:textId="77777777" w:rsidR="00F110F5" w:rsidRDefault="00F110F5" w:rsidP="00F110F5"/>
        </w:tc>
        <w:tc>
          <w:tcPr>
            <w:tcW w:w="6300" w:type="dxa"/>
          </w:tcPr>
          <w:p w14:paraId="75C8AAFF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Ensure all outstanding payments have been received </w:t>
            </w:r>
          </w:p>
        </w:tc>
        <w:tc>
          <w:tcPr>
            <w:tcW w:w="1710" w:type="dxa"/>
          </w:tcPr>
          <w:p w14:paraId="2E54DE64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08E46F95" w14:textId="77777777" w:rsidR="00F110F5" w:rsidRDefault="00F110F5" w:rsidP="00F110F5"/>
        </w:tc>
      </w:tr>
      <w:tr w:rsidR="00F110F5" w14:paraId="2FBEFE7F" w14:textId="77777777" w:rsidTr="00C36D3F">
        <w:tc>
          <w:tcPr>
            <w:tcW w:w="805" w:type="dxa"/>
            <w:shd w:val="clear" w:color="auto" w:fill="A5A5A5" w:themeFill="accent3"/>
          </w:tcPr>
          <w:p w14:paraId="1DC54C02" w14:textId="77777777" w:rsidR="00F110F5" w:rsidRDefault="00F110F5" w:rsidP="00F110F5"/>
        </w:tc>
        <w:tc>
          <w:tcPr>
            <w:tcW w:w="6300" w:type="dxa"/>
            <w:shd w:val="clear" w:color="auto" w:fill="A5A5A5" w:themeFill="accent3"/>
          </w:tcPr>
          <w:p w14:paraId="35019E60" w14:textId="77777777" w:rsidR="00F110F5" w:rsidRPr="0068558A" w:rsidRDefault="00F110F5" w:rsidP="00F110F5">
            <w:pPr>
              <w:rPr>
                <w:b/>
                <w:bCs/>
                <w:i/>
                <w:iCs/>
              </w:rPr>
            </w:pPr>
            <w:r w:rsidRPr="00FE7743">
              <w:rPr>
                <w:b/>
                <w:bCs/>
                <w:i/>
                <w:iCs/>
              </w:rPr>
              <w:t>6 weeks after</w:t>
            </w:r>
          </w:p>
        </w:tc>
        <w:tc>
          <w:tcPr>
            <w:tcW w:w="1710" w:type="dxa"/>
            <w:shd w:val="clear" w:color="auto" w:fill="A5A5A5" w:themeFill="accent3"/>
          </w:tcPr>
          <w:p w14:paraId="1A25A4D1" w14:textId="77777777" w:rsidR="00F110F5" w:rsidRDefault="00F110F5" w:rsidP="00F110F5"/>
        </w:tc>
        <w:tc>
          <w:tcPr>
            <w:tcW w:w="3330" w:type="dxa"/>
            <w:shd w:val="clear" w:color="auto" w:fill="A5A5A5" w:themeFill="accent3"/>
          </w:tcPr>
          <w:p w14:paraId="31309488" w14:textId="77777777" w:rsidR="00F110F5" w:rsidRDefault="00F110F5" w:rsidP="00F110F5"/>
        </w:tc>
      </w:tr>
      <w:tr w:rsidR="00F110F5" w14:paraId="7C73E943" w14:textId="77777777" w:rsidTr="00C36D3F">
        <w:tc>
          <w:tcPr>
            <w:tcW w:w="805" w:type="dxa"/>
          </w:tcPr>
          <w:p w14:paraId="4D3626DA" w14:textId="77777777" w:rsidR="00F110F5" w:rsidRDefault="00F110F5" w:rsidP="00F110F5"/>
        </w:tc>
        <w:tc>
          <w:tcPr>
            <w:tcW w:w="6300" w:type="dxa"/>
          </w:tcPr>
          <w:p w14:paraId="317D556F" w14:textId="77777777" w:rsidR="00F110F5" w:rsidRPr="00FE7743" w:rsidRDefault="00F110F5" w:rsidP="00F110F5">
            <w:pPr>
              <w:rPr>
                <w:i/>
                <w:iCs/>
              </w:rPr>
            </w:pPr>
            <w:proofErr w:type="spellStart"/>
            <w:r w:rsidRPr="00FE7743">
              <w:rPr>
                <w:i/>
                <w:iCs/>
              </w:rPr>
              <w:t>Finalise</w:t>
            </w:r>
            <w:proofErr w:type="spellEnd"/>
            <w:r w:rsidRPr="00FE7743">
              <w:rPr>
                <w:i/>
                <w:iCs/>
              </w:rPr>
              <w:t xml:space="preserve"> budget </w:t>
            </w:r>
          </w:p>
        </w:tc>
        <w:tc>
          <w:tcPr>
            <w:tcW w:w="1710" w:type="dxa"/>
          </w:tcPr>
          <w:p w14:paraId="30434DCE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210CA072" w14:textId="77777777" w:rsidR="00F110F5" w:rsidRDefault="00F110F5" w:rsidP="00F110F5"/>
        </w:tc>
      </w:tr>
      <w:tr w:rsidR="00F110F5" w14:paraId="4FFB5E8F" w14:textId="77777777" w:rsidTr="00C36D3F">
        <w:tc>
          <w:tcPr>
            <w:tcW w:w="805" w:type="dxa"/>
          </w:tcPr>
          <w:p w14:paraId="05C8A3DB" w14:textId="77777777" w:rsidR="00F110F5" w:rsidRDefault="00F110F5" w:rsidP="00F110F5"/>
        </w:tc>
        <w:tc>
          <w:tcPr>
            <w:tcW w:w="6300" w:type="dxa"/>
          </w:tcPr>
          <w:p w14:paraId="7D42CD6A" w14:textId="77777777" w:rsidR="00F110F5" w:rsidRPr="00FE7743" w:rsidRDefault="00F110F5" w:rsidP="00F110F5">
            <w:pPr>
              <w:rPr>
                <w:i/>
                <w:iCs/>
              </w:rPr>
            </w:pPr>
            <w:r w:rsidRPr="00FE7743">
              <w:rPr>
                <w:i/>
                <w:iCs/>
              </w:rPr>
              <w:t xml:space="preserve">Final payments made </w:t>
            </w:r>
          </w:p>
        </w:tc>
        <w:tc>
          <w:tcPr>
            <w:tcW w:w="1710" w:type="dxa"/>
          </w:tcPr>
          <w:p w14:paraId="06CF58F1" w14:textId="77777777" w:rsidR="00F110F5" w:rsidRDefault="00F110F5" w:rsidP="00F110F5">
            <w:r>
              <w:rPr>
                <w:i/>
                <w:iCs/>
              </w:rPr>
              <w:t>PCO</w:t>
            </w:r>
          </w:p>
        </w:tc>
        <w:tc>
          <w:tcPr>
            <w:tcW w:w="3330" w:type="dxa"/>
          </w:tcPr>
          <w:p w14:paraId="5B93CBB9" w14:textId="77777777" w:rsidR="00F110F5" w:rsidRDefault="00F110F5" w:rsidP="00F110F5"/>
        </w:tc>
      </w:tr>
      <w:tr w:rsidR="00F110F5" w14:paraId="04255F7E" w14:textId="77777777" w:rsidTr="00C36D3F">
        <w:tc>
          <w:tcPr>
            <w:tcW w:w="805" w:type="dxa"/>
          </w:tcPr>
          <w:p w14:paraId="7967726E" w14:textId="77777777" w:rsidR="00F110F5" w:rsidRDefault="00F110F5" w:rsidP="00F110F5"/>
        </w:tc>
        <w:tc>
          <w:tcPr>
            <w:tcW w:w="6300" w:type="dxa"/>
          </w:tcPr>
          <w:p w14:paraId="109DE80A" w14:textId="77777777" w:rsidR="00F110F5" w:rsidRPr="00FE7743" w:rsidRDefault="00F110F5" w:rsidP="00F110F5">
            <w:pPr>
              <w:rPr>
                <w:i/>
                <w:iCs/>
              </w:rPr>
            </w:pPr>
            <w:proofErr w:type="spellStart"/>
            <w:r w:rsidRPr="00FE7743">
              <w:rPr>
                <w:i/>
                <w:iCs/>
              </w:rPr>
              <w:t>Finalise</w:t>
            </w:r>
            <w:proofErr w:type="spellEnd"/>
            <w:r w:rsidRPr="00FE7743">
              <w:rPr>
                <w:i/>
                <w:iCs/>
              </w:rPr>
              <w:t xml:space="preserve"> accounts and report to client </w:t>
            </w:r>
          </w:p>
        </w:tc>
        <w:tc>
          <w:tcPr>
            <w:tcW w:w="1710" w:type="dxa"/>
          </w:tcPr>
          <w:p w14:paraId="14DB87B3" w14:textId="77777777" w:rsidR="00F110F5" w:rsidRDefault="00F110F5" w:rsidP="00F110F5">
            <w:r>
              <w:rPr>
                <w:i/>
                <w:iCs/>
              </w:rPr>
              <w:t>O</w:t>
            </w:r>
            <w:r w:rsidRPr="00FE7743">
              <w:rPr>
                <w:i/>
                <w:iCs/>
              </w:rPr>
              <w:t>C</w:t>
            </w:r>
          </w:p>
        </w:tc>
        <w:tc>
          <w:tcPr>
            <w:tcW w:w="3330" w:type="dxa"/>
          </w:tcPr>
          <w:p w14:paraId="44F19D1E" w14:textId="77777777" w:rsidR="00F110F5" w:rsidRDefault="00F110F5" w:rsidP="00F110F5"/>
        </w:tc>
      </w:tr>
      <w:tr w:rsidR="00F110F5" w14:paraId="173865C9" w14:textId="77777777" w:rsidTr="00C36D3F">
        <w:tc>
          <w:tcPr>
            <w:tcW w:w="805" w:type="dxa"/>
          </w:tcPr>
          <w:p w14:paraId="28CD2537" w14:textId="77777777" w:rsidR="00F110F5" w:rsidRDefault="00F110F5" w:rsidP="00F110F5"/>
        </w:tc>
        <w:tc>
          <w:tcPr>
            <w:tcW w:w="6300" w:type="dxa"/>
          </w:tcPr>
          <w:p w14:paraId="61196A8C" w14:textId="77777777" w:rsidR="00F110F5" w:rsidRPr="00FE7743" w:rsidRDefault="00F110F5" w:rsidP="00F110F5">
            <w:pPr>
              <w:rPr>
                <w:i/>
                <w:iCs/>
              </w:rPr>
            </w:pPr>
            <w:proofErr w:type="spellStart"/>
            <w:r w:rsidRPr="00FE7743">
              <w:rPr>
                <w:i/>
                <w:iCs/>
              </w:rPr>
              <w:t>Organising</w:t>
            </w:r>
            <w:proofErr w:type="spellEnd"/>
            <w:r w:rsidRPr="00FE7743">
              <w:rPr>
                <w:i/>
                <w:iCs/>
              </w:rPr>
              <w:t xml:space="preserve"> Committee - wrap up meeting </w:t>
            </w:r>
          </w:p>
        </w:tc>
        <w:tc>
          <w:tcPr>
            <w:tcW w:w="1710" w:type="dxa"/>
          </w:tcPr>
          <w:p w14:paraId="27196636" w14:textId="77777777" w:rsidR="00F110F5" w:rsidRDefault="00F110F5" w:rsidP="00F110F5">
            <w:r>
              <w:rPr>
                <w:i/>
                <w:iCs/>
              </w:rPr>
              <w:t>PCO</w:t>
            </w:r>
            <w:r w:rsidRPr="00FE7743">
              <w:rPr>
                <w:i/>
                <w:iCs/>
              </w:rPr>
              <w:t>/OC</w:t>
            </w:r>
          </w:p>
        </w:tc>
        <w:tc>
          <w:tcPr>
            <w:tcW w:w="3330" w:type="dxa"/>
          </w:tcPr>
          <w:p w14:paraId="1472E7EF" w14:textId="77777777" w:rsidR="00F110F5" w:rsidRDefault="00F110F5" w:rsidP="00F110F5"/>
        </w:tc>
      </w:tr>
      <w:tr w:rsidR="00F110F5" w14:paraId="16F25A2D" w14:textId="77777777" w:rsidTr="00C36D3F">
        <w:tc>
          <w:tcPr>
            <w:tcW w:w="805" w:type="dxa"/>
          </w:tcPr>
          <w:p w14:paraId="69A59F11" w14:textId="77777777" w:rsidR="00F110F5" w:rsidRDefault="00F110F5" w:rsidP="00F110F5"/>
        </w:tc>
        <w:tc>
          <w:tcPr>
            <w:tcW w:w="6300" w:type="dxa"/>
          </w:tcPr>
          <w:p w14:paraId="11D44138" w14:textId="77777777" w:rsidR="00F110F5" w:rsidRPr="00FE7743" w:rsidRDefault="00F110F5" w:rsidP="00F110F5">
            <w:pPr>
              <w:rPr>
                <w:i/>
                <w:iCs/>
              </w:rPr>
            </w:pPr>
          </w:p>
        </w:tc>
        <w:tc>
          <w:tcPr>
            <w:tcW w:w="1710" w:type="dxa"/>
          </w:tcPr>
          <w:p w14:paraId="16D6C65B" w14:textId="77777777" w:rsidR="00F110F5" w:rsidRDefault="00F110F5" w:rsidP="00F110F5"/>
        </w:tc>
        <w:tc>
          <w:tcPr>
            <w:tcW w:w="3330" w:type="dxa"/>
          </w:tcPr>
          <w:p w14:paraId="48844FB3" w14:textId="77777777" w:rsidR="00F110F5" w:rsidRDefault="00F110F5" w:rsidP="00F110F5"/>
        </w:tc>
      </w:tr>
    </w:tbl>
    <w:p w14:paraId="6A7A2326" w14:textId="77777777" w:rsidR="008026EA" w:rsidRDefault="008026EA"/>
    <w:sectPr w:rsidR="008026EA" w:rsidSect="002768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4D"/>
    <w:rsid w:val="000C07B3"/>
    <w:rsid w:val="000E0B72"/>
    <w:rsid w:val="00141AEF"/>
    <w:rsid w:val="001547C4"/>
    <w:rsid w:val="00220BF3"/>
    <w:rsid w:val="0027684D"/>
    <w:rsid w:val="002D10BF"/>
    <w:rsid w:val="00410569"/>
    <w:rsid w:val="00437973"/>
    <w:rsid w:val="00451808"/>
    <w:rsid w:val="00454448"/>
    <w:rsid w:val="0050655C"/>
    <w:rsid w:val="0051209C"/>
    <w:rsid w:val="00593975"/>
    <w:rsid w:val="0068558A"/>
    <w:rsid w:val="007771E4"/>
    <w:rsid w:val="007C650A"/>
    <w:rsid w:val="008026EA"/>
    <w:rsid w:val="008274BD"/>
    <w:rsid w:val="00853943"/>
    <w:rsid w:val="008D3AF6"/>
    <w:rsid w:val="009B705B"/>
    <w:rsid w:val="00A2026A"/>
    <w:rsid w:val="00A37B61"/>
    <w:rsid w:val="00AE58EE"/>
    <w:rsid w:val="00AF19FA"/>
    <w:rsid w:val="00B61A8A"/>
    <w:rsid w:val="00B65EF0"/>
    <w:rsid w:val="00B939B4"/>
    <w:rsid w:val="00BA5E6C"/>
    <w:rsid w:val="00BF2C9B"/>
    <w:rsid w:val="00C36D3F"/>
    <w:rsid w:val="00D10BC7"/>
    <w:rsid w:val="00E701DF"/>
    <w:rsid w:val="00F0746D"/>
    <w:rsid w:val="00F110F5"/>
    <w:rsid w:val="00FA794C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BB87"/>
  <w15:chartTrackingRefBased/>
  <w15:docId w15:val="{E2B9B6B9-881F-49B7-810D-0079F2F3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Winter</dc:creator>
  <cp:keywords/>
  <dc:description/>
  <cp:lastModifiedBy>Joni Brady</cp:lastModifiedBy>
  <cp:revision>10</cp:revision>
  <dcterms:created xsi:type="dcterms:W3CDTF">2018-03-13T00:28:00Z</dcterms:created>
  <dcterms:modified xsi:type="dcterms:W3CDTF">2018-03-13T00:36:00Z</dcterms:modified>
</cp:coreProperties>
</file>