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B1" w:rsidRPr="00DB78BC" w:rsidRDefault="00DB78BC" w:rsidP="00DB78BC">
      <w:pPr>
        <w:spacing w:after="0" w:line="276" w:lineRule="auto"/>
        <w:jc w:val="center"/>
        <w:rPr>
          <w:b/>
          <w:sz w:val="24"/>
          <w:szCs w:val="24"/>
        </w:rPr>
      </w:pPr>
      <w:r w:rsidRPr="00DB78BC">
        <w:rPr>
          <w:b/>
          <w:sz w:val="24"/>
          <w:szCs w:val="24"/>
        </w:rPr>
        <w:t xml:space="preserve">ICPAN </w:t>
      </w:r>
      <w:r w:rsidR="00884BB1" w:rsidRPr="00DB78BC">
        <w:rPr>
          <w:b/>
          <w:sz w:val="24"/>
          <w:szCs w:val="24"/>
        </w:rPr>
        <w:t>2017 Conference</w:t>
      </w:r>
      <w:r w:rsidR="00DB5BC5" w:rsidRPr="00DB78BC">
        <w:rPr>
          <w:b/>
          <w:sz w:val="24"/>
          <w:szCs w:val="24"/>
        </w:rPr>
        <w:t>:</w:t>
      </w:r>
      <w:r w:rsidR="00884BB1" w:rsidRPr="00DB78BC">
        <w:rPr>
          <w:b/>
          <w:sz w:val="24"/>
          <w:szCs w:val="24"/>
        </w:rPr>
        <w:t xml:space="preserve"> </w:t>
      </w:r>
      <w:r w:rsidR="00DB5BC5" w:rsidRPr="00DB78BC">
        <w:rPr>
          <w:b/>
          <w:sz w:val="24"/>
          <w:szCs w:val="24"/>
        </w:rPr>
        <w:t xml:space="preserve">Sydney </w:t>
      </w:r>
      <w:proofErr w:type="spellStart"/>
      <w:r w:rsidR="00884BB1" w:rsidRPr="00DB78BC">
        <w:rPr>
          <w:b/>
          <w:sz w:val="24"/>
          <w:szCs w:val="24"/>
        </w:rPr>
        <w:t>Organ</w:t>
      </w:r>
      <w:r w:rsidR="00DB5BC5" w:rsidRPr="00DB78BC">
        <w:rPr>
          <w:b/>
          <w:sz w:val="24"/>
          <w:szCs w:val="24"/>
        </w:rPr>
        <w:t>i</w:t>
      </w:r>
      <w:r w:rsidR="00884BB1" w:rsidRPr="00DB78BC">
        <w:rPr>
          <w:b/>
          <w:sz w:val="24"/>
          <w:szCs w:val="24"/>
        </w:rPr>
        <w:t>sing</w:t>
      </w:r>
      <w:proofErr w:type="spellEnd"/>
      <w:r w:rsidR="00884BB1" w:rsidRPr="00DB78BC">
        <w:rPr>
          <w:b/>
          <w:sz w:val="24"/>
          <w:szCs w:val="24"/>
        </w:rPr>
        <w:t xml:space="preserve"> Committee</w:t>
      </w:r>
    </w:p>
    <w:p w:rsidR="00884BB1" w:rsidRPr="00DB78BC" w:rsidRDefault="00884BB1" w:rsidP="00DB78BC">
      <w:pPr>
        <w:spacing w:after="0" w:line="276" w:lineRule="auto"/>
        <w:jc w:val="center"/>
        <w:rPr>
          <w:b/>
          <w:sz w:val="24"/>
          <w:szCs w:val="24"/>
        </w:rPr>
      </w:pPr>
      <w:r w:rsidRPr="00DB78BC">
        <w:rPr>
          <w:b/>
          <w:sz w:val="24"/>
          <w:szCs w:val="24"/>
        </w:rPr>
        <w:t>International Volunteer List</w:t>
      </w:r>
    </w:p>
    <w:p w:rsidR="007F2910" w:rsidRDefault="00884BB1" w:rsidP="00DB78BC">
      <w:pPr>
        <w:spacing w:after="0" w:line="276" w:lineRule="auto"/>
        <w:jc w:val="center"/>
        <w:rPr>
          <w:b/>
          <w:sz w:val="24"/>
          <w:szCs w:val="24"/>
        </w:rPr>
      </w:pPr>
      <w:r w:rsidRPr="00DB78BC">
        <w:rPr>
          <w:b/>
          <w:sz w:val="24"/>
          <w:szCs w:val="24"/>
        </w:rPr>
        <w:t>May 2016</w:t>
      </w:r>
    </w:p>
    <w:p w:rsidR="00743AAC" w:rsidRDefault="00743AAC" w:rsidP="00DB78BC">
      <w:pPr>
        <w:spacing w:after="0" w:line="276" w:lineRule="auto"/>
        <w:jc w:val="center"/>
        <w:rPr>
          <w:b/>
          <w:sz w:val="24"/>
          <w:szCs w:val="24"/>
        </w:rPr>
      </w:pPr>
    </w:p>
    <w:p w:rsidR="00743AAC" w:rsidRPr="00760616" w:rsidRDefault="00743AAC" w:rsidP="00743AAC">
      <w:pPr>
        <w:pStyle w:val="Footer"/>
        <w:rPr>
          <w:rFonts w:cs="Arial"/>
          <w:shd w:val="clear" w:color="auto" w:fill="FFFFFF"/>
        </w:rPr>
      </w:pPr>
      <w:r w:rsidRPr="00760616">
        <w:rPr>
          <w:rFonts w:cs="Arial"/>
          <w:shd w:val="clear" w:color="auto" w:fill="FFFFFF"/>
        </w:rPr>
        <w:t xml:space="preserve">2017 ICPAN </w:t>
      </w:r>
      <w:proofErr w:type="spellStart"/>
      <w:r w:rsidRPr="00760616">
        <w:rPr>
          <w:rFonts w:cs="Arial"/>
          <w:shd w:val="clear" w:color="auto" w:fill="FFFFFF"/>
        </w:rPr>
        <w:t>Organising</w:t>
      </w:r>
      <w:proofErr w:type="spellEnd"/>
      <w:r w:rsidRPr="00760616">
        <w:rPr>
          <w:rFonts w:cs="Arial"/>
          <w:shd w:val="clear" w:color="auto" w:fill="FFFFFF"/>
        </w:rPr>
        <w:t xml:space="preserve"> Committee Chair </w:t>
      </w:r>
      <w:r>
        <w:rPr>
          <w:rFonts w:cs="Arial"/>
          <w:shd w:val="clear" w:color="auto" w:fill="FFFFFF"/>
        </w:rPr>
        <w:t xml:space="preserve">- </w:t>
      </w:r>
      <w:r w:rsidRPr="00760616">
        <w:rPr>
          <w:rFonts w:cs="Arial"/>
          <w:shd w:val="clear" w:color="auto" w:fill="FFFFFF"/>
        </w:rPr>
        <w:t>Suzi</w:t>
      </w:r>
      <w:r w:rsidRPr="00760616">
        <w:rPr>
          <w:rStyle w:val="apple-converted-space"/>
          <w:rFonts w:cs="Arial"/>
          <w:shd w:val="clear" w:color="auto" w:fill="FFFFFF"/>
        </w:rPr>
        <w:t> </w:t>
      </w:r>
      <w:proofErr w:type="spellStart"/>
      <w:r w:rsidRPr="00760616">
        <w:rPr>
          <w:rFonts w:cs="Arial"/>
          <w:shd w:val="clear" w:color="auto" w:fill="FFFFFF"/>
        </w:rPr>
        <w:t>Querruel</w:t>
      </w:r>
      <w:proofErr w:type="spellEnd"/>
    </w:p>
    <w:p w:rsidR="00743AAC" w:rsidRPr="00760616" w:rsidRDefault="005E6FDF" w:rsidP="00743AAC">
      <w:pPr>
        <w:pStyle w:val="Footer"/>
      </w:pPr>
      <w:hyperlink r:id="rId6" w:history="1">
        <w:r w:rsidR="00743AAC" w:rsidRPr="00760616">
          <w:rPr>
            <w:rStyle w:val="Hyperlink"/>
            <w:rFonts w:cs="Arial"/>
            <w:color w:val="auto"/>
            <w:shd w:val="clear" w:color="auto" w:fill="FFFFFF"/>
          </w:rPr>
          <w:t>suequerruel@hotmail.com</w:t>
        </w:r>
      </w:hyperlink>
      <w:r w:rsidR="00743AAC" w:rsidRPr="00760616">
        <w:rPr>
          <w:rStyle w:val="Hyperlink"/>
          <w:rFonts w:cs="Arial"/>
          <w:color w:val="auto"/>
          <w:u w:val="none"/>
          <w:shd w:val="clear" w:color="auto" w:fill="FFFFFF"/>
        </w:rPr>
        <w:t xml:space="preserve">       </w:t>
      </w:r>
      <w:hyperlink r:id="rId7" w:tgtFrame="_blank" w:history="1">
        <w:r w:rsidR="00743AAC" w:rsidRPr="00760616">
          <w:rPr>
            <w:rStyle w:val="Hyperlink"/>
            <w:rFonts w:cs="Arial"/>
            <w:color w:val="auto"/>
            <w:u w:val="none"/>
            <w:shd w:val="clear" w:color="auto" w:fill="FFFFFF"/>
          </w:rPr>
          <w:t>+61422450689</w:t>
        </w:r>
      </w:hyperlink>
    </w:p>
    <w:p w:rsidR="00652178" w:rsidRPr="007F2910" w:rsidRDefault="00652178" w:rsidP="00652178">
      <w:pPr>
        <w:spacing w:after="0" w:line="276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250"/>
        <w:gridCol w:w="2430"/>
        <w:gridCol w:w="3235"/>
      </w:tblGrid>
      <w:tr w:rsidR="000A37B1" w:rsidTr="008C32EE">
        <w:tc>
          <w:tcPr>
            <w:tcW w:w="1435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2250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 xml:space="preserve">Country /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3235" w:type="dxa"/>
          </w:tcPr>
          <w:p w:rsidR="000A37B1" w:rsidRDefault="00DB5BC5" w:rsidP="000A37B1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0A37B1" w:rsidTr="008C32EE">
        <w:tc>
          <w:tcPr>
            <w:tcW w:w="1435" w:type="dxa"/>
          </w:tcPr>
          <w:p w:rsidR="000A37B1" w:rsidRPr="00D64EC9" w:rsidRDefault="005F033B" w:rsidP="000A37B1">
            <w:pPr>
              <w:rPr>
                <w:b/>
              </w:rPr>
            </w:pPr>
            <w:r w:rsidRPr="00D64EC9">
              <w:rPr>
                <w:b/>
              </w:rPr>
              <w:t>Scientific</w:t>
            </w:r>
            <w:r w:rsidR="00DB5BC5" w:rsidRPr="00D64EC9">
              <w:rPr>
                <w:b/>
              </w:rPr>
              <w:t xml:space="preserve"> </w:t>
            </w:r>
            <w:proofErr w:type="spellStart"/>
            <w:r w:rsidR="00DB5BC5" w:rsidRPr="00D64EC9">
              <w:rPr>
                <w:b/>
              </w:rPr>
              <w:t>Programme</w:t>
            </w:r>
            <w:proofErr w:type="spellEnd"/>
          </w:p>
        </w:tc>
        <w:tc>
          <w:tcPr>
            <w:tcW w:w="2250" w:type="dxa"/>
          </w:tcPr>
          <w:p w:rsidR="0015646A" w:rsidRPr="00D64EC9" w:rsidRDefault="0015646A" w:rsidP="000A37B1">
            <w:r w:rsidRPr="00D64EC9">
              <w:t xml:space="preserve">ASPAAN </w:t>
            </w:r>
            <w:r w:rsidR="00C37CED" w:rsidRPr="00D64EC9">
              <w:t>Appoint</w:t>
            </w:r>
            <w:r w:rsidR="004B2D21">
              <w:t>ed</w:t>
            </w:r>
            <w:r w:rsidR="00C37CED" w:rsidRPr="00D64EC9">
              <w:t xml:space="preserve"> </w:t>
            </w:r>
          </w:p>
          <w:p w:rsidR="000A37B1" w:rsidRPr="00D64EC9" w:rsidRDefault="00C37CED" w:rsidP="00C37CED">
            <w:r w:rsidRPr="00D64EC9">
              <w:t xml:space="preserve">Chair (Pending) </w:t>
            </w:r>
          </w:p>
        </w:tc>
        <w:tc>
          <w:tcPr>
            <w:tcW w:w="2430" w:type="dxa"/>
          </w:tcPr>
          <w:p w:rsidR="000A37B1" w:rsidRPr="00D64EC9" w:rsidRDefault="00BF4AD0" w:rsidP="00BF4AD0">
            <w:r w:rsidRPr="00D64EC9">
              <w:t>Australia</w:t>
            </w:r>
          </w:p>
        </w:tc>
        <w:tc>
          <w:tcPr>
            <w:tcW w:w="3235" w:type="dxa"/>
          </w:tcPr>
          <w:p w:rsidR="000A37B1" w:rsidRPr="00D64EC9" w:rsidRDefault="000A37B1" w:rsidP="000A37B1"/>
        </w:tc>
      </w:tr>
      <w:tr w:rsidR="008C32EE" w:rsidTr="008C32EE">
        <w:tc>
          <w:tcPr>
            <w:tcW w:w="1435" w:type="dxa"/>
          </w:tcPr>
          <w:p w:rsidR="008C32EE" w:rsidRPr="00F67078" w:rsidRDefault="008C32EE" w:rsidP="008C32EE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8C32EE" w:rsidRPr="00D64EC9" w:rsidRDefault="00231512" w:rsidP="00231512">
            <w:r>
              <w:t>Angie Winter</w:t>
            </w:r>
          </w:p>
        </w:tc>
        <w:tc>
          <w:tcPr>
            <w:tcW w:w="2430" w:type="dxa"/>
          </w:tcPr>
          <w:p w:rsidR="008C32EE" w:rsidRPr="00D64EC9" w:rsidRDefault="008C32EE" w:rsidP="008C32EE">
            <w:r w:rsidRPr="00D64EC9">
              <w:t>ICPAN Education Chair</w:t>
            </w:r>
          </w:p>
        </w:tc>
        <w:tc>
          <w:tcPr>
            <w:tcW w:w="3235" w:type="dxa"/>
          </w:tcPr>
          <w:p w:rsidR="008C32EE" w:rsidRPr="00D64EC9" w:rsidRDefault="008C32EE" w:rsidP="008C32EE">
            <w:r w:rsidRPr="00D64EC9">
              <w:t>angiecwinter2002@yahoo.ca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r w:rsidRPr="00D64EC9">
              <w:t xml:space="preserve">Dr. Maria </w:t>
            </w:r>
            <w:proofErr w:type="spellStart"/>
            <w:r w:rsidRPr="00D64EC9">
              <w:t>Kapritsou</w:t>
            </w:r>
            <w:proofErr w:type="spellEnd"/>
          </w:p>
        </w:tc>
        <w:tc>
          <w:tcPr>
            <w:tcW w:w="2430" w:type="dxa"/>
          </w:tcPr>
          <w:p w:rsidR="0015646A" w:rsidRPr="00D64EC9" w:rsidRDefault="0015646A" w:rsidP="0015646A">
            <w:r w:rsidRPr="00D64EC9">
              <w:t>Greece</w:t>
            </w:r>
          </w:p>
        </w:tc>
        <w:tc>
          <w:tcPr>
            <w:tcW w:w="3235" w:type="dxa"/>
          </w:tcPr>
          <w:p w:rsidR="0015646A" w:rsidRPr="00D64EC9" w:rsidRDefault="0015646A" w:rsidP="0015646A">
            <w:r w:rsidRPr="00D64EC9">
              <w:rPr>
                <w:rFonts w:cs="Segoe UI"/>
                <w:color w:val="333333"/>
                <w:shd w:val="clear" w:color="auto" w:fill="FFFFFF"/>
              </w:rPr>
              <w:t>mariakaprit@gmail.com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780D74" w:rsidP="0015646A">
            <w:proofErr w:type="spellStart"/>
            <w:r w:rsidRPr="00D64EC9">
              <w:t>Fionuala</w:t>
            </w:r>
            <w:proofErr w:type="spellEnd"/>
            <w:r w:rsidRPr="00D64EC9">
              <w:t xml:space="preserve"> O’Gorman</w:t>
            </w:r>
          </w:p>
        </w:tc>
        <w:tc>
          <w:tcPr>
            <w:tcW w:w="2430" w:type="dxa"/>
          </w:tcPr>
          <w:p w:rsidR="0015646A" w:rsidRPr="00D64EC9" w:rsidRDefault="00780D74" w:rsidP="0015646A">
            <w:r w:rsidRPr="00D64EC9">
              <w:t>Ireland</w:t>
            </w:r>
          </w:p>
        </w:tc>
        <w:tc>
          <w:tcPr>
            <w:tcW w:w="3235" w:type="dxa"/>
          </w:tcPr>
          <w:p w:rsidR="0015646A" w:rsidRPr="00D64EC9" w:rsidRDefault="00F67078" w:rsidP="0015646A">
            <w:r>
              <w:t>fionualam@gmail.com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D64EC9" w:rsidRDefault="0015646A" w:rsidP="0015646A"/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D64EC9" w:rsidRDefault="0015646A" w:rsidP="0015646A"/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D64EC9" w:rsidRDefault="0015646A" w:rsidP="0015646A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D64EC9" w:rsidRDefault="0015646A" w:rsidP="0015646A"/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D64EC9" w:rsidRDefault="0015646A" w:rsidP="0015646A"/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F67078" w:rsidRDefault="0015646A" w:rsidP="0015646A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  <w:r w:rsidRPr="00D64EC9">
              <w:rPr>
                <w:b/>
              </w:rPr>
              <w:t>Oral Abstract Review</w:t>
            </w:r>
          </w:p>
        </w:tc>
        <w:tc>
          <w:tcPr>
            <w:tcW w:w="2250" w:type="dxa"/>
          </w:tcPr>
          <w:p w:rsidR="0015646A" w:rsidRPr="00D64EC9" w:rsidRDefault="0015646A" w:rsidP="0015646A">
            <w:r w:rsidRPr="00D64EC9">
              <w:t>Angie Winter - Chair</w:t>
            </w:r>
          </w:p>
        </w:tc>
        <w:tc>
          <w:tcPr>
            <w:tcW w:w="2430" w:type="dxa"/>
          </w:tcPr>
          <w:p w:rsidR="0015646A" w:rsidRPr="00D64EC9" w:rsidRDefault="0015646A" w:rsidP="0015646A">
            <w:r w:rsidRPr="00D64EC9">
              <w:t>ICPAN Education Chair</w:t>
            </w:r>
          </w:p>
        </w:tc>
        <w:tc>
          <w:tcPr>
            <w:tcW w:w="3235" w:type="dxa"/>
          </w:tcPr>
          <w:p w:rsidR="0015646A" w:rsidRPr="00D64EC9" w:rsidRDefault="0015646A" w:rsidP="0015646A">
            <w:r w:rsidRPr="00D64EC9">
              <w:t>angiecwinter2002@yahoo.ca</w:t>
            </w: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r w:rsidRPr="00D64EC9">
              <w:t xml:space="preserve">Dr. Maria </w:t>
            </w:r>
            <w:proofErr w:type="spellStart"/>
            <w:r w:rsidRPr="00D64EC9">
              <w:t>Kapritsou</w:t>
            </w:r>
            <w:proofErr w:type="spellEnd"/>
          </w:p>
        </w:tc>
        <w:tc>
          <w:tcPr>
            <w:tcW w:w="2430" w:type="dxa"/>
          </w:tcPr>
          <w:p w:rsidR="0015646A" w:rsidRPr="00D64EC9" w:rsidRDefault="0015646A" w:rsidP="0015646A">
            <w:r w:rsidRPr="00D64EC9">
              <w:t>Greece</w:t>
            </w:r>
          </w:p>
        </w:tc>
        <w:tc>
          <w:tcPr>
            <w:tcW w:w="3235" w:type="dxa"/>
          </w:tcPr>
          <w:p w:rsidR="0015646A" w:rsidRPr="00D64EC9" w:rsidRDefault="0015646A" w:rsidP="0015646A">
            <w:r w:rsidRPr="00D64EC9">
              <w:rPr>
                <w:rFonts w:cs="Segoe UI"/>
                <w:color w:val="333333"/>
                <w:shd w:val="clear" w:color="auto" w:fill="FFFFFF"/>
              </w:rPr>
              <w:t>mariakaprit@gmail.com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/>
        </w:tc>
        <w:tc>
          <w:tcPr>
            <w:tcW w:w="2430" w:type="dxa"/>
          </w:tcPr>
          <w:p w:rsidR="0015646A" w:rsidRPr="00D64EC9" w:rsidRDefault="0015646A" w:rsidP="0015646A"/>
        </w:tc>
        <w:tc>
          <w:tcPr>
            <w:tcW w:w="3235" w:type="dxa"/>
          </w:tcPr>
          <w:p w:rsidR="0015646A" w:rsidRPr="00D64EC9" w:rsidRDefault="0015646A" w:rsidP="0015646A"/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bookmarkStart w:id="0" w:name="_GoBack"/>
        <w:bookmarkEnd w:id="0"/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C6043F" w:rsidTr="00C6043F">
        <w:tc>
          <w:tcPr>
            <w:tcW w:w="1435" w:type="dxa"/>
          </w:tcPr>
          <w:p w:rsidR="00C6043F" w:rsidRPr="00D64EC9" w:rsidRDefault="00C6043F" w:rsidP="00C6043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Poster </w:t>
            </w:r>
            <w:r w:rsidRPr="00D64EC9">
              <w:rPr>
                <w:b/>
              </w:rPr>
              <w:t>Abstract Review</w:t>
            </w:r>
          </w:p>
        </w:tc>
        <w:tc>
          <w:tcPr>
            <w:tcW w:w="2250" w:type="dxa"/>
            <w:vAlign w:val="center"/>
          </w:tcPr>
          <w:p w:rsidR="00C6043F" w:rsidRDefault="00C6043F" w:rsidP="00C6043F">
            <w:pPr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430" w:type="dxa"/>
            <w:vAlign w:val="center"/>
          </w:tcPr>
          <w:p w:rsidR="00C6043F" w:rsidRDefault="00C6043F" w:rsidP="00C6043F">
            <w:pPr>
              <w:jc w:val="center"/>
              <w:rPr>
                <w:b/>
              </w:rPr>
            </w:pPr>
            <w:r>
              <w:rPr>
                <w:b/>
              </w:rPr>
              <w:t xml:space="preserve">Country / 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  <w:tc>
          <w:tcPr>
            <w:tcW w:w="3235" w:type="dxa"/>
            <w:vAlign w:val="center"/>
          </w:tcPr>
          <w:p w:rsidR="00C6043F" w:rsidRDefault="00C6043F" w:rsidP="00C6043F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C6043F" w:rsidTr="008C32EE">
        <w:tc>
          <w:tcPr>
            <w:tcW w:w="1435" w:type="dxa"/>
          </w:tcPr>
          <w:p w:rsidR="00C6043F" w:rsidRPr="00E17AF9" w:rsidRDefault="00C6043F" w:rsidP="00E17AF9">
            <w:pPr>
              <w:jc w:val="right"/>
            </w:pPr>
          </w:p>
        </w:tc>
        <w:tc>
          <w:tcPr>
            <w:tcW w:w="2250" w:type="dxa"/>
          </w:tcPr>
          <w:p w:rsidR="00C6043F" w:rsidRPr="00D64EC9" w:rsidRDefault="00C6043F" w:rsidP="00F67078">
            <w:r w:rsidRPr="00D64EC9">
              <w:t>Chair</w:t>
            </w:r>
          </w:p>
        </w:tc>
        <w:tc>
          <w:tcPr>
            <w:tcW w:w="2430" w:type="dxa"/>
          </w:tcPr>
          <w:p w:rsidR="00C6043F" w:rsidRPr="00D64EC9" w:rsidRDefault="00C6043F" w:rsidP="00F67078"/>
        </w:tc>
        <w:tc>
          <w:tcPr>
            <w:tcW w:w="3235" w:type="dxa"/>
          </w:tcPr>
          <w:p w:rsidR="00C6043F" w:rsidRPr="00F67078" w:rsidRDefault="00C6043F" w:rsidP="00F67078"/>
        </w:tc>
      </w:tr>
      <w:tr w:rsidR="00F67078" w:rsidTr="008C32EE">
        <w:tc>
          <w:tcPr>
            <w:tcW w:w="1435" w:type="dxa"/>
          </w:tcPr>
          <w:p w:rsidR="00F67078" w:rsidRPr="00E17AF9" w:rsidRDefault="00E17AF9" w:rsidP="00E17AF9">
            <w:pPr>
              <w:jc w:val="right"/>
            </w:pPr>
            <w:r w:rsidRPr="00E17AF9">
              <w:t>Research</w:t>
            </w:r>
          </w:p>
        </w:tc>
        <w:tc>
          <w:tcPr>
            <w:tcW w:w="2250" w:type="dxa"/>
          </w:tcPr>
          <w:p w:rsidR="00F67078" w:rsidRPr="00D64EC9" w:rsidRDefault="00F67078" w:rsidP="00F67078">
            <w:proofErr w:type="spellStart"/>
            <w:r w:rsidRPr="00D64EC9">
              <w:t>Fionuala</w:t>
            </w:r>
            <w:proofErr w:type="spellEnd"/>
            <w:r w:rsidRPr="00D64EC9">
              <w:t xml:space="preserve"> O’Gorman</w:t>
            </w:r>
          </w:p>
        </w:tc>
        <w:tc>
          <w:tcPr>
            <w:tcW w:w="2430" w:type="dxa"/>
          </w:tcPr>
          <w:p w:rsidR="00F67078" w:rsidRPr="00D64EC9" w:rsidRDefault="00F67078" w:rsidP="00F67078">
            <w:r w:rsidRPr="00D64EC9">
              <w:t>Ireland</w:t>
            </w:r>
          </w:p>
        </w:tc>
        <w:tc>
          <w:tcPr>
            <w:tcW w:w="3235" w:type="dxa"/>
          </w:tcPr>
          <w:p w:rsidR="00F67078" w:rsidRPr="00F67078" w:rsidRDefault="00F67078" w:rsidP="00F67078">
            <w:r w:rsidRPr="00F67078">
              <w:t>fionualam@gmail.com</w:t>
            </w: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C6043F" w:rsidTr="00E87967">
        <w:tc>
          <w:tcPr>
            <w:tcW w:w="1435" w:type="dxa"/>
          </w:tcPr>
          <w:p w:rsidR="00C6043F" w:rsidRPr="00F67078" w:rsidRDefault="00C6043F" w:rsidP="00E87967">
            <w:pPr>
              <w:rPr>
                <w:b/>
                <w:highlight w:val="lightGray"/>
              </w:rPr>
            </w:pPr>
          </w:p>
        </w:tc>
        <w:tc>
          <w:tcPr>
            <w:tcW w:w="2250" w:type="dxa"/>
          </w:tcPr>
          <w:p w:rsidR="00C6043F" w:rsidRPr="00D64EC9" w:rsidRDefault="00C6043F" w:rsidP="00E87967"/>
        </w:tc>
        <w:tc>
          <w:tcPr>
            <w:tcW w:w="2430" w:type="dxa"/>
          </w:tcPr>
          <w:p w:rsidR="00C6043F" w:rsidRPr="00D64EC9" w:rsidRDefault="00C6043F" w:rsidP="00E87967"/>
        </w:tc>
        <w:tc>
          <w:tcPr>
            <w:tcW w:w="3235" w:type="dxa"/>
          </w:tcPr>
          <w:p w:rsidR="00C6043F" w:rsidRPr="00D64EC9" w:rsidRDefault="00C6043F" w:rsidP="00E87967"/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E17AF9">
            <w:pPr>
              <w:jc w:val="right"/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  <w:tr w:rsidR="0015646A" w:rsidTr="008C32EE">
        <w:tc>
          <w:tcPr>
            <w:tcW w:w="14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25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2430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  <w:tc>
          <w:tcPr>
            <w:tcW w:w="3235" w:type="dxa"/>
          </w:tcPr>
          <w:p w:rsidR="0015646A" w:rsidRPr="00D64EC9" w:rsidRDefault="0015646A" w:rsidP="0015646A">
            <w:pPr>
              <w:rPr>
                <w:b/>
              </w:rPr>
            </w:pPr>
          </w:p>
        </w:tc>
      </w:tr>
    </w:tbl>
    <w:p w:rsidR="000A37B1" w:rsidRPr="00884BB1" w:rsidRDefault="000A37B1" w:rsidP="000A37B1">
      <w:pPr>
        <w:rPr>
          <w:b/>
        </w:rPr>
      </w:pPr>
    </w:p>
    <w:sectPr w:rsidR="000A37B1" w:rsidRPr="00884B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DF" w:rsidRDefault="005E6FDF" w:rsidP="00A4185A">
      <w:pPr>
        <w:spacing w:after="0" w:line="240" w:lineRule="auto"/>
      </w:pPr>
      <w:r>
        <w:separator/>
      </w:r>
    </w:p>
  </w:endnote>
  <w:endnote w:type="continuationSeparator" w:id="0">
    <w:p w:rsidR="005E6FDF" w:rsidRDefault="005E6FDF" w:rsidP="00A4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DF" w:rsidRDefault="005E6FDF" w:rsidP="00A4185A">
      <w:pPr>
        <w:spacing w:after="0" w:line="240" w:lineRule="auto"/>
      </w:pPr>
      <w:r>
        <w:separator/>
      </w:r>
    </w:p>
  </w:footnote>
  <w:footnote w:type="continuationSeparator" w:id="0">
    <w:p w:rsidR="005E6FDF" w:rsidRDefault="005E6FDF" w:rsidP="00A4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616" w:rsidRPr="00760616" w:rsidRDefault="00760616" w:rsidP="00760616">
    <w:pPr>
      <w:pStyle w:val="Header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FF"/>
    <w:rsid w:val="00003CFF"/>
    <w:rsid w:val="000A37B1"/>
    <w:rsid w:val="0015646A"/>
    <w:rsid w:val="00231512"/>
    <w:rsid w:val="002F51E2"/>
    <w:rsid w:val="004B2D21"/>
    <w:rsid w:val="005A4A3F"/>
    <w:rsid w:val="005E6FDF"/>
    <w:rsid w:val="005F033B"/>
    <w:rsid w:val="00600578"/>
    <w:rsid w:val="00652178"/>
    <w:rsid w:val="00692927"/>
    <w:rsid w:val="00743AAC"/>
    <w:rsid w:val="00760616"/>
    <w:rsid w:val="00780D74"/>
    <w:rsid w:val="007F2910"/>
    <w:rsid w:val="00884BB1"/>
    <w:rsid w:val="008B528C"/>
    <w:rsid w:val="008C32EE"/>
    <w:rsid w:val="008D4A6B"/>
    <w:rsid w:val="009A3B1B"/>
    <w:rsid w:val="00A0342F"/>
    <w:rsid w:val="00A4185A"/>
    <w:rsid w:val="00A62F2E"/>
    <w:rsid w:val="00B7326E"/>
    <w:rsid w:val="00BF4AD0"/>
    <w:rsid w:val="00C37CED"/>
    <w:rsid w:val="00C6043F"/>
    <w:rsid w:val="00D64EC9"/>
    <w:rsid w:val="00DB5BC5"/>
    <w:rsid w:val="00DB78BC"/>
    <w:rsid w:val="00E17AF9"/>
    <w:rsid w:val="00F6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34B4B-FA4E-45E7-B8B7-D0F63210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85A"/>
  </w:style>
  <w:style w:type="paragraph" w:styleId="Footer">
    <w:name w:val="footer"/>
    <w:basedOn w:val="Normal"/>
    <w:link w:val="FooterChar"/>
    <w:uiPriority w:val="99"/>
    <w:unhideWhenUsed/>
    <w:rsid w:val="00A4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85A"/>
  </w:style>
  <w:style w:type="character" w:customStyle="1" w:styleId="apple-converted-space">
    <w:name w:val="apple-converted-space"/>
    <w:basedOn w:val="DefaultParagraphFont"/>
    <w:rsid w:val="00600578"/>
  </w:style>
  <w:style w:type="character" w:styleId="Hyperlink">
    <w:name w:val="Hyperlink"/>
    <w:basedOn w:val="DefaultParagraphFont"/>
    <w:uiPriority w:val="99"/>
    <w:unhideWhenUsed/>
    <w:rsid w:val="00600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tel:%2B614224506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equerruel@hot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Brady</dc:creator>
  <cp:keywords/>
  <dc:description/>
  <cp:lastModifiedBy>Joni Brady</cp:lastModifiedBy>
  <cp:revision>2</cp:revision>
  <dcterms:created xsi:type="dcterms:W3CDTF">2016-05-24T07:20:00Z</dcterms:created>
  <dcterms:modified xsi:type="dcterms:W3CDTF">2016-05-24T07:20:00Z</dcterms:modified>
</cp:coreProperties>
</file>