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1"/>
        <w:gridCol w:w="2054"/>
        <w:gridCol w:w="3690"/>
        <w:gridCol w:w="4680"/>
        <w:gridCol w:w="1885"/>
      </w:tblGrid>
      <w:tr w:rsidR="002C3632" w:rsidRPr="002C3632" w:rsidTr="00956858">
        <w:tc>
          <w:tcPr>
            <w:tcW w:w="641" w:type="dxa"/>
            <w:shd w:val="clear" w:color="auto" w:fill="D9D9D9" w:themeFill="background1" w:themeFillShade="D9"/>
          </w:tcPr>
          <w:p w:rsidR="00C417F4" w:rsidRPr="002C3632" w:rsidRDefault="00C417F4" w:rsidP="001772D5">
            <w:pPr>
              <w:jc w:val="center"/>
              <w:rPr>
                <w:b/>
              </w:rPr>
            </w:pPr>
            <w:r w:rsidRPr="002C3632">
              <w:rPr>
                <w:b/>
              </w:rPr>
              <w:t>Item</w:t>
            </w:r>
          </w:p>
        </w:tc>
        <w:tc>
          <w:tcPr>
            <w:tcW w:w="2054" w:type="dxa"/>
            <w:shd w:val="clear" w:color="auto" w:fill="D9D9D9" w:themeFill="background1" w:themeFillShade="D9"/>
          </w:tcPr>
          <w:p w:rsidR="00C417F4" w:rsidRPr="002C3632" w:rsidRDefault="00C417F4" w:rsidP="001772D5">
            <w:pPr>
              <w:rPr>
                <w:b/>
              </w:rPr>
            </w:pPr>
            <w:r w:rsidRPr="002C3632">
              <w:rPr>
                <w:b/>
              </w:rPr>
              <w:t>Subject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C417F4" w:rsidRPr="002C3632" w:rsidRDefault="00C417F4" w:rsidP="001772D5">
            <w:pPr>
              <w:rPr>
                <w:b/>
              </w:rPr>
            </w:pPr>
            <w:r w:rsidRPr="002C3632">
              <w:rPr>
                <w:b/>
              </w:rPr>
              <w:t>Background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C417F4" w:rsidRPr="002C3632" w:rsidRDefault="00C417F4" w:rsidP="001772D5">
            <w:pPr>
              <w:rPr>
                <w:b/>
              </w:rPr>
            </w:pPr>
            <w:r w:rsidRPr="002C3632">
              <w:rPr>
                <w:b/>
              </w:rPr>
              <w:t>Discussion / Motion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C417F4" w:rsidRPr="002C3632" w:rsidRDefault="00C417F4" w:rsidP="0088482B">
            <w:pPr>
              <w:spacing w:after="0" w:line="240" w:lineRule="auto"/>
              <w:rPr>
                <w:b/>
              </w:rPr>
            </w:pPr>
            <w:r w:rsidRPr="002C3632">
              <w:rPr>
                <w:b/>
              </w:rPr>
              <w:t>Action Item (Responsible</w:t>
            </w:r>
            <w:r w:rsidR="002C3632">
              <w:rPr>
                <w:b/>
              </w:rPr>
              <w:t>)</w:t>
            </w:r>
          </w:p>
        </w:tc>
      </w:tr>
      <w:tr w:rsidR="002C3632" w:rsidRPr="002C3632" w:rsidTr="00956858">
        <w:tc>
          <w:tcPr>
            <w:tcW w:w="641" w:type="dxa"/>
          </w:tcPr>
          <w:p w:rsidR="00C417F4" w:rsidRPr="002C3632" w:rsidRDefault="00C417F4" w:rsidP="001772D5">
            <w:pPr>
              <w:jc w:val="center"/>
              <w:rPr>
                <w:b/>
              </w:rPr>
            </w:pPr>
            <w:r w:rsidRPr="002C3632">
              <w:rPr>
                <w:b/>
              </w:rPr>
              <w:t>1</w:t>
            </w:r>
          </w:p>
        </w:tc>
        <w:tc>
          <w:tcPr>
            <w:tcW w:w="2054" w:type="dxa"/>
          </w:tcPr>
          <w:p w:rsidR="00C417F4" w:rsidRPr="002C3632" w:rsidRDefault="00C417F4" w:rsidP="001772D5">
            <w:pPr>
              <w:rPr>
                <w:b/>
              </w:rPr>
            </w:pPr>
            <w:r w:rsidRPr="002C3632">
              <w:rPr>
                <w:b/>
              </w:rPr>
              <w:t>Call to Order (JB)</w:t>
            </w:r>
          </w:p>
        </w:tc>
        <w:tc>
          <w:tcPr>
            <w:tcW w:w="3690" w:type="dxa"/>
          </w:tcPr>
          <w:p w:rsidR="00C417F4" w:rsidRPr="002C3632" w:rsidRDefault="002C3632" w:rsidP="001772D5">
            <w:r w:rsidRPr="002C3632">
              <w:t>Welcome</w:t>
            </w:r>
            <w:r w:rsidR="00C417F4" w:rsidRPr="002C3632">
              <w:t>!</w:t>
            </w:r>
          </w:p>
        </w:tc>
        <w:tc>
          <w:tcPr>
            <w:tcW w:w="4680" w:type="dxa"/>
          </w:tcPr>
          <w:p w:rsidR="009A18C5" w:rsidRPr="002C3632" w:rsidRDefault="00C417F4" w:rsidP="004B60F8">
            <w:r w:rsidRPr="002C3632">
              <w:t xml:space="preserve">Convened via Skype @ </w:t>
            </w:r>
          </w:p>
        </w:tc>
        <w:tc>
          <w:tcPr>
            <w:tcW w:w="1885" w:type="dxa"/>
          </w:tcPr>
          <w:p w:rsidR="002C3632" w:rsidRPr="002C3632" w:rsidRDefault="002C3632" w:rsidP="001772D5">
            <w:pPr>
              <w:rPr>
                <w:rFonts w:eastAsia="Times New Roman" w:cs="Arial"/>
                <w:i/>
              </w:rPr>
            </w:pPr>
          </w:p>
        </w:tc>
      </w:tr>
      <w:tr w:rsidR="002C3632" w:rsidRPr="002C3632" w:rsidTr="00956858">
        <w:trPr>
          <w:trHeight w:val="1619"/>
        </w:trPr>
        <w:tc>
          <w:tcPr>
            <w:tcW w:w="641" w:type="dxa"/>
          </w:tcPr>
          <w:p w:rsidR="00C417F4" w:rsidRPr="002C3632" w:rsidRDefault="00C417F4" w:rsidP="001772D5">
            <w:pPr>
              <w:jc w:val="center"/>
              <w:rPr>
                <w:b/>
              </w:rPr>
            </w:pPr>
            <w:r w:rsidRPr="002C3632">
              <w:rPr>
                <w:b/>
              </w:rPr>
              <w:t>2</w:t>
            </w:r>
          </w:p>
        </w:tc>
        <w:tc>
          <w:tcPr>
            <w:tcW w:w="2054" w:type="dxa"/>
          </w:tcPr>
          <w:p w:rsidR="00C417F4" w:rsidRPr="002C3632" w:rsidRDefault="00C417F4" w:rsidP="001772D5">
            <w:pPr>
              <w:rPr>
                <w:b/>
              </w:rPr>
            </w:pPr>
            <w:r w:rsidRPr="002C3632">
              <w:rPr>
                <w:b/>
              </w:rPr>
              <w:t>Attendance (</w:t>
            </w:r>
            <w:r w:rsidR="00A813B5">
              <w:rPr>
                <w:b/>
              </w:rPr>
              <w:t>MB</w:t>
            </w:r>
            <w:r w:rsidRPr="002C3632">
              <w:rPr>
                <w:b/>
              </w:rPr>
              <w:t>)</w:t>
            </w:r>
          </w:p>
        </w:tc>
        <w:tc>
          <w:tcPr>
            <w:tcW w:w="3690" w:type="dxa"/>
          </w:tcPr>
          <w:p w:rsidR="006B1A20" w:rsidRDefault="00C417F4" w:rsidP="002C3632">
            <w:r w:rsidRPr="002C3632">
              <w:t xml:space="preserve">Regrets: </w:t>
            </w:r>
            <w:r w:rsidR="006A4E60">
              <w:t>Laura VanLoon</w:t>
            </w:r>
            <w:r w:rsidR="00F47A8F">
              <w:t xml:space="preserve"> </w:t>
            </w:r>
          </w:p>
          <w:p w:rsidR="00CB7F91" w:rsidRDefault="00CB7F91" w:rsidP="002C3632"/>
          <w:p w:rsidR="00C417F4" w:rsidRPr="002C3632" w:rsidRDefault="002C6B52" w:rsidP="004B60F8">
            <w:r>
              <w:t xml:space="preserve">Meg Bumpstead volunteered to record minutes/action items for today. </w:t>
            </w:r>
          </w:p>
        </w:tc>
        <w:tc>
          <w:tcPr>
            <w:tcW w:w="4680" w:type="dxa"/>
          </w:tcPr>
          <w:p w:rsidR="00C417F4" w:rsidRPr="002C3632" w:rsidRDefault="00C417F4" w:rsidP="001772D5">
            <w:r w:rsidRPr="002C3632">
              <w:t xml:space="preserve">Present: </w:t>
            </w:r>
          </w:p>
          <w:p w:rsidR="009C7F75" w:rsidRDefault="009C7F75" w:rsidP="006B1A20"/>
          <w:p w:rsidR="00C417F4" w:rsidRPr="002C3632" w:rsidRDefault="009C7F75" w:rsidP="009C7F75">
            <w:r>
              <w:t>Chair requested a Board Member Directory be compiled by the Secretary.</w:t>
            </w:r>
          </w:p>
        </w:tc>
        <w:tc>
          <w:tcPr>
            <w:tcW w:w="1885" w:type="dxa"/>
          </w:tcPr>
          <w:p w:rsidR="00C417F4" w:rsidRPr="004B60F8" w:rsidRDefault="00A72CEA" w:rsidP="001772D5">
            <w:pPr>
              <w:rPr>
                <w:b/>
                <w:sz w:val="20"/>
                <w:szCs w:val="20"/>
              </w:rPr>
            </w:pPr>
            <w:r w:rsidRPr="00CC6280">
              <w:rPr>
                <w:sz w:val="20"/>
                <w:szCs w:val="20"/>
              </w:rPr>
              <w:t>Provide L</w:t>
            </w:r>
            <w:r w:rsidR="00C96AA8">
              <w:rPr>
                <w:sz w:val="20"/>
                <w:szCs w:val="20"/>
              </w:rPr>
              <w:t xml:space="preserve">V </w:t>
            </w:r>
            <w:r w:rsidRPr="00CC6280">
              <w:rPr>
                <w:sz w:val="20"/>
                <w:szCs w:val="20"/>
              </w:rPr>
              <w:t xml:space="preserve">with preferred </w:t>
            </w:r>
            <w:r w:rsidR="006B1A20" w:rsidRPr="00CC6280">
              <w:rPr>
                <w:sz w:val="20"/>
                <w:szCs w:val="20"/>
              </w:rPr>
              <w:t xml:space="preserve">email, postal </w:t>
            </w:r>
            <w:r w:rsidRPr="00CC6280">
              <w:rPr>
                <w:sz w:val="20"/>
                <w:szCs w:val="20"/>
              </w:rPr>
              <w:t>address, birthday (day/month)</w:t>
            </w:r>
            <w:r w:rsidR="00C96AA8" w:rsidRPr="004B60F8">
              <w:rPr>
                <w:b/>
                <w:sz w:val="20"/>
                <w:szCs w:val="20"/>
              </w:rPr>
              <w:t xml:space="preserve"> (ALL)</w:t>
            </w:r>
          </w:p>
        </w:tc>
      </w:tr>
      <w:tr w:rsidR="002C3632" w:rsidRPr="002C3632" w:rsidTr="00956858">
        <w:tc>
          <w:tcPr>
            <w:tcW w:w="641" w:type="dxa"/>
          </w:tcPr>
          <w:p w:rsidR="00C417F4" w:rsidRPr="002C3632" w:rsidRDefault="00C417F4" w:rsidP="001772D5">
            <w:pPr>
              <w:jc w:val="center"/>
              <w:rPr>
                <w:b/>
              </w:rPr>
            </w:pPr>
            <w:r w:rsidRPr="002C3632">
              <w:rPr>
                <w:b/>
              </w:rPr>
              <w:t>3</w:t>
            </w:r>
          </w:p>
          <w:p w:rsidR="00C417F4" w:rsidRPr="002C3632" w:rsidRDefault="00C417F4" w:rsidP="001772D5">
            <w:pPr>
              <w:jc w:val="center"/>
              <w:rPr>
                <w:b/>
              </w:rPr>
            </w:pPr>
          </w:p>
        </w:tc>
        <w:tc>
          <w:tcPr>
            <w:tcW w:w="2054" w:type="dxa"/>
          </w:tcPr>
          <w:p w:rsidR="00C417F4" w:rsidRPr="002C3632" w:rsidRDefault="00C417F4" w:rsidP="001772D5">
            <w:pPr>
              <w:rPr>
                <w:b/>
              </w:rPr>
            </w:pPr>
            <w:r w:rsidRPr="002C3632">
              <w:rPr>
                <w:b/>
              </w:rPr>
              <w:t>Approve Agenda (</w:t>
            </w:r>
            <w:r w:rsidR="003E1E1D">
              <w:rPr>
                <w:b/>
              </w:rPr>
              <w:t>JB</w:t>
            </w:r>
            <w:r w:rsidRPr="002C3632">
              <w:rPr>
                <w:b/>
              </w:rPr>
              <w:t>)</w:t>
            </w:r>
          </w:p>
          <w:p w:rsidR="00C417F4" w:rsidRPr="002C3632" w:rsidRDefault="00C417F4" w:rsidP="001772D5">
            <w:pPr>
              <w:rPr>
                <w:b/>
              </w:rPr>
            </w:pPr>
          </w:p>
        </w:tc>
        <w:tc>
          <w:tcPr>
            <w:tcW w:w="3690" w:type="dxa"/>
          </w:tcPr>
          <w:p w:rsidR="00C417F4" w:rsidRPr="0088482B" w:rsidRDefault="00CC6280" w:rsidP="0088482B">
            <w:r>
              <w:t>Additions?</w:t>
            </w:r>
          </w:p>
        </w:tc>
        <w:tc>
          <w:tcPr>
            <w:tcW w:w="4680" w:type="dxa"/>
          </w:tcPr>
          <w:p w:rsidR="00C417F4" w:rsidRPr="002C3632" w:rsidRDefault="00C417F4" w:rsidP="001772D5">
            <w:pPr>
              <w:rPr>
                <w:b/>
              </w:rPr>
            </w:pPr>
            <w:r w:rsidRPr="002C3632">
              <w:rPr>
                <w:b/>
              </w:rPr>
              <w:t xml:space="preserve">I move to approve the </w:t>
            </w:r>
            <w:r w:rsidR="00CB7F91">
              <w:rPr>
                <w:b/>
              </w:rPr>
              <w:t xml:space="preserve">November </w:t>
            </w:r>
            <w:r w:rsidR="0017039B">
              <w:rPr>
                <w:b/>
              </w:rPr>
              <w:t>2</w:t>
            </w:r>
            <w:r w:rsidR="00CB7F91">
              <w:rPr>
                <w:b/>
              </w:rPr>
              <w:t xml:space="preserve">2 2016 </w:t>
            </w:r>
            <w:r w:rsidRPr="002C3632">
              <w:rPr>
                <w:b/>
              </w:rPr>
              <w:t xml:space="preserve">board meeting agenda as presented:     </w:t>
            </w:r>
            <w:r w:rsidR="0017039B">
              <w:rPr>
                <w:b/>
              </w:rPr>
              <w:t>LV</w:t>
            </w:r>
            <w:r w:rsidRPr="002C3632">
              <w:rPr>
                <w:b/>
              </w:rPr>
              <w:t>/</w:t>
            </w:r>
            <w:r w:rsidR="007A17F6">
              <w:rPr>
                <w:b/>
              </w:rPr>
              <w:t xml:space="preserve"> </w:t>
            </w:r>
          </w:p>
          <w:p w:rsidR="00C417F4" w:rsidRPr="002C3632" w:rsidRDefault="00C417F4" w:rsidP="001772D5">
            <w:pPr>
              <w:rPr>
                <w:b/>
              </w:rPr>
            </w:pPr>
          </w:p>
        </w:tc>
        <w:tc>
          <w:tcPr>
            <w:tcW w:w="1885" w:type="dxa"/>
          </w:tcPr>
          <w:p w:rsidR="009C7F75" w:rsidRDefault="009C7F75" w:rsidP="001772D5"/>
          <w:p w:rsidR="00C417F4" w:rsidRPr="009C7F75" w:rsidRDefault="00C417F4" w:rsidP="009C7F75">
            <w:pPr>
              <w:tabs>
                <w:tab w:val="left" w:pos="1178"/>
              </w:tabs>
            </w:pPr>
          </w:p>
        </w:tc>
      </w:tr>
      <w:tr w:rsidR="00A813B5" w:rsidRPr="002C3632" w:rsidTr="00956858">
        <w:tc>
          <w:tcPr>
            <w:tcW w:w="641" w:type="dxa"/>
          </w:tcPr>
          <w:p w:rsidR="00A813B5" w:rsidRPr="002C3632" w:rsidRDefault="00A813B5" w:rsidP="00A813B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54" w:type="dxa"/>
          </w:tcPr>
          <w:p w:rsidR="00A813B5" w:rsidRPr="002C3632" w:rsidRDefault="004B60F8" w:rsidP="00A813B5">
            <w:pPr>
              <w:rPr>
                <w:b/>
              </w:rPr>
            </w:pPr>
            <w:r>
              <w:rPr>
                <w:b/>
              </w:rPr>
              <w:t xml:space="preserve">Approve </w:t>
            </w:r>
            <w:r w:rsidR="00A813B5">
              <w:rPr>
                <w:b/>
              </w:rPr>
              <w:t>Meeting Minutes (</w:t>
            </w:r>
            <w:r w:rsidR="0017039B">
              <w:rPr>
                <w:b/>
              </w:rPr>
              <w:t>LV</w:t>
            </w:r>
            <w:r w:rsidR="00A813B5">
              <w:rPr>
                <w:b/>
              </w:rPr>
              <w:t>)</w:t>
            </w:r>
          </w:p>
        </w:tc>
        <w:tc>
          <w:tcPr>
            <w:tcW w:w="3690" w:type="dxa"/>
          </w:tcPr>
          <w:p w:rsidR="00A813B5" w:rsidRPr="0088482B" w:rsidRDefault="00A813B5" w:rsidP="00A813B5">
            <w:r>
              <w:t>Minutes circulated by Secretary via email in advance of meeting</w:t>
            </w:r>
          </w:p>
        </w:tc>
        <w:tc>
          <w:tcPr>
            <w:tcW w:w="4680" w:type="dxa"/>
          </w:tcPr>
          <w:p w:rsidR="008E7532" w:rsidRDefault="00A813B5" w:rsidP="004B60F8">
            <w:pPr>
              <w:rPr>
                <w:b/>
              </w:rPr>
            </w:pPr>
            <w:r w:rsidRPr="002C3632">
              <w:rPr>
                <w:b/>
              </w:rPr>
              <w:t xml:space="preserve">I move to approve the </w:t>
            </w:r>
            <w:r>
              <w:rPr>
                <w:b/>
              </w:rPr>
              <w:t xml:space="preserve">November 1-2 2016 </w:t>
            </w:r>
            <w:r w:rsidRPr="002C3632">
              <w:rPr>
                <w:b/>
              </w:rPr>
              <w:t xml:space="preserve">board meeting </w:t>
            </w:r>
            <w:r w:rsidR="0017039B">
              <w:rPr>
                <w:b/>
              </w:rPr>
              <w:t>minutes</w:t>
            </w:r>
            <w:r w:rsidRPr="002C3632">
              <w:rPr>
                <w:b/>
              </w:rPr>
              <w:t xml:space="preserve"> as presented:     </w:t>
            </w:r>
            <w:r w:rsidR="0017039B">
              <w:rPr>
                <w:b/>
              </w:rPr>
              <w:t>LV</w:t>
            </w:r>
            <w:r w:rsidRPr="002C3632">
              <w:rPr>
                <w:b/>
              </w:rPr>
              <w:t>/</w:t>
            </w:r>
          </w:p>
          <w:p w:rsidR="00A813B5" w:rsidRPr="002C3632" w:rsidRDefault="00A813B5" w:rsidP="004B60F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85" w:type="dxa"/>
          </w:tcPr>
          <w:p w:rsidR="00A813B5" w:rsidRPr="002C3632" w:rsidRDefault="00C96AA8" w:rsidP="00A813B5">
            <w:r>
              <w:t xml:space="preserve">Policies </w:t>
            </w:r>
            <w:r w:rsidR="00956858">
              <w:t>from</w:t>
            </w:r>
            <w:r>
              <w:t xml:space="preserve"> </w:t>
            </w:r>
            <w:r w:rsidR="00956858">
              <w:t xml:space="preserve">1-2 November </w:t>
            </w:r>
            <w:r>
              <w:t xml:space="preserve">2016 Consent agenda finalized for posting on web (LV)  </w:t>
            </w:r>
          </w:p>
        </w:tc>
      </w:tr>
      <w:tr w:rsidR="00A813B5" w:rsidRPr="002C3632" w:rsidTr="00956858">
        <w:tc>
          <w:tcPr>
            <w:tcW w:w="641" w:type="dxa"/>
          </w:tcPr>
          <w:p w:rsidR="00A813B5" w:rsidRPr="002C3632" w:rsidRDefault="00A813B5" w:rsidP="00A813B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54" w:type="dxa"/>
          </w:tcPr>
          <w:p w:rsidR="00A813B5" w:rsidRPr="002C3632" w:rsidRDefault="0017039B" w:rsidP="00A813B5">
            <w:pPr>
              <w:rPr>
                <w:b/>
              </w:rPr>
            </w:pPr>
            <w:r>
              <w:rPr>
                <w:b/>
              </w:rPr>
              <w:t>Executive Session (JB)</w:t>
            </w:r>
          </w:p>
        </w:tc>
        <w:tc>
          <w:tcPr>
            <w:tcW w:w="3690" w:type="dxa"/>
          </w:tcPr>
          <w:p w:rsidR="00A813B5" w:rsidRPr="002C3632" w:rsidRDefault="0017039B" w:rsidP="00A813B5">
            <w:r>
              <w:t>Informational</w:t>
            </w:r>
          </w:p>
        </w:tc>
        <w:tc>
          <w:tcPr>
            <w:tcW w:w="4680" w:type="dxa"/>
          </w:tcPr>
          <w:p w:rsidR="004B60F8" w:rsidRPr="002C3632" w:rsidRDefault="004B60F8" w:rsidP="004B60F8">
            <w:pPr>
              <w:spacing w:after="0" w:line="240" w:lineRule="auto"/>
              <w:rPr>
                <w:b/>
              </w:rPr>
            </w:pPr>
          </w:p>
        </w:tc>
        <w:tc>
          <w:tcPr>
            <w:tcW w:w="1885" w:type="dxa"/>
          </w:tcPr>
          <w:p w:rsidR="00A813B5" w:rsidRPr="002C3632" w:rsidRDefault="00A813B5" w:rsidP="00A813B5"/>
        </w:tc>
      </w:tr>
      <w:tr w:rsidR="00DB1342" w:rsidRPr="002C3632" w:rsidTr="00956858">
        <w:tc>
          <w:tcPr>
            <w:tcW w:w="641" w:type="dxa"/>
          </w:tcPr>
          <w:p w:rsidR="00DB1342" w:rsidRPr="002C3632" w:rsidRDefault="00DB1342" w:rsidP="00DB134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54" w:type="dxa"/>
          </w:tcPr>
          <w:p w:rsidR="00DB1342" w:rsidRPr="00D00196" w:rsidRDefault="00DB1342" w:rsidP="00DB1342">
            <w:pPr>
              <w:rPr>
                <w:b/>
              </w:rPr>
            </w:pPr>
            <w:r w:rsidRPr="00D00196">
              <w:rPr>
                <w:b/>
              </w:rPr>
              <w:t xml:space="preserve">Biennial Conference Bid </w:t>
            </w:r>
            <w:r w:rsidR="008C43CE">
              <w:rPr>
                <w:b/>
              </w:rPr>
              <w:t>Review D</w:t>
            </w:r>
            <w:r w:rsidRPr="00D00196">
              <w:rPr>
                <w:b/>
              </w:rPr>
              <w:t>ocument</w:t>
            </w:r>
            <w:r w:rsidR="008C43CE">
              <w:rPr>
                <w:b/>
              </w:rPr>
              <w:t>s</w:t>
            </w:r>
            <w:r w:rsidRPr="00D00196">
              <w:rPr>
                <w:b/>
              </w:rPr>
              <w:t xml:space="preserve"> (PS)</w:t>
            </w:r>
          </w:p>
        </w:tc>
        <w:tc>
          <w:tcPr>
            <w:tcW w:w="3690" w:type="dxa"/>
          </w:tcPr>
          <w:p w:rsidR="00DB1342" w:rsidRDefault="00DB1342" w:rsidP="00DB1342">
            <w:pPr>
              <w:shd w:val="clear" w:color="auto" w:fill="FFFFFF"/>
            </w:pPr>
            <w:r>
              <w:rPr>
                <w:rFonts w:ascii="Arial" w:hAnsi="Arial" w:cs="Arial"/>
                <w:sz w:val="19"/>
                <w:szCs w:val="19"/>
              </w:rPr>
              <w:t>GAC reviewed bid document while considering comments from test review completed by BOD and GAC.</w:t>
            </w:r>
            <w:r>
              <w:t xml:space="preserve"> </w:t>
            </w:r>
          </w:p>
          <w:p w:rsidR="00DB1342" w:rsidRPr="002C3632" w:rsidRDefault="00DB1342" w:rsidP="00DB1342">
            <w:pPr>
              <w:shd w:val="clear" w:color="auto" w:fill="FFFFFF"/>
            </w:pPr>
            <w:r>
              <w:t xml:space="preserve">Action item: Board and GAC members requested to test Biennial Conference </w:t>
            </w:r>
            <w:r w:rsidRPr="00FF0129">
              <w:t xml:space="preserve">Bid </w:t>
            </w:r>
            <w:r>
              <w:t>Review document.</w:t>
            </w:r>
          </w:p>
        </w:tc>
        <w:tc>
          <w:tcPr>
            <w:tcW w:w="4680" w:type="dxa"/>
          </w:tcPr>
          <w:p w:rsidR="00DB1342" w:rsidRDefault="00DB1342" w:rsidP="00DB1342">
            <w:pPr>
              <w:spacing w:after="0" w:line="240" w:lineRule="auto"/>
            </w:pPr>
            <w:r>
              <w:t>Files shared:</w:t>
            </w:r>
          </w:p>
          <w:p w:rsidR="00DB1342" w:rsidRPr="00CC6280" w:rsidRDefault="00DB1342" w:rsidP="00DB1342">
            <w:pPr>
              <w:spacing w:after="0" w:line="240" w:lineRule="auto"/>
              <w:rPr>
                <w:i/>
              </w:rPr>
            </w:pPr>
            <w:r w:rsidRPr="00CC6280">
              <w:rPr>
                <w:i/>
              </w:rPr>
              <w:t>Advice to National Organisations</w:t>
            </w:r>
          </w:p>
          <w:p w:rsidR="00DB1342" w:rsidRPr="00CC6280" w:rsidRDefault="00DB1342" w:rsidP="00DB1342">
            <w:pPr>
              <w:spacing w:after="0" w:line="240" w:lineRule="auto"/>
              <w:rPr>
                <w:i/>
              </w:rPr>
            </w:pPr>
            <w:r w:rsidRPr="00CC6280">
              <w:rPr>
                <w:i/>
              </w:rPr>
              <w:t>Advice to Reviewers</w:t>
            </w:r>
          </w:p>
          <w:p w:rsidR="00956858" w:rsidRPr="00CC6280" w:rsidRDefault="00DB1342" w:rsidP="00DB1342">
            <w:pPr>
              <w:spacing w:after="0" w:line="240" w:lineRule="auto"/>
              <w:rPr>
                <w:i/>
              </w:rPr>
            </w:pPr>
            <w:r w:rsidRPr="00CC6280">
              <w:rPr>
                <w:i/>
              </w:rPr>
              <w:t>ICPAN Conference Bid Final</w:t>
            </w:r>
          </w:p>
          <w:p w:rsidR="00956858" w:rsidRDefault="00956858" w:rsidP="00DB1342"/>
          <w:p w:rsidR="00956858" w:rsidRPr="00E01CCB" w:rsidRDefault="00956858" w:rsidP="00DB1342"/>
        </w:tc>
        <w:tc>
          <w:tcPr>
            <w:tcW w:w="1885" w:type="dxa"/>
          </w:tcPr>
          <w:p w:rsidR="00DB1342" w:rsidRPr="002C3632" w:rsidRDefault="00DB1342" w:rsidP="00DB1342"/>
        </w:tc>
      </w:tr>
      <w:tr w:rsidR="00DB1342" w:rsidRPr="00BF5727" w:rsidTr="00956858">
        <w:trPr>
          <w:trHeight w:val="638"/>
        </w:trPr>
        <w:tc>
          <w:tcPr>
            <w:tcW w:w="641" w:type="dxa"/>
            <w:shd w:val="clear" w:color="auto" w:fill="D9D9D9" w:themeFill="background1" w:themeFillShade="D9"/>
          </w:tcPr>
          <w:p w:rsidR="00DB1342" w:rsidRPr="00BF5727" w:rsidRDefault="00DB1342" w:rsidP="00DB1342">
            <w:pPr>
              <w:rPr>
                <w:b/>
              </w:rPr>
            </w:pPr>
            <w:r w:rsidRPr="00BF5727">
              <w:rPr>
                <w:b/>
              </w:rPr>
              <w:lastRenderedPageBreak/>
              <w:t>Item</w:t>
            </w:r>
          </w:p>
        </w:tc>
        <w:tc>
          <w:tcPr>
            <w:tcW w:w="2054" w:type="dxa"/>
            <w:shd w:val="clear" w:color="auto" w:fill="D9D9D9" w:themeFill="background1" w:themeFillShade="D9"/>
          </w:tcPr>
          <w:p w:rsidR="00DB1342" w:rsidRPr="00BF5727" w:rsidRDefault="00DB1342" w:rsidP="00DB1342">
            <w:pPr>
              <w:rPr>
                <w:b/>
              </w:rPr>
            </w:pPr>
            <w:r w:rsidRPr="00BF5727">
              <w:rPr>
                <w:b/>
              </w:rPr>
              <w:t>Subject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DB1342" w:rsidRPr="00BF5727" w:rsidRDefault="00DB1342" w:rsidP="00DB1342">
            <w:pPr>
              <w:rPr>
                <w:b/>
              </w:rPr>
            </w:pPr>
            <w:r w:rsidRPr="00BF5727">
              <w:rPr>
                <w:b/>
              </w:rPr>
              <w:t>Background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DB1342" w:rsidRPr="00BF5727" w:rsidRDefault="00DB1342" w:rsidP="00DB1342">
            <w:pPr>
              <w:rPr>
                <w:b/>
              </w:rPr>
            </w:pPr>
            <w:r w:rsidRPr="00BF5727">
              <w:rPr>
                <w:b/>
              </w:rPr>
              <w:t>Discussion / Motion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DB1342" w:rsidRPr="00BF5727" w:rsidRDefault="00DB1342" w:rsidP="00DB1342">
            <w:pPr>
              <w:rPr>
                <w:b/>
              </w:rPr>
            </w:pPr>
            <w:r w:rsidRPr="00BF5727">
              <w:rPr>
                <w:b/>
              </w:rPr>
              <w:t>Action Item (Responsible)</w:t>
            </w:r>
          </w:p>
        </w:tc>
      </w:tr>
      <w:tr w:rsidR="00CC6280" w:rsidRPr="002C3632" w:rsidTr="00956858">
        <w:tc>
          <w:tcPr>
            <w:tcW w:w="641" w:type="dxa"/>
          </w:tcPr>
          <w:p w:rsidR="00CC6280" w:rsidRDefault="00CC6280" w:rsidP="00CC628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54" w:type="dxa"/>
          </w:tcPr>
          <w:p w:rsidR="00CC6280" w:rsidRDefault="00CC6280" w:rsidP="00CC6280">
            <w:pPr>
              <w:rPr>
                <w:b/>
              </w:rPr>
            </w:pPr>
            <w:r>
              <w:rPr>
                <w:b/>
              </w:rPr>
              <w:t>Biennial Conference Host Policy (AH, SF)</w:t>
            </w:r>
          </w:p>
        </w:tc>
        <w:tc>
          <w:tcPr>
            <w:tcW w:w="3690" w:type="dxa"/>
          </w:tcPr>
          <w:p w:rsidR="00CC6280" w:rsidRDefault="00CC6280" w:rsidP="00CC6280">
            <w:r>
              <w:t>Policy draft circulated to BOD in advance for review/feedback. Latest draft posted on secure meeting page</w:t>
            </w:r>
          </w:p>
          <w:p w:rsidR="00CC6280" w:rsidRDefault="00CC6280" w:rsidP="00CC6280"/>
        </w:tc>
        <w:tc>
          <w:tcPr>
            <w:tcW w:w="4680" w:type="dxa"/>
          </w:tcPr>
          <w:p w:rsidR="00CC6280" w:rsidRPr="00E01CCB" w:rsidRDefault="00CC6280" w:rsidP="00CC6280"/>
        </w:tc>
        <w:tc>
          <w:tcPr>
            <w:tcW w:w="1885" w:type="dxa"/>
          </w:tcPr>
          <w:p w:rsidR="00CC6280" w:rsidRPr="002C3632" w:rsidRDefault="00CC6280" w:rsidP="00CC6280"/>
        </w:tc>
      </w:tr>
      <w:tr w:rsidR="00CC6280" w:rsidRPr="002C3632" w:rsidTr="00956858">
        <w:tc>
          <w:tcPr>
            <w:tcW w:w="641" w:type="dxa"/>
          </w:tcPr>
          <w:p w:rsidR="00CC6280" w:rsidRDefault="00CC6280" w:rsidP="00CC628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54" w:type="dxa"/>
          </w:tcPr>
          <w:p w:rsidR="00CC6280" w:rsidRPr="002C3632" w:rsidRDefault="00CC6280" w:rsidP="00CC6280">
            <w:pPr>
              <w:rPr>
                <w:b/>
              </w:rPr>
            </w:pPr>
            <w:r>
              <w:rPr>
                <w:b/>
              </w:rPr>
              <w:t>PACU Nursing Milestones (SF)</w:t>
            </w:r>
          </w:p>
        </w:tc>
        <w:tc>
          <w:tcPr>
            <w:tcW w:w="3690" w:type="dxa"/>
          </w:tcPr>
          <w:p w:rsidR="00CC6280" w:rsidRDefault="00CC6280" w:rsidP="00956858">
            <w:pPr>
              <w:shd w:val="clear" w:color="auto" w:fill="FFFFFF"/>
            </w:pPr>
            <w:r w:rsidRPr="00F738DB">
              <w:t>Resurge</w:t>
            </w:r>
            <w:r>
              <w:t xml:space="preserve"> education tool developed by Sue Fossum, shared for education of nurses in underserved nations</w:t>
            </w:r>
          </w:p>
          <w:p w:rsidR="00CC6280" w:rsidRPr="00F738DB" w:rsidRDefault="00CC6280" w:rsidP="00CC6280"/>
        </w:tc>
        <w:tc>
          <w:tcPr>
            <w:tcW w:w="4680" w:type="dxa"/>
          </w:tcPr>
          <w:p w:rsidR="00CC6280" w:rsidRDefault="00CC6280" w:rsidP="00CC6280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Discuss posting as a website resource.</w:t>
            </w:r>
          </w:p>
          <w:p w:rsidR="00CC6280" w:rsidRPr="002C3632" w:rsidRDefault="00CC6280" w:rsidP="00CC6280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Copyright/permission documented? Link to Resurge site document?</w:t>
            </w:r>
          </w:p>
        </w:tc>
        <w:tc>
          <w:tcPr>
            <w:tcW w:w="1885" w:type="dxa"/>
          </w:tcPr>
          <w:p w:rsidR="00CC6280" w:rsidRPr="002C3632" w:rsidRDefault="00CC6280" w:rsidP="00CC6280"/>
        </w:tc>
      </w:tr>
      <w:tr w:rsidR="00CC6280" w:rsidRPr="002C3632" w:rsidTr="00956858">
        <w:tc>
          <w:tcPr>
            <w:tcW w:w="641" w:type="dxa"/>
          </w:tcPr>
          <w:p w:rsidR="00CC6280" w:rsidRPr="002C3632" w:rsidRDefault="00CC6280" w:rsidP="00CC628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54" w:type="dxa"/>
          </w:tcPr>
          <w:p w:rsidR="00CC6280" w:rsidRPr="002C3632" w:rsidRDefault="00CC6280" w:rsidP="00CC6280">
            <w:pPr>
              <w:rPr>
                <w:b/>
              </w:rPr>
            </w:pPr>
            <w:r>
              <w:rPr>
                <w:b/>
              </w:rPr>
              <w:t>2017 Conference</w:t>
            </w:r>
            <w:r w:rsidR="00560BB3">
              <w:rPr>
                <w:b/>
              </w:rPr>
              <w:t xml:space="preserve"> Update (SQ)</w:t>
            </w:r>
          </w:p>
        </w:tc>
        <w:tc>
          <w:tcPr>
            <w:tcW w:w="3690" w:type="dxa"/>
          </w:tcPr>
          <w:p w:rsidR="00CC6280" w:rsidRDefault="00CC6280" w:rsidP="00CC6280">
            <w:pPr>
              <w:rPr>
                <w:rFonts w:ascii="Calibri" w:eastAsia="Times New Roman" w:hAnsi="Calibri" w:cs="Calibri"/>
                <w:color w:val="1F497D"/>
              </w:rPr>
            </w:pPr>
            <w:r>
              <w:t xml:space="preserve">Low registration and abstract submission numbers reported </w:t>
            </w:r>
            <w:r w:rsidR="00956858">
              <w:t xml:space="preserve">at </w:t>
            </w:r>
            <w:r>
              <w:t>last meeting.</w:t>
            </w:r>
            <w:r w:rsidR="00C96AA8" w:rsidRPr="00CC6280">
              <w:rPr>
                <w:rFonts w:ascii="Calibri" w:eastAsia="Times New Roman" w:hAnsi="Calibri" w:cs="Calibri"/>
                <w:color w:val="1F497D"/>
              </w:rPr>
              <w:t xml:space="preserve"> </w:t>
            </w:r>
            <w:r w:rsidR="00C96AA8">
              <w:rPr>
                <w:rFonts w:ascii="Calibri" w:eastAsia="Times New Roman" w:hAnsi="Calibri" w:cs="Calibri"/>
                <w:color w:val="1F497D"/>
              </w:rPr>
              <w:t>Decision: E</w:t>
            </w:r>
            <w:r w:rsidR="00C96AA8" w:rsidRPr="00CC6280">
              <w:rPr>
                <w:rFonts w:ascii="Calibri" w:eastAsia="Times New Roman" w:hAnsi="Calibri" w:cs="Calibri"/>
                <w:color w:val="1F497D"/>
              </w:rPr>
              <w:t xml:space="preserve">xtend </w:t>
            </w:r>
            <w:r w:rsidR="00C96AA8">
              <w:rPr>
                <w:rFonts w:ascii="Calibri" w:eastAsia="Times New Roman" w:hAnsi="Calibri" w:cs="Calibri"/>
                <w:color w:val="1F497D"/>
              </w:rPr>
              <w:t xml:space="preserve">oral abstract </w:t>
            </w:r>
            <w:r w:rsidR="00C96AA8" w:rsidRPr="00CC6280">
              <w:rPr>
                <w:rFonts w:ascii="Calibri" w:eastAsia="Times New Roman" w:hAnsi="Calibri" w:cs="Calibri"/>
                <w:color w:val="1F497D"/>
              </w:rPr>
              <w:t>submission deadline to January 31</w:t>
            </w:r>
            <w:r w:rsidR="00C96AA8" w:rsidRPr="00CC6280">
              <w:rPr>
                <w:rFonts w:ascii="Calibri" w:eastAsia="Times New Roman" w:hAnsi="Calibri" w:cs="Calibri"/>
                <w:color w:val="1F497D"/>
                <w:vertAlign w:val="superscript"/>
              </w:rPr>
              <w:t>st</w:t>
            </w:r>
            <w:r w:rsidR="00C96AA8" w:rsidRPr="00CC6280">
              <w:rPr>
                <w:rFonts w:ascii="Calibri" w:eastAsia="Times New Roman" w:hAnsi="Calibri" w:cs="Calibri"/>
                <w:color w:val="1F497D"/>
              </w:rPr>
              <w:t> 2017</w:t>
            </w:r>
          </w:p>
          <w:p w:rsidR="00C96AA8" w:rsidRPr="00F738DB" w:rsidRDefault="00C96AA8" w:rsidP="00CC6280"/>
        </w:tc>
        <w:tc>
          <w:tcPr>
            <w:tcW w:w="4680" w:type="dxa"/>
          </w:tcPr>
          <w:p w:rsidR="00CC6280" w:rsidRDefault="00CC6280" w:rsidP="00CC6280">
            <w:pPr>
              <w:shd w:val="clear" w:color="auto" w:fill="FFFFFF"/>
              <w:spacing w:after="100" w:line="240" w:lineRule="auto"/>
              <w:rPr>
                <w:rFonts w:ascii="Calibri" w:eastAsia="Times New Roman" w:hAnsi="Calibri" w:cs="Calibri"/>
                <w:color w:val="1F497D"/>
              </w:rPr>
            </w:pPr>
            <w:r>
              <w:rPr>
                <w:rFonts w:ascii="Calibri" w:eastAsia="Times New Roman" w:hAnsi="Calibri" w:cs="Calibri"/>
                <w:color w:val="1F497D"/>
              </w:rPr>
              <w:t xml:space="preserve">AW notified abstract review team that </w:t>
            </w:r>
            <w:r w:rsidRPr="00CC6280">
              <w:rPr>
                <w:rFonts w:ascii="Calibri" w:eastAsia="Times New Roman" w:hAnsi="Calibri" w:cs="Calibri"/>
                <w:color w:val="1F497D"/>
              </w:rPr>
              <w:t xml:space="preserve">submission deadline </w:t>
            </w:r>
            <w:r>
              <w:rPr>
                <w:rFonts w:ascii="Calibri" w:eastAsia="Times New Roman" w:hAnsi="Calibri" w:cs="Calibri"/>
                <w:color w:val="1F497D"/>
              </w:rPr>
              <w:t>was extend</w:t>
            </w:r>
            <w:r w:rsidRPr="00CC6280">
              <w:rPr>
                <w:rFonts w:ascii="Calibri" w:eastAsia="Times New Roman" w:hAnsi="Calibri" w:cs="Calibri"/>
                <w:color w:val="1F497D"/>
              </w:rPr>
              <w:t>e</w:t>
            </w:r>
            <w:r>
              <w:rPr>
                <w:rFonts w:ascii="Calibri" w:eastAsia="Times New Roman" w:hAnsi="Calibri" w:cs="Calibri"/>
                <w:color w:val="1F497D"/>
              </w:rPr>
              <w:t>d</w:t>
            </w:r>
            <w:r w:rsidRPr="00CC6280">
              <w:rPr>
                <w:rFonts w:ascii="Calibri" w:eastAsia="Times New Roman" w:hAnsi="Calibri" w:cs="Calibri"/>
                <w:color w:val="1F497D"/>
              </w:rPr>
              <w:t xml:space="preserve"> to January 31</w:t>
            </w:r>
            <w:r w:rsidRPr="00CC6280">
              <w:rPr>
                <w:rFonts w:ascii="Calibri" w:eastAsia="Times New Roman" w:hAnsi="Calibri" w:cs="Calibri"/>
                <w:color w:val="1F497D"/>
                <w:vertAlign w:val="superscript"/>
              </w:rPr>
              <w:t>st</w:t>
            </w:r>
            <w:r w:rsidRPr="00CC6280">
              <w:rPr>
                <w:rFonts w:ascii="Calibri" w:eastAsia="Times New Roman" w:hAnsi="Calibri" w:cs="Calibri"/>
                <w:color w:val="1F497D"/>
              </w:rPr>
              <w:t> 2017</w:t>
            </w:r>
            <w:r>
              <w:rPr>
                <w:rFonts w:ascii="Calibri" w:eastAsia="Times New Roman" w:hAnsi="Calibri" w:cs="Calibri"/>
                <w:color w:val="1F497D"/>
              </w:rPr>
              <w:t>.</w:t>
            </w:r>
          </w:p>
          <w:p w:rsidR="00CC6280" w:rsidRPr="00CC6280" w:rsidRDefault="00CC6280" w:rsidP="00CC6280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500050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color w:val="1F497D"/>
              </w:rPr>
              <w:t>Website update requests pending</w:t>
            </w:r>
            <w:r w:rsidR="00C96AA8">
              <w:rPr>
                <w:rFonts w:ascii="Calibri" w:eastAsia="Times New Roman" w:hAnsi="Calibri" w:cs="Calibri"/>
                <w:color w:val="1F497D"/>
              </w:rPr>
              <w:t xml:space="preserve"> completion?</w:t>
            </w:r>
          </w:p>
          <w:p w:rsidR="00CC6280" w:rsidRPr="002C3632" w:rsidRDefault="00CC6280" w:rsidP="00CC6280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85" w:type="dxa"/>
          </w:tcPr>
          <w:p w:rsidR="00CC6280" w:rsidRPr="005C3654" w:rsidRDefault="00CC6280" w:rsidP="00CC628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C6280" w:rsidRPr="002C3632" w:rsidTr="00956858">
        <w:tc>
          <w:tcPr>
            <w:tcW w:w="641" w:type="dxa"/>
          </w:tcPr>
          <w:p w:rsidR="00CC6280" w:rsidRPr="002C3632" w:rsidRDefault="00CC6280" w:rsidP="00CC628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54" w:type="dxa"/>
          </w:tcPr>
          <w:p w:rsidR="00CC6280" w:rsidRPr="002C3632" w:rsidRDefault="00CC6280" w:rsidP="00CC6280">
            <w:pPr>
              <w:rPr>
                <w:b/>
              </w:rPr>
            </w:pPr>
            <w:r w:rsidRPr="002C3632">
              <w:rPr>
                <w:b/>
              </w:rPr>
              <w:t>Marketing</w:t>
            </w:r>
            <w:r>
              <w:rPr>
                <w:b/>
              </w:rPr>
              <w:t>: SAFE-T Campaign</w:t>
            </w:r>
            <w:r w:rsidRPr="002C3632">
              <w:rPr>
                <w:b/>
              </w:rPr>
              <w:t xml:space="preserve"> (JB)</w:t>
            </w:r>
          </w:p>
        </w:tc>
        <w:tc>
          <w:tcPr>
            <w:tcW w:w="3690" w:type="dxa"/>
          </w:tcPr>
          <w:p w:rsidR="00956858" w:rsidRDefault="00CC6280" w:rsidP="00956858"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2017 conference logo, print advert, post card template housed on BOD secure login page</w:t>
            </w:r>
            <w:r w:rsidR="00956858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WFSA SAFE-T Campaign</w:t>
            </w:r>
            <w:r w:rsidR="00956858">
              <w:t xml:space="preserve"> </w:t>
            </w:r>
          </w:p>
          <w:p w:rsidR="00CC6280" w:rsidRPr="00E5414C" w:rsidRDefault="00790823" w:rsidP="00956858">
            <w:hyperlink r:id="rId7" w:history="1">
              <w:r w:rsidR="00956858" w:rsidRPr="000E2CD4">
                <w:rPr>
                  <w:rStyle w:val="Hyperlink"/>
                  <w:rFonts w:cstheme="minorHAnsi"/>
                  <w:shd w:val="clear" w:color="auto" w:fill="FFFFFF"/>
                </w:rPr>
                <w:t>http://www.wfsahq.org/get-involved/safe-t</w:t>
              </w:r>
            </w:hyperlink>
          </w:p>
        </w:tc>
        <w:tc>
          <w:tcPr>
            <w:tcW w:w="4680" w:type="dxa"/>
          </w:tcPr>
          <w:p w:rsidR="00CC6280" w:rsidRDefault="00CC6280" w:rsidP="00CC6280">
            <w:pPr>
              <w:shd w:val="clear" w:color="auto" w:fill="FFFFFF"/>
              <w:spacing w:after="0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 xml:space="preserve">ICPAN accepted into WFSA </w:t>
            </w:r>
            <w:r w:rsidRPr="008228B9">
              <w:rPr>
                <w:rFonts w:cstheme="minorHAnsi"/>
              </w:rPr>
              <w:t>SAFE-T campaign</w:t>
            </w:r>
            <w:r w:rsidR="00617768">
              <w:rPr>
                <w:rFonts w:cstheme="minorHAnsi"/>
              </w:rPr>
              <w:t>. Se</w:t>
            </w:r>
            <w:bookmarkStart w:id="0" w:name="_GoBack"/>
            <w:bookmarkEnd w:id="0"/>
            <w:r>
              <w:rPr>
                <w:rFonts w:cstheme="minorHAnsi"/>
              </w:rPr>
              <w:t>nt o</w:t>
            </w:r>
            <w:r w:rsidR="00617768">
              <w:rPr>
                <w:rFonts w:cstheme="minorHAnsi"/>
              </w:rPr>
              <w:t>ur logo for posting on that web</w:t>
            </w:r>
            <w:r>
              <w:rPr>
                <w:rFonts w:cstheme="minorHAnsi"/>
              </w:rPr>
              <w:t xml:space="preserve">page. </w:t>
            </w:r>
          </w:p>
          <w:p w:rsidR="00CC6280" w:rsidRDefault="00CC6280" w:rsidP="00CC6280">
            <w:pPr>
              <w:shd w:val="clear" w:color="auto" w:fill="FFFFFF"/>
              <w:spacing w:after="0"/>
              <w:rPr>
                <w:rFonts w:cstheme="minorHAnsi"/>
              </w:rPr>
            </w:pPr>
          </w:p>
          <w:p w:rsidR="00956858" w:rsidRDefault="00956858" w:rsidP="00CC6280">
            <w:pPr>
              <w:shd w:val="clear" w:color="auto" w:fill="FFFFFF"/>
              <w:spacing w:after="0"/>
              <w:rPr>
                <w:rFonts w:cstheme="minorHAnsi"/>
              </w:rPr>
            </w:pPr>
          </w:p>
          <w:p w:rsidR="00CC6280" w:rsidRDefault="00CC6280" w:rsidP="00CC6280">
            <w:pPr>
              <w:shd w:val="clear" w:color="auto" w:fill="FFFFFF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Chair received email contact from LifeBox Foundation: interested in </w:t>
            </w:r>
            <w:r w:rsidR="00C96AA8">
              <w:rPr>
                <w:rFonts w:cstheme="minorHAnsi"/>
              </w:rPr>
              <w:t>working with ICPAN</w:t>
            </w:r>
          </w:p>
          <w:p w:rsidR="00CC6280" w:rsidRDefault="00CC6280" w:rsidP="00CC6280">
            <w:pPr>
              <w:shd w:val="clear" w:color="auto" w:fill="FFFFFF"/>
              <w:spacing w:after="0"/>
              <w:rPr>
                <w:rFonts w:cstheme="minorHAnsi"/>
              </w:rPr>
            </w:pPr>
          </w:p>
          <w:p w:rsidR="00CC6280" w:rsidRPr="008228B9" w:rsidRDefault="00C96AA8" w:rsidP="00CC6280">
            <w:pPr>
              <w:shd w:val="clear" w:color="auto" w:fill="FFFFFF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CC6280">
              <w:rPr>
                <w:rFonts w:cstheme="minorHAnsi"/>
              </w:rPr>
              <w:t>uggestions from Board on how to market this involvement</w:t>
            </w:r>
          </w:p>
        </w:tc>
        <w:tc>
          <w:tcPr>
            <w:tcW w:w="1885" w:type="dxa"/>
          </w:tcPr>
          <w:p w:rsidR="00CC6280" w:rsidRPr="008336C5" w:rsidRDefault="00CC6280" w:rsidP="00CC6280">
            <w:pPr>
              <w:rPr>
                <w:b/>
              </w:rPr>
            </w:pPr>
            <w:r>
              <w:rPr>
                <w:b/>
              </w:rPr>
              <w:t xml:space="preserve">(ALL) </w:t>
            </w:r>
            <w:r w:rsidRPr="00C96AA8">
              <w:t>Push 2017 conf</w:t>
            </w:r>
            <w:r w:rsidR="00C96AA8" w:rsidRPr="00C96AA8">
              <w:t>e</w:t>
            </w:r>
            <w:r w:rsidRPr="00C96AA8">
              <w:t>rence advertising on host country organization website/in publications</w:t>
            </w:r>
          </w:p>
        </w:tc>
      </w:tr>
      <w:tr w:rsidR="00C96AA8" w:rsidRPr="00BF5727" w:rsidTr="00956858">
        <w:trPr>
          <w:trHeight w:val="638"/>
        </w:trPr>
        <w:tc>
          <w:tcPr>
            <w:tcW w:w="641" w:type="dxa"/>
            <w:shd w:val="clear" w:color="auto" w:fill="D9D9D9" w:themeFill="background1" w:themeFillShade="D9"/>
          </w:tcPr>
          <w:p w:rsidR="00C96AA8" w:rsidRPr="00BF5727" w:rsidRDefault="00C96AA8" w:rsidP="0005217B">
            <w:pPr>
              <w:rPr>
                <w:b/>
              </w:rPr>
            </w:pPr>
            <w:r w:rsidRPr="00BF5727">
              <w:rPr>
                <w:b/>
              </w:rPr>
              <w:t>Item</w:t>
            </w:r>
          </w:p>
        </w:tc>
        <w:tc>
          <w:tcPr>
            <w:tcW w:w="2054" w:type="dxa"/>
            <w:shd w:val="clear" w:color="auto" w:fill="D9D9D9" w:themeFill="background1" w:themeFillShade="D9"/>
          </w:tcPr>
          <w:p w:rsidR="00C96AA8" w:rsidRPr="00BF5727" w:rsidRDefault="00C96AA8" w:rsidP="0005217B">
            <w:pPr>
              <w:rPr>
                <w:b/>
              </w:rPr>
            </w:pPr>
            <w:r w:rsidRPr="00BF5727">
              <w:rPr>
                <w:b/>
              </w:rPr>
              <w:t>Subject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C96AA8" w:rsidRPr="00BF5727" w:rsidRDefault="00C96AA8" w:rsidP="0005217B">
            <w:pPr>
              <w:rPr>
                <w:b/>
              </w:rPr>
            </w:pPr>
            <w:r w:rsidRPr="00BF5727">
              <w:rPr>
                <w:b/>
              </w:rPr>
              <w:t>Background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C96AA8" w:rsidRPr="00BF5727" w:rsidRDefault="00C96AA8" w:rsidP="0005217B">
            <w:pPr>
              <w:rPr>
                <w:b/>
              </w:rPr>
            </w:pPr>
            <w:r w:rsidRPr="00BF5727">
              <w:rPr>
                <w:b/>
              </w:rPr>
              <w:t>Discussion / Motion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C96AA8" w:rsidRPr="00BF5727" w:rsidRDefault="00C96AA8" w:rsidP="0005217B">
            <w:pPr>
              <w:rPr>
                <w:b/>
              </w:rPr>
            </w:pPr>
            <w:r w:rsidRPr="00BF5727">
              <w:rPr>
                <w:b/>
              </w:rPr>
              <w:t>Action Item (Responsible)</w:t>
            </w:r>
          </w:p>
        </w:tc>
      </w:tr>
      <w:tr w:rsidR="00CC6280" w:rsidRPr="002C3632" w:rsidTr="00956858">
        <w:tc>
          <w:tcPr>
            <w:tcW w:w="641" w:type="dxa"/>
          </w:tcPr>
          <w:p w:rsidR="00CC6280" w:rsidRPr="002C3632" w:rsidRDefault="00CC6280" w:rsidP="00CC628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054" w:type="dxa"/>
          </w:tcPr>
          <w:p w:rsidR="00CC6280" w:rsidRPr="002C3632" w:rsidRDefault="00CC6280" w:rsidP="00CC6280">
            <w:pPr>
              <w:rPr>
                <w:b/>
              </w:rPr>
            </w:pPr>
            <w:r>
              <w:rPr>
                <w:b/>
              </w:rPr>
              <w:t>ICPAN Elections (SF)</w:t>
            </w:r>
          </w:p>
        </w:tc>
        <w:tc>
          <w:tcPr>
            <w:tcW w:w="3690" w:type="dxa"/>
          </w:tcPr>
          <w:p w:rsidR="00CC6280" w:rsidRDefault="00CC6280" w:rsidP="00CC6280">
            <w:r>
              <w:t>Establish process/policy to guide 2017 Board election</w:t>
            </w:r>
          </w:p>
          <w:p w:rsidR="00CC6280" w:rsidRDefault="00CC6280" w:rsidP="00CC6280"/>
          <w:p w:rsidR="00CC6280" w:rsidRDefault="00CC6280" w:rsidP="00CC6280"/>
        </w:tc>
        <w:tc>
          <w:tcPr>
            <w:tcW w:w="4680" w:type="dxa"/>
          </w:tcPr>
          <w:p w:rsidR="00CC6280" w:rsidRDefault="00CC6280" w:rsidP="00CC6280">
            <w:pPr>
              <w:rPr>
                <w:b/>
              </w:rPr>
            </w:pPr>
            <w:r w:rsidRPr="00E01CCB">
              <w:t>President draft</w:t>
            </w:r>
            <w:r>
              <w:t>ed</w:t>
            </w:r>
            <w:r w:rsidRPr="00E01CCB">
              <w:t xml:space="preserve"> policy for consideration.</w:t>
            </w:r>
          </w:p>
          <w:p w:rsidR="00CC6280" w:rsidRPr="002C3632" w:rsidRDefault="00CC6280" w:rsidP="00CC6280">
            <w:pPr>
              <w:rPr>
                <w:b/>
              </w:rPr>
            </w:pPr>
          </w:p>
        </w:tc>
        <w:tc>
          <w:tcPr>
            <w:tcW w:w="1885" w:type="dxa"/>
          </w:tcPr>
          <w:p w:rsidR="00CC6280" w:rsidRPr="002C3632" w:rsidRDefault="00CC6280" w:rsidP="00CC6280">
            <w:pPr>
              <w:rPr>
                <w:b/>
                <w:i/>
              </w:rPr>
            </w:pPr>
          </w:p>
        </w:tc>
      </w:tr>
      <w:tr w:rsidR="00CC6280" w:rsidRPr="002C3632" w:rsidTr="00956858">
        <w:tc>
          <w:tcPr>
            <w:tcW w:w="641" w:type="dxa"/>
          </w:tcPr>
          <w:p w:rsidR="00CC6280" w:rsidRDefault="00CC6280" w:rsidP="00CC6280">
            <w:pPr>
              <w:jc w:val="center"/>
              <w:rPr>
                <w:b/>
              </w:rPr>
            </w:pPr>
          </w:p>
        </w:tc>
        <w:tc>
          <w:tcPr>
            <w:tcW w:w="2054" w:type="dxa"/>
          </w:tcPr>
          <w:p w:rsidR="00CC6280" w:rsidRDefault="00CC6280" w:rsidP="00CC6280">
            <w:pPr>
              <w:rPr>
                <w:b/>
              </w:rPr>
            </w:pPr>
          </w:p>
          <w:p w:rsidR="00956858" w:rsidRDefault="00956858" w:rsidP="00CC6280">
            <w:pPr>
              <w:rPr>
                <w:b/>
              </w:rPr>
            </w:pPr>
          </w:p>
          <w:p w:rsidR="00956858" w:rsidRPr="002C3632" w:rsidRDefault="00956858" w:rsidP="00CC6280">
            <w:pPr>
              <w:rPr>
                <w:b/>
              </w:rPr>
            </w:pPr>
          </w:p>
        </w:tc>
        <w:tc>
          <w:tcPr>
            <w:tcW w:w="3690" w:type="dxa"/>
          </w:tcPr>
          <w:p w:rsidR="00CC6280" w:rsidRDefault="00CC6280" w:rsidP="00CC6280"/>
        </w:tc>
        <w:tc>
          <w:tcPr>
            <w:tcW w:w="4680" w:type="dxa"/>
          </w:tcPr>
          <w:p w:rsidR="00CC6280" w:rsidRPr="002C3632" w:rsidRDefault="00CC6280" w:rsidP="00CC6280">
            <w:pPr>
              <w:rPr>
                <w:b/>
              </w:rPr>
            </w:pPr>
          </w:p>
        </w:tc>
        <w:tc>
          <w:tcPr>
            <w:tcW w:w="1885" w:type="dxa"/>
          </w:tcPr>
          <w:p w:rsidR="00CC6280" w:rsidRPr="002C3632" w:rsidRDefault="00CC6280" w:rsidP="00CC6280">
            <w:pPr>
              <w:rPr>
                <w:b/>
                <w:i/>
              </w:rPr>
            </w:pPr>
          </w:p>
        </w:tc>
      </w:tr>
      <w:tr w:rsidR="00CC6280" w:rsidRPr="002C3632" w:rsidTr="00956858">
        <w:tc>
          <w:tcPr>
            <w:tcW w:w="641" w:type="dxa"/>
          </w:tcPr>
          <w:p w:rsidR="00CC6280" w:rsidRPr="002C3632" w:rsidRDefault="00CC6280" w:rsidP="00CC6280">
            <w:pPr>
              <w:jc w:val="center"/>
              <w:rPr>
                <w:b/>
              </w:rPr>
            </w:pPr>
          </w:p>
        </w:tc>
        <w:tc>
          <w:tcPr>
            <w:tcW w:w="2054" w:type="dxa"/>
          </w:tcPr>
          <w:p w:rsidR="00CC6280" w:rsidRPr="002C3632" w:rsidRDefault="00CC6280" w:rsidP="00CC6280">
            <w:pPr>
              <w:rPr>
                <w:b/>
              </w:rPr>
            </w:pPr>
            <w:r w:rsidRPr="002C3632">
              <w:rPr>
                <w:b/>
              </w:rPr>
              <w:t xml:space="preserve">Next </w:t>
            </w:r>
            <w:r>
              <w:rPr>
                <w:b/>
              </w:rPr>
              <w:t>Meeting</w:t>
            </w:r>
          </w:p>
        </w:tc>
        <w:tc>
          <w:tcPr>
            <w:tcW w:w="3690" w:type="dxa"/>
          </w:tcPr>
          <w:p w:rsidR="00CC6280" w:rsidRPr="002C3632" w:rsidRDefault="00CC6280" w:rsidP="00CC6280">
            <w:pPr>
              <w:rPr>
                <w:i/>
              </w:rPr>
            </w:pPr>
            <w:r>
              <w:rPr>
                <w:sz w:val="20"/>
                <w:szCs w:val="20"/>
              </w:rPr>
              <w:t>N</w:t>
            </w:r>
            <w:r w:rsidRPr="00AA74F7">
              <w:rPr>
                <w:sz w:val="20"/>
                <w:szCs w:val="20"/>
              </w:rPr>
              <w:t>o meeting in December for holiday break, reconvene in January 2017.</w:t>
            </w:r>
          </w:p>
        </w:tc>
        <w:tc>
          <w:tcPr>
            <w:tcW w:w="4680" w:type="dxa"/>
          </w:tcPr>
          <w:p w:rsidR="00CC6280" w:rsidRDefault="00956858" w:rsidP="00CC6280">
            <w:pPr>
              <w:rPr>
                <w:b/>
              </w:rPr>
            </w:pPr>
            <w:r>
              <w:rPr>
                <w:b/>
              </w:rPr>
              <w:t xml:space="preserve">Date for next meeting: </w:t>
            </w:r>
          </w:p>
          <w:p w:rsidR="00CC6280" w:rsidRDefault="00CC6280" w:rsidP="00CC6280">
            <w:pPr>
              <w:rPr>
                <w:b/>
              </w:rPr>
            </w:pPr>
          </w:p>
          <w:p w:rsidR="00CC6280" w:rsidRDefault="00CC6280" w:rsidP="00CC6280">
            <w:pPr>
              <w:rPr>
                <w:b/>
              </w:rPr>
            </w:pPr>
          </w:p>
          <w:p w:rsidR="00CC6280" w:rsidRPr="002C3632" w:rsidRDefault="00CC6280" w:rsidP="00CC6280">
            <w:pPr>
              <w:rPr>
                <w:b/>
              </w:rPr>
            </w:pPr>
            <w:r>
              <w:rPr>
                <w:b/>
              </w:rPr>
              <w:t>M</w:t>
            </w:r>
            <w:r w:rsidRPr="002C3632">
              <w:rPr>
                <w:b/>
              </w:rPr>
              <w:t>eeting adjourned @</w:t>
            </w:r>
          </w:p>
        </w:tc>
        <w:tc>
          <w:tcPr>
            <w:tcW w:w="1885" w:type="dxa"/>
          </w:tcPr>
          <w:p w:rsidR="00CC6280" w:rsidRPr="002C3632" w:rsidRDefault="00CC6280" w:rsidP="00CC6280">
            <w:pPr>
              <w:rPr>
                <w:b/>
                <w:i/>
              </w:rPr>
            </w:pPr>
          </w:p>
        </w:tc>
      </w:tr>
    </w:tbl>
    <w:p w:rsidR="00C417F4" w:rsidRPr="002C3632" w:rsidRDefault="00C417F4" w:rsidP="00C417F4"/>
    <w:sectPr w:rsidR="00C417F4" w:rsidRPr="002C3632" w:rsidSect="001772D5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823" w:rsidRDefault="00790823" w:rsidP="00C417F4">
      <w:pPr>
        <w:spacing w:after="0" w:line="240" w:lineRule="auto"/>
      </w:pPr>
      <w:r>
        <w:separator/>
      </w:r>
    </w:p>
  </w:endnote>
  <w:endnote w:type="continuationSeparator" w:id="0">
    <w:p w:rsidR="00790823" w:rsidRDefault="00790823" w:rsidP="00C4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823" w:rsidRDefault="00790823" w:rsidP="00C417F4">
      <w:pPr>
        <w:spacing w:after="0" w:line="240" w:lineRule="auto"/>
      </w:pPr>
      <w:r>
        <w:separator/>
      </w:r>
    </w:p>
  </w:footnote>
  <w:footnote w:type="continuationSeparator" w:id="0">
    <w:p w:rsidR="00790823" w:rsidRDefault="00790823" w:rsidP="00C4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20" w:rsidRPr="00335101" w:rsidRDefault="006B1A20" w:rsidP="001772D5">
    <w:pPr>
      <w:pStyle w:val="Header"/>
      <w:jc w:val="center"/>
      <w:rPr>
        <w:b/>
        <w:color w:val="365F91" w:themeColor="accent1" w:themeShade="BF"/>
        <w:sz w:val="24"/>
        <w:szCs w:val="24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530" cy="1024255"/>
              <wp:effectExtent l="0" t="9525" r="4445" b="4445"/>
              <wp:wrapNone/>
              <wp:docPr id="1" name="Group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" cy="10241"/>
                      </a:xfrm>
                    </wpg:grpSpPr>
                    <wpg:grpSp>
                      <wpg:cNvPr id="2" name="Group 15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1"/>
                        <wps:cNvSpPr>
                          <a:spLocks/>
                        </wps:cNvSpPr>
                        <wps:spPr bwMode="auto">
                          <a:xfrm>
                            <a:off x="2286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910508 w 1462822"/>
                              <a:gd name="T5" fmla="*/ 376493 h 1014481"/>
                              <a:gd name="T6" fmla="*/ 0 w 1462822"/>
                              <a:gd name="T7" fmla="*/ 1014984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286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6" name="Text Box 163"/>
                      <wps:cNvSpPr txBox="1">
                        <a:spLocks noChangeArrowheads="1"/>
                      </wps:cNvSpPr>
                      <wps:spPr bwMode="auto">
                        <a:xfrm flipH="1">
                          <a:off x="2370" y="189"/>
                          <a:ext cx="4428" cy="3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A20" w:rsidRDefault="006B1A2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90823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0;margin-top:0;width:133.9pt;height:80.65pt;z-index:251660288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" path="m,l1462822,,910372,376306,,1014481,,xe" fillcolor="#4f81bd [3204]" stroked="f" strokeweight="1pt">
                  <v:stroke joinstyle="miter"/>
                  <v:path arrowok="t" o:connecttype="custom" o:connectlocs="0,0;14632,0;9106,3766;0,1015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" filled="f" stroked="f" strokeweight=".5pt">
                <v:textbox inset=",7.2pt,,7.2pt">
                  <w:txbxContent>
                    <w:p w:rsidR="006B1A20" w:rsidRDefault="006B1A2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790823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335101">
      <w:rPr>
        <w:b/>
        <w:color w:val="365F91" w:themeColor="accent1" w:themeShade="BF"/>
        <w:sz w:val="24"/>
        <w:szCs w:val="24"/>
      </w:rPr>
      <w:t>ICPAN Board of Directors Meeting Agenda</w:t>
    </w:r>
  </w:p>
  <w:p w:rsidR="006B1A20" w:rsidRPr="00335101" w:rsidRDefault="006B1A20" w:rsidP="001772D5">
    <w:pPr>
      <w:pStyle w:val="Header"/>
      <w:jc w:val="center"/>
      <w:rPr>
        <w:b/>
        <w:color w:val="365F91" w:themeColor="accent1" w:themeShade="BF"/>
        <w:sz w:val="24"/>
        <w:szCs w:val="24"/>
      </w:rPr>
    </w:pPr>
    <w:r>
      <w:rPr>
        <w:b/>
        <w:color w:val="365F91" w:themeColor="accent1" w:themeShade="BF"/>
        <w:sz w:val="24"/>
        <w:szCs w:val="24"/>
      </w:rPr>
      <w:t xml:space="preserve">November </w:t>
    </w:r>
    <w:r w:rsidR="00D747F9">
      <w:rPr>
        <w:b/>
        <w:color w:val="365F91" w:themeColor="accent1" w:themeShade="BF"/>
        <w:sz w:val="24"/>
        <w:szCs w:val="24"/>
      </w:rPr>
      <w:t>22</w:t>
    </w:r>
    <w:r>
      <w:rPr>
        <w:b/>
        <w:color w:val="365F91" w:themeColor="accent1" w:themeShade="BF"/>
        <w:sz w:val="24"/>
        <w:szCs w:val="24"/>
      </w:rPr>
      <w:t>/2</w:t>
    </w:r>
    <w:r w:rsidR="00D747F9">
      <w:rPr>
        <w:b/>
        <w:color w:val="365F91" w:themeColor="accent1" w:themeShade="BF"/>
        <w:sz w:val="24"/>
        <w:szCs w:val="24"/>
      </w:rPr>
      <w:t>3</w:t>
    </w:r>
    <w:r>
      <w:rPr>
        <w:b/>
        <w:color w:val="365F91" w:themeColor="accent1" w:themeShade="BF"/>
        <w:sz w:val="24"/>
        <w:szCs w:val="24"/>
      </w:rPr>
      <w:t xml:space="preserve">, </w:t>
    </w:r>
    <w:r w:rsidRPr="00335101">
      <w:rPr>
        <w:b/>
        <w:color w:val="365F91" w:themeColor="accent1" w:themeShade="BF"/>
        <w:sz w:val="24"/>
        <w:szCs w:val="24"/>
      </w:rPr>
      <w:t>201</w:t>
    </w:r>
    <w:r>
      <w:rPr>
        <w:b/>
        <w:color w:val="365F91" w:themeColor="accent1" w:themeShade="BF"/>
        <w:sz w:val="24"/>
        <w:szCs w:val="24"/>
      </w:rPr>
      <w:t>6</w:t>
    </w:r>
  </w:p>
  <w:p w:rsidR="006B1A20" w:rsidRPr="00335101" w:rsidRDefault="006B1A20" w:rsidP="001772D5">
    <w:pPr>
      <w:pStyle w:val="Header"/>
      <w:jc w:val="center"/>
      <w:rPr>
        <w:b/>
        <w:color w:val="365F91" w:themeColor="accent1" w:themeShade="BF"/>
        <w:sz w:val="24"/>
        <w:szCs w:val="24"/>
      </w:rPr>
    </w:pPr>
    <w:r w:rsidRPr="00335101">
      <w:rPr>
        <w:b/>
        <w:color w:val="365F91" w:themeColor="accent1" w:themeShade="BF"/>
        <w:sz w:val="24"/>
        <w:szCs w:val="24"/>
      </w:rPr>
      <w:t xml:space="preserve">Skype Call </w:t>
    </w:r>
    <w:r>
      <w:rPr>
        <w:b/>
        <w:color w:val="365F91" w:themeColor="accent1" w:themeShade="BF"/>
        <w:sz w:val="24"/>
        <w:szCs w:val="24"/>
      </w:rPr>
      <w:t>(</w:t>
    </w:r>
    <w:r w:rsidRPr="00335101">
      <w:rPr>
        <w:b/>
        <w:color w:val="365F91" w:themeColor="accent1" w:themeShade="BF"/>
        <w:sz w:val="24"/>
        <w:szCs w:val="24"/>
      </w:rPr>
      <w:t>Varied Time Zones</w:t>
    </w:r>
    <w:r>
      <w:rPr>
        <w:b/>
        <w:color w:val="365F91" w:themeColor="accent1" w:themeShade="BF"/>
        <w:sz w:val="24"/>
        <w:szCs w:val="24"/>
      </w:rPr>
      <w:t>)</w:t>
    </w:r>
  </w:p>
  <w:p w:rsidR="006B1A20" w:rsidRDefault="006B1A20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4D2D"/>
    <w:multiLevelType w:val="hybridMultilevel"/>
    <w:tmpl w:val="FA3099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B7C9D"/>
    <w:multiLevelType w:val="hybridMultilevel"/>
    <w:tmpl w:val="D7EE4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8F392F"/>
    <w:multiLevelType w:val="hybridMultilevel"/>
    <w:tmpl w:val="A5C89860"/>
    <w:lvl w:ilvl="0" w:tplc="6D803D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745D9"/>
    <w:multiLevelType w:val="hybridMultilevel"/>
    <w:tmpl w:val="910ABD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2F195B"/>
    <w:multiLevelType w:val="hybridMultilevel"/>
    <w:tmpl w:val="32A2D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B00D6"/>
    <w:multiLevelType w:val="hybridMultilevel"/>
    <w:tmpl w:val="5F664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906FE1"/>
    <w:multiLevelType w:val="hybridMultilevel"/>
    <w:tmpl w:val="C69014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901C88"/>
    <w:multiLevelType w:val="hybridMultilevel"/>
    <w:tmpl w:val="74986B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D731A"/>
    <w:multiLevelType w:val="hybridMultilevel"/>
    <w:tmpl w:val="0F72D6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F4"/>
    <w:rsid w:val="0004057B"/>
    <w:rsid w:val="00050CF8"/>
    <w:rsid w:val="0005134C"/>
    <w:rsid w:val="000676E3"/>
    <w:rsid w:val="000B0C4E"/>
    <w:rsid w:val="000C793D"/>
    <w:rsid w:val="0015208C"/>
    <w:rsid w:val="0015398C"/>
    <w:rsid w:val="0017039B"/>
    <w:rsid w:val="001772D5"/>
    <w:rsid w:val="00192EB0"/>
    <w:rsid w:val="00192FC0"/>
    <w:rsid w:val="001A109E"/>
    <w:rsid w:val="001A7695"/>
    <w:rsid w:val="001C04BD"/>
    <w:rsid w:val="001E727A"/>
    <w:rsid w:val="002025AF"/>
    <w:rsid w:val="002417D1"/>
    <w:rsid w:val="00264FA5"/>
    <w:rsid w:val="002672E6"/>
    <w:rsid w:val="00271AF5"/>
    <w:rsid w:val="00286CF9"/>
    <w:rsid w:val="002B25CE"/>
    <w:rsid w:val="002C3632"/>
    <w:rsid w:val="002C6B52"/>
    <w:rsid w:val="002E40B4"/>
    <w:rsid w:val="00301D4D"/>
    <w:rsid w:val="00313821"/>
    <w:rsid w:val="00366711"/>
    <w:rsid w:val="00386FFB"/>
    <w:rsid w:val="003E1E1D"/>
    <w:rsid w:val="00414AE1"/>
    <w:rsid w:val="004272B4"/>
    <w:rsid w:val="00434ADA"/>
    <w:rsid w:val="004513FB"/>
    <w:rsid w:val="004A52D8"/>
    <w:rsid w:val="004A7BE8"/>
    <w:rsid w:val="004B60F8"/>
    <w:rsid w:val="004C337B"/>
    <w:rsid w:val="00524CA1"/>
    <w:rsid w:val="00560BB3"/>
    <w:rsid w:val="00560C65"/>
    <w:rsid w:val="005A7B84"/>
    <w:rsid w:val="005C3654"/>
    <w:rsid w:val="005D29A9"/>
    <w:rsid w:val="005D581F"/>
    <w:rsid w:val="005E5B06"/>
    <w:rsid w:val="00602CE1"/>
    <w:rsid w:val="00617768"/>
    <w:rsid w:val="006532E0"/>
    <w:rsid w:val="00665BBF"/>
    <w:rsid w:val="00666B7F"/>
    <w:rsid w:val="006A0B36"/>
    <w:rsid w:val="006A4E60"/>
    <w:rsid w:val="006B1A20"/>
    <w:rsid w:val="006C4DE1"/>
    <w:rsid w:val="006F7441"/>
    <w:rsid w:val="00710B68"/>
    <w:rsid w:val="00717B05"/>
    <w:rsid w:val="007361E0"/>
    <w:rsid w:val="00752515"/>
    <w:rsid w:val="0076021D"/>
    <w:rsid w:val="0077674F"/>
    <w:rsid w:val="00790823"/>
    <w:rsid w:val="007A17F6"/>
    <w:rsid w:val="007F29EC"/>
    <w:rsid w:val="007F4BCE"/>
    <w:rsid w:val="0081713A"/>
    <w:rsid w:val="008228B9"/>
    <w:rsid w:val="008336C5"/>
    <w:rsid w:val="008429AB"/>
    <w:rsid w:val="0088482B"/>
    <w:rsid w:val="008B1919"/>
    <w:rsid w:val="008C43CE"/>
    <w:rsid w:val="008E7532"/>
    <w:rsid w:val="00912C01"/>
    <w:rsid w:val="00952DA9"/>
    <w:rsid w:val="00956858"/>
    <w:rsid w:val="00976CA6"/>
    <w:rsid w:val="009923AE"/>
    <w:rsid w:val="0099491E"/>
    <w:rsid w:val="009A18C5"/>
    <w:rsid w:val="009C7F75"/>
    <w:rsid w:val="009E259A"/>
    <w:rsid w:val="00A309C1"/>
    <w:rsid w:val="00A352A9"/>
    <w:rsid w:val="00A72CEA"/>
    <w:rsid w:val="00A813B5"/>
    <w:rsid w:val="00A914B5"/>
    <w:rsid w:val="00AA74F7"/>
    <w:rsid w:val="00AB3BB0"/>
    <w:rsid w:val="00AD32BE"/>
    <w:rsid w:val="00AE5805"/>
    <w:rsid w:val="00B03041"/>
    <w:rsid w:val="00B23D20"/>
    <w:rsid w:val="00B34103"/>
    <w:rsid w:val="00B342FC"/>
    <w:rsid w:val="00B61A97"/>
    <w:rsid w:val="00BC237D"/>
    <w:rsid w:val="00BC3731"/>
    <w:rsid w:val="00BD3E09"/>
    <w:rsid w:val="00BF5727"/>
    <w:rsid w:val="00C4058D"/>
    <w:rsid w:val="00C417F4"/>
    <w:rsid w:val="00C471B7"/>
    <w:rsid w:val="00C50001"/>
    <w:rsid w:val="00C6200F"/>
    <w:rsid w:val="00C95BFE"/>
    <w:rsid w:val="00C96AA8"/>
    <w:rsid w:val="00CA208E"/>
    <w:rsid w:val="00CB7F91"/>
    <w:rsid w:val="00CC6280"/>
    <w:rsid w:val="00CE45A8"/>
    <w:rsid w:val="00D00196"/>
    <w:rsid w:val="00D64EE5"/>
    <w:rsid w:val="00D747F9"/>
    <w:rsid w:val="00D819C9"/>
    <w:rsid w:val="00D85CB2"/>
    <w:rsid w:val="00DA0781"/>
    <w:rsid w:val="00DA4F3F"/>
    <w:rsid w:val="00DB1342"/>
    <w:rsid w:val="00DC6684"/>
    <w:rsid w:val="00DD30D2"/>
    <w:rsid w:val="00DF7693"/>
    <w:rsid w:val="00E01CCB"/>
    <w:rsid w:val="00E5414C"/>
    <w:rsid w:val="00EA4349"/>
    <w:rsid w:val="00EE0AF6"/>
    <w:rsid w:val="00EF209D"/>
    <w:rsid w:val="00F06D28"/>
    <w:rsid w:val="00F26D17"/>
    <w:rsid w:val="00F30456"/>
    <w:rsid w:val="00F33FA2"/>
    <w:rsid w:val="00F477FE"/>
    <w:rsid w:val="00F47A8F"/>
    <w:rsid w:val="00F608B6"/>
    <w:rsid w:val="00F64605"/>
    <w:rsid w:val="00F738DB"/>
    <w:rsid w:val="00F75515"/>
    <w:rsid w:val="00F83BD2"/>
    <w:rsid w:val="00FA1CFE"/>
    <w:rsid w:val="00FC28B8"/>
    <w:rsid w:val="00FC2D42"/>
    <w:rsid w:val="00FD0102"/>
    <w:rsid w:val="00FD166C"/>
    <w:rsid w:val="00FD6C64"/>
    <w:rsid w:val="00FE2B52"/>
    <w:rsid w:val="00FE6DDD"/>
    <w:rsid w:val="00FF0129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C4C5B"/>
  <w15:docId w15:val="{E37A0F0D-3D05-4EE7-96DC-08CAC87F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96AA8"/>
    <w:pPr>
      <w:spacing w:after="160" w:line="259" w:lineRule="auto"/>
    </w:pPr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DA4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7F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17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17F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1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7F4"/>
    <w:rPr>
      <w:lang w:val="en-US"/>
    </w:rPr>
  </w:style>
  <w:style w:type="character" w:customStyle="1" w:styleId="apple-converted-space">
    <w:name w:val="apple-converted-space"/>
    <w:basedOn w:val="DefaultParagraphFont"/>
    <w:rsid w:val="00C417F4"/>
  </w:style>
  <w:style w:type="character" w:customStyle="1" w:styleId="aqj">
    <w:name w:val="aqj"/>
    <w:basedOn w:val="DefaultParagraphFont"/>
    <w:rsid w:val="00C417F4"/>
  </w:style>
  <w:style w:type="paragraph" w:styleId="Footer">
    <w:name w:val="footer"/>
    <w:basedOn w:val="Normal"/>
    <w:link w:val="FooterChar"/>
    <w:uiPriority w:val="99"/>
    <w:unhideWhenUsed/>
    <w:rsid w:val="00C41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7F4"/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A4F3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E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5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8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2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0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5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fsahq.org/get-involved/safe-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Joni Brady</cp:lastModifiedBy>
  <cp:revision>2</cp:revision>
  <cp:lastPrinted>2016-11-21T05:16:00Z</cp:lastPrinted>
  <dcterms:created xsi:type="dcterms:W3CDTF">2016-11-21T07:46:00Z</dcterms:created>
  <dcterms:modified xsi:type="dcterms:W3CDTF">2016-11-21T07:46:00Z</dcterms:modified>
</cp:coreProperties>
</file>